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Sunitha Chavali, Bao Lin, David C. Miller, Kyle V. Camarda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