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Lifei Cheng, Marco A. Duran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