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Xionglin Luo, Chekui Xia, Lin Sun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