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Masood Khaksar Toroghi, William R. Cluett, Radhakrishnan Mahadevan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