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A. Duran-Villalobos, Stephen Goldrick, Barry Lennox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