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Saacutenchez-Fernandez, Gregorio Ismael Sainz Palmero, Joseacute Manuel Beniacutetez, Maria J. Fuente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