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Shuning Zhang, Fuli Wang, Dakuo He, Runda Jia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556  Red Dog Road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