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Politikberatung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Fedele, "Luigi DAlfonso", Antonio Bono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