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Caverlee, Joonsoo Bae, Qinyi Wu, Ling Liu , Calton Pu, William B. Rouse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