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Jeannette C. M. Janssen, Pawel Pralat, Rory Wilson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