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Nicolas Alcaraz, Hande Kuumlcuumlk, Jochen Weile, Anil Wipat, Jan Baumbach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