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Anthony Bonato, Ravi Kumar , D. Sivakumar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https://doi.org/10.1007/s10389-010-0387-x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