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Augustine, Ning Chen 0005, Edith Elkind, Angelo Fanelli , Nick Gravin, Dmitry Shiryaev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