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Alasdair J. G. Gray, Werner Nutt, M. Howard 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