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Kostas Bimpikis, Mihalis G. Markakis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https://doi.org/10.1007/s10290-009-0007-4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