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 Mantovani, Francisco Ruiz-Aliseda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https://doi.org/10.15464/isi.5.1991.1-4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