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Sandy D. Jap, Erin Anderson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https://doi.org/10.1177/0959680106065024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