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Jana Gallus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Invalidenstrasse 61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https://doi.org/10.1177/0963662506066719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