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Yuqing Ren, Kathleen M. Carley, Linda Argote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Pohlstrasse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https://doi.org/10.1177/1368430205053942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