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Ning Jia, Arun Rai, Sean Xin Xu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Rathausstrasse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https://doi.org/10.1177/1465116506066258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