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Overby, Jonathan Clarke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https://doi.org/10.1080/00036840500427072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