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Natter, Andreas Mild, Markus Feurstein, Georg Dorffner, Alfred Taudes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https://doi.org/10.1080/00036840600690272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