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G. Anandalingam, Robert W. Day, S. Raghavan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https://doi.org/10.1080/00036840601019125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