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Harish Guda, Upender 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