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Zohar Feldman, Avishai Mandelbaum, William A. Massey, Ward Whitt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https://doi.org/10.1080/00036840701704519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