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Baojun Jiang, Lin Tian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