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Florian Ederer, Gustavo Manso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https://doi.org/10.1080/01419870903082245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