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Subramanian Balachander, Yan Liu, Axel Stock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https://doi.org/10.21241/ssoar.26126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