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 A. Moore, Samuel A. Swift, Angela Minster, Barbara A. Mellers, Lyle H. Ungar, Philip Tetlock, Heather H. J. Yang, Elizabeth R. Tenney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https://doi.org/10.1007/s10389-011-0396-4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