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Binglin Gong, Deng Pan, Donghui Shi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