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Gallino, Antonio Moreno, Ioannis Stamatopoulos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