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Yong-Ho Cheon, Kuan-Hui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