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Larry Eisenberg, Thomas H. Noe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