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Kent Andersen, Geacuterard Cornueacutejols, Yanjun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