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4B" w:rsidRDefault="00397345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Картка 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Спішыце.Устаўце літары.</w:t>
      </w:r>
    </w:p>
    <w:p w:rsidR="00397345" w:rsidRDefault="0039734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6512A" wp14:editId="6E046EF4">
                <wp:simplePos x="0" y="0"/>
                <wp:positionH relativeFrom="column">
                  <wp:posOffset>-775335</wp:posOffset>
                </wp:positionH>
                <wp:positionV relativeFrom="paragraph">
                  <wp:posOffset>499110</wp:posOffset>
                </wp:positionV>
                <wp:extent cx="72199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39.3pt" to="507.4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Шніц…ль, к…мп’ютар, сув…зь, мес…ц, к…фір, г…ктар, бі…логія, фі…лка, Юпіт…р, л…снічоўка, л…снік, ж…лацін, д…легат, р…</w:t>
      </w:r>
      <w:r w:rsidR="00240401">
        <w:rPr>
          <w:rFonts w:ascii="Times New Roman" w:hAnsi="Times New Roman" w:cs="Times New Roman"/>
          <w:sz w:val="28"/>
          <w:szCs w:val="28"/>
          <w:lang w:val="be-BY"/>
        </w:rPr>
        <w:t>ка.</w:t>
      </w:r>
    </w:p>
    <w:p w:rsidR="00397345" w:rsidRDefault="00397345" w:rsidP="00397345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2</w:t>
      </w: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Спішыце.Устаўце літары.</w:t>
      </w:r>
    </w:p>
    <w:p w:rsidR="00240401" w:rsidRDefault="00240401" w:rsidP="0039734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D1BE1" wp14:editId="2F938B10">
                <wp:simplePos x="0" y="0"/>
                <wp:positionH relativeFrom="column">
                  <wp:posOffset>-1022985</wp:posOffset>
                </wp:positionH>
                <wp:positionV relativeFrom="paragraph">
                  <wp:posOffset>454025</wp:posOffset>
                </wp:positionV>
                <wp:extent cx="72199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55pt,35.75pt" to="487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" strokecolor="#4579b8 [3044]"/>
            </w:pict>
          </mc:Fallback>
        </mc:AlternateContent>
      </w:r>
      <w:r w:rsidR="00397345">
        <w:rPr>
          <w:rFonts w:ascii="Times New Roman" w:hAnsi="Times New Roman" w:cs="Times New Roman"/>
          <w:sz w:val="28"/>
          <w:szCs w:val="28"/>
          <w:lang w:val="be-BY"/>
        </w:rPr>
        <w:t>Філ…, пік…, кр…шыць, бл…ха, к…ласы, Токі…, куп…, ж…мчуг, літ…ра, с…рца, экзам…н, эс…, эл…мент, т…</w:t>
      </w:r>
      <w:r>
        <w:rPr>
          <w:rFonts w:ascii="Times New Roman" w:hAnsi="Times New Roman" w:cs="Times New Roman"/>
          <w:sz w:val="28"/>
          <w:szCs w:val="28"/>
          <w:lang w:val="be-BY"/>
        </w:rPr>
        <w:t>ніс.</w:t>
      </w:r>
    </w:p>
    <w:p w:rsidR="00240401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3</w:t>
      </w: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Спішыце.Устаўце літары.</w:t>
      </w:r>
    </w:p>
    <w:p w:rsidR="00240401" w:rsidRDefault="00240401" w:rsidP="0039734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1736B" wp14:editId="74B57841">
                <wp:simplePos x="0" y="0"/>
                <wp:positionH relativeFrom="column">
                  <wp:posOffset>-1089660</wp:posOffset>
                </wp:positionH>
                <wp:positionV relativeFrom="paragraph">
                  <wp:posOffset>532765</wp:posOffset>
                </wp:positionV>
                <wp:extent cx="72199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8pt,41.95pt" to="482.7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Ж</w:t>
      </w:r>
      <w:r w:rsidR="00397345">
        <w:rPr>
          <w:rFonts w:ascii="Times New Roman" w:hAnsi="Times New Roman" w:cs="Times New Roman"/>
          <w:sz w:val="28"/>
          <w:szCs w:val="28"/>
          <w:lang w:val="be-BY"/>
        </w:rPr>
        <w:t>…леза, адажы…, л…сны, в…сёлка, дз…сяты, с…мнаццаць, пов…зь, св…та, г…рой, с…ржант, аб…ліск, кал…ктыў, л…генда, с…</w:t>
      </w:r>
      <w:r>
        <w:rPr>
          <w:rFonts w:ascii="Times New Roman" w:hAnsi="Times New Roman" w:cs="Times New Roman"/>
          <w:sz w:val="28"/>
          <w:szCs w:val="28"/>
          <w:lang w:val="be-BY"/>
        </w:rPr>
        <w:t>зон</w:t>
      </w:r>
    </w:p>
    <w:p w:rsidR="00240401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4</w:t>
      </w: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Спішыце.Устаўце літары.</w:t>
      </w:r>
    </w:p>
    <w:p w:rsidR="00397345" w:rsidRDefault="00240401" w:rsidP="0039734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929BC" wp14:editId="16C2F40E">
                <wp:simplePos x="0" y="0"/>
                <wp:positionH relativeFrom="column">
                  <wp:posOffset>-937260</wp:posOffset>
                </wp:positionH>
                <wp:positionV relativeFrom="paragraph">
                  <wp:posOffset>516255</wp:posOffset>
                </wp:positionV>
                <wp:extent cx="72199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8pt,40.65pt" to="494.7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П</w:t>
      </w:r>
      <w:r w:rsidR="00397345">
        <w:rPr>
          <w:rFonts w:ascii="Times New Roman" w:hAnsi="Times New Roman" w:cs="Times New Roman"/>
          <w:sz w:val="28"/>
          <w:szCs w:val="28"/>
          <w:lang w:val="be-BY"/>
        </w:rPr>
        <w:t xml:space="preserve">і…нер, ды…лог, </w:t>
      </w:r>
      <w:r>
        <w:rPr>
          <w:rFonts w:ascii="Times New Roman" w:hAnsi="Times New Roman" w:cs="Times New Roman"/>
          <w:sz w:val="28"/>
          <w:szCs w:val="28"/>
          <w:lang w:val="be-BY"/>
        </w:rPr>
        <w:t>ды…тычны, аві…цыя,</w:t>
      </w:r>
      <w:r w:rsidRPr="00240401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куп…ё, салаў…і, з…</w:t>
      </w:r>
      <w:r>
        <w:rPr>
          <w:rFonts w:ascii="Times New Roman" w:hAnsi="Times New Roman" w:cs="Times New Roman"/>
          <w:sz w:val="28"/>
          <w:szCs w:val="28"/>
          <w:lang w:val="be-BY"/>
        </w:rPr>
        <w:t>ява, патры…т, нацы…нальная, пі…ніна, фі…летавы, бі…лаг, кал…ндар, м…даль, газ…та.</w:t>
      </w:r>
    </w:p>
    <w:p w:rsidR="00240401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Картка 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Спішыце.Устаўце літары.</w:t>
      </w:r>
    </w:p>
    <w:p w:rsidR="00240401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6F085" wp14:editId="3845EEB7">
                <wp:simplePos x="0" y="0"/>
                <wp:positionH relativeFrom="column">
                  <wp:posOffset>-775335</wp:posOffset>
                </wp:positionH>
                <wp:positionV relativeFrom="paragraph">
                  <wp:posOffset>499110</wp:posOffset>
                </wp:positionV>
                <wp:extent cx="72199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39.3pt" to="507.4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Шніц…ль, к…мп’ютар, сув…зь, мес…ц, к…фір, г…ктар, бі…логія, фі…лка, Юпіт…р, л…снічоўка, л…снік, ж…лацін, д…легат, р…ка.</w:t>
      </w:r>
    </w:p>
    <w:p w:rsidR="00240401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2</w:t>
      </w: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Спішыце.Устаўце літары.</w:t>
      </w:r>
    </w:p>
    <w:p w:rsidR="00240401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3B87F" wp14:editId="5429CE0E">
                <wp:simplePos x="0" y="0"/>
                <wp:positionH relativeFrom="column">
                  <wp:posOffset>-1022985</wp:posOffset>
                </wp:positionH>
                <wp:positionV relativeFrom="paragraph">
                  <wp:posOffset>454025</wp:posOffset>
                </wp:positionV>
                <wp:extent cx="721995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55pt,35.75pt" to="487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Філ…, пік…, кр…шыць, бл…ха, к…ласы, Токі…, куп…, ж…мчуг, літ…ра, с…рца, экзам…н, эс…, эл…мент, т…ніс.</w:t>
      </w:r>
    </w:p>
    <w:p w:rsidR="00240401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3</w:t>
      </w: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Спішыце.Устаўце літары.</w:t>
      </w:r>
    </w:p>
    <w:p w:rsidR="00240401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2DAE8" wp14:editId="4E24DEBB">
                <wp:simplePos x="0" y="0"/>
                <wp:positionH relativeFrom="column">
                  <wp:posOffset>-1089660</wp:posOffset>
                </wp:positionH>
                <wp:positionV relativeFrom="paragraph">
                  <wp:posOffset>532765</wp:posOffset>
                </wp:positionV>
                <wp:extent cx="721995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8pt,41.95pt" to="482.7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Ж…леза, адажы…, л…сны, в…сёлка, дз…сяты, с…мнаццаць, пов…зь, св…та, г…рой, с…ржант, аб…ліск, кал…ктыў, л…генда, с…зон</w:t>
      </w:r>
    </w:p>
    <w:p w:rsidR="00240401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4</w:t>
      </w: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Спішыце.Устаўце літары.</w:t>
      </w:r>
    </w:p>
    <w:p w:rsidR="00240401" w:rsidRPr="00397345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18DB6" wp14:editId="402680E5">
                <wp:simplePos x="0" y="0"/>
                <wp:positionH relativeFrom="column">
                  <wp:posOffset>-937260</wp:posOffset>
                </wp:positionH>
                <wp:positionV relativeFrom="paragraph">
                  <wp:posOffset>516255</wp:posOffset>
                </wp:positionV>
                <wp:extent cx="72199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8pt,40.65pt" to="494.7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Пі…нер, ды…лог, ды…тычны, аві…цыя,</w:t>
      </w:r>
      <w:r w:rsidRPr="00240401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куп…ё, салаў…і, з…ява, патры…т, нацы…нальная, пі…ніна, фі…летавы, бі…лаг, кал…ндар, м…даль, газ…та.</w:t>
      </w:r>
    </w:p>
    <w:p w:rsidR="00240401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Картка 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Спішыце.Устаўце літары.</w:t>
      </w:r>
    </w:p>
    <w:p w:rsidR="00240401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6F085" wp14:editId="3845EEB7">
                <wp:simplePos x="0" y="0"/>
                <wp:positionH relativeFrom="column">
                  <wp:posOffset>-775335</wp:posOffset>
                </wp:positionH>
                <wp:positionV relativeFrom="paragraph">
                  <wp:posOffset>499110</wp:posOffset>
                </wp:positionV>
                <wp:extent cx="721995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39.3pt" to="507.4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Шніц…ль, к…мп’ютар, сув…зь, мес…ц, к…фір, г…ктар, бі…логія, фі…лка, Юпіт…р, л…снічоўка, л…снік, ж…лацін, д…легат, р…ка.</w:t>
      </w:r>
    </w:p>
    <w:p w:rsidR="00240401" w:rsidRDefault="00240401" w:rsidP="0024040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2</w:t>
      </w:r>
      <w:r w:rsidRPr="00397345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Спішыце.Устаўце літары.</w:t>
      </w:r>
    </w:p>
    <w:p w:rsidR="00397345" w:rsidRPr="00397345" w:rsidRDefault="00240401" w:rsidP="0039734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Філ…, пік…, кр…шыць, бл…ха, к…ласы, Токі…, куп…, ж…мчуг, літ…ра, с…рца, экзам…н, эс…, эл…мент, т…ніс.</w:t>
      </w:r>
      <w:bookmarkStart w:id="0" w:name="_GoBack"/>
      <w:bookmarkEnd w:id="0"/>
    </w:p>
    <w:sectPr w:rsidR="00397345" w:rsidRPr="00397345" w:rsidSect="00240401">
      <w:pgSz w:w="11906" w:h="16838"/>
      <w:pgMar w:top="1134" w:right="85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45"/>
    <w:rsid w:val="00240401"/>
    <w:rsid w:val="00397345"/>
    <w:rsid w:val="00AC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2019-02-12T16:38:00Z</dcterms:created>
  <dcterms:modified xsi:type="dcterms:W3CDTF">2019-02-12T16:56:00Z</dcterms:modified>
</cp:coreProperties>
</file>