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A2E51" w14:textId="44831766" w:rsidR="008E6B43" w:rsidRDefault="007C6234" w:rsidP="002A6894">
      <w:pPr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Car_TC</w:t>
      </w:r>
      <w:proofErr w:type="spellEnd"/>
    </w:p>
    <w:p w14:paraId="2C8FAFD2" w14:textId="77777777" w:rsidR="002A6894" w:rsidRDefault="002A6894" w:rsidP="002A6894">
      <w:pPr>
        <w:jc w:val="center"/>
        <w:rPr>
          <w:b/>
          <w:sz w:val="32"/>
          <w:szCs w:val="32"/>
        </w:rPr>
      </w:pPr>
    </w:p>
    <w:p w14:paraId="1F58CF54" w14:textId="7179FB07" w:rsidR="002A6894" w:rsidRPr="002A6894" w:rsidRDefault="007C6234" w:rsidP="002A6894">
      <w:pPr>
        <w:jc w:val="center"/>
        <w:rPr>
          <w:sz w:val="28"/>
          <w:szCs w:val="28"/>
        </w:rPr>
      </w:pPr>
      <w:r>
        <w:rPr>
          <w:sz w:val="28"/>
          <w:szCs w:val="28"/>
        </w:rPr>
        <w:t>DawnNDust</w:t>
      </w:r>
      <w:r w:rsidR="002A6894">
        <w:rPr>
          <w:sz w:val="28"/>
          <w:szCs w:val="28"/>
        </w:rPr>
        <w:t>.V0.</w:t>
      </w:r>
      <w:r>
        <w:rPr>
          <w:sz w:val="28"/>
          <w:szCs w:val="28"/>
        </w:rPr>
        <w:t>1</w:t>
      </w:r>
    </w:p>
    <w:p w14:paraId="2D167A4C" w14:textId="77777777" w:rsidR="002A6894" w:rsidRDefault="002A6894">
      <w:pPr>
        <w:rPr>
          <w:sz w:val="28"/>
          <w:szCs w:val="28"/>
        </w:rPr>
      </w:pPr>
    </w:p>
    <w:p w14:paraId="525E729A" w14:textId="77777777" w:rsidR="002A6894" w:rsidRDefault="002A6894">
      <w:pPr>
        <w:rPr>
          <w:sz w:val="28"/>
          <w:szCs w:val="28"/>
        </w:rPr>
      </w:pPr>
    </w:p>
    <w:p w14:paraId="0C5F523E" w14:textId="77777777" w:rsidR="002A6894" w:rsidRDefault="002A6894">
      <w:pPr>
        <w:rPr>
          <w:sz w:val="28"/>
          <w:szCs w:val="28"/>
        </w:rPr>
      </w:pPr>
    </w:p>
    <w:p w14:paraId="3FE2D543" w14:textId="77777777" w:rsidR="002A6894" w:rsidRDefault="002A689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C1C42C7" w14:textId="77777777" w:rsidR="002A6894" w:rsidRDefault="002A6894">
      <w:pPr>
        <w:rPr>
          <w:sz w:val="28"/>
          <w:szCs w:val="28"/>
        </w:rPr>
      </w:pPr>
    </w:p>
    <w:p w14:paraId="633ACB85" w14:textId="77777777" w:rsidR="002A6894" w:rsidRDefault="002A6894">
      <w:pPr>
        <w:rPr>
          <w:sz w:val="28"/>
          <w:szCs w:val="28"/>
        </w:rPr>
      </w:pPr>
    </w:p>
    <w:p w14:paraId="619E97A3" w14:textId="77777777" w:rsidR="002A6894" w:rsidRDefault="002A6894">
      <w:pPr>
        <w:rPr>
          <w:sz w:val="28"/>
          <w:szCs w:val="28"/>
        </w:rPr>
      </w:pPr>
    </w:p>
    <w:p w14:paraId="1C2C3EC1" w14:textId="77777777" w:rsidR="002A6894" w:rsidRDefault="002A6894">
      <w:pPr>
        <w:rPr>
          <w:sz w:val="28"/>
          <w:szCs w:val="28"/>
        </w:rPr>
      </w:pPr>
    </w:p>
    <w:p w14:paraId="68703339" w14:textId="77777777" w:rsidR="002A6894" w:rsidRDefault="002A6894">
      <w:pPr>
        <w:rPr>
          <w:sz w:val="28"/>
          <w:szCs w:val="28"/>
        </w:rPr>
      </w:pPr>
    </w:p>
    <w:p w14:paraId="336A0BFE" w14:textId="2ADA67DB" w:rsidR="002A6894" w:rsidRPr="002A6894" w:rsidRDefault="002A6894" w:rsidP="002A6894">
      <w:pPr>
        <w:jc w:val="center"/>
        <w:rPr>
          <w:sz w:val="28"/>
          <w:szCs w:val="28"/>
          <w:u w:val="single"/>
        </w:rPr>
      </w:pPr>
      <w:r w:rsidRPr="002A6894">
        <w:rPr>
          <w:b/>
          <w:sz w:val="28"/>
          <w:szCs w:val="28"/>
          <w:u w:val="single"/>
        </w:rPr>
        <w:t xml:space="preserve">Prepared By: </w:t>
      </w:r>
      <w:r w:rsidR="007D0F65">
        <w:rPr>
          <w:sz w:val="28"/>
          <w:szCs w:val="28"/>
          <w:u w:val="single"/>
        </w:rPr>
        <w:t>Aidan Zizys</w:t>
      </w:r>
    </w:p>
    <w:p w14:paraId="065AD389" w14:textId="2530699E" w:rsidR="002A6894" w:rsidRPr="002A6894" w:rsidRDefault="002A6894" w:rsidP="002A6894">
      <w:pPr>
        <w:jc w:val="center"/>
        <w:rPr>
          <w:sz w:val="28"/>
          <w:szCs w:val="28"/>
          <w:u w:val="single"/>
        </w:rPr>
      </w:pPr>
      <w:r w:rsidRPr="002A6894">
        <w:rPr>
          <w:b/>
          <w:sz w:val="28"/>
          <w:szCs w:val="28"/>
          <w:u w:val="single"/>
        </w:rPr>
        <w:t xml:space="preserve">Run By: </w:t>
      </w:r>
      <w:r w:rsidR="007D0F65">
        <w:rPr>
          <w:b/>
          <w:sz w:val="28"/>
          <w:szCs w:val="28"/>
          <w:u w:val="single"/>
        </w:rPr>
        <w:t>Aidan Zizys</w:t>
      </w:r>
    </w:p>
    <w:p w14:paraId="6571F473" w14:textId="77777777" w:rsidR="002A6894" w:rsidRDefault="002A6894" w:rsidP="002A6894">
      <w:pPr>
        <w:jc w:val="center"/>
        <w:rPr>
          <w:sz w:val="28"/>
          <w:szCs w:val="28"/>
        </w:rPr>
      </w:pPr>
    </w:p>
    <w:p w14:paraId="5FBBDD21" w14:textId="77777777" w:rsidR="002A6894" w:rsidRDefault="002A6894" w:rsidP="002A6894">
      <w:pPr>
        <w:jc w:val="center"/>
        <w:rPr>
          <w:sz w:val="28"/>
          <w:szCs w:val="28"/>
        </w:rPr>
      </w:pPr>
    </w:p>
    <w:p w14:paraId="451F36C5" w14:textId="77777777" w:rsidR="002A6894" w:rsidRDefault="002A6894" w:rsidP="002A6894">
      <w:pPr>
        <w:jc w:val="center"/>
        <w:rPr>
          <w:sz w:val="28"/>
          <w:szCs w:val="28"/>
        </w:rPr>
      </w:pPr>
    </w:p>
    <w:p w14:paraId="5985001A" w14:textId="77777777" w:rsidR="002A6894" w:rsidRDefault="002A6894" w:rsidP="002A6894">
      <w:pPr>
        <w:jc w:val="center"/>
        <w:rPr>
          <w:sz w:val="28"/>
          <w:szCs w:val="28"/>
        </w:rPr>
      </w:pPr>
    </w:p>
    <w:p w14:paraId="5E61CBCC" w14:textId="77777777" w:rsidR="002A6894" w:rsidRDefault="002A6894" w:rsidP="002A6894">
      <w:pPr>
        <w:jc w:val="center"/>
        <w:rPr>
          <w:sz w:val="28"/>
          <w:szCs w:val="28"/>
        </w:rPr>
      </w:pPr>
    </w:p>
    <w:p w14:paraId="68D42F97" w14:textId="77777777" w:rsidR="002A6894" w:rsidRDefault="002A6894" w:rsidP="002A6894">
      <w:pPr>
        <w:jc w:val="center"/>
        <w:rPr>
          <w:sz w:val="28"/>
          <w:szCs w:val="28"/>
        </w:rPr>
      </w:pPr>
    </w:p>
    <w:p w14:paraId="2F32B5EF" w14:textId="77777777" w:rsidR="002A6894" w:rsidRDefault="002A6894" w:rsidP="002A6894">
      <w:pPr>
        <w:jc w:val="center"/>
        <w:rPr>
          <w:sz w:val="28"/>
          <w:szCs w:val="28"/>
        </w:rPr>
      </w:pPr>
    </w:p>
    <w:p w14:paraId="477A51E3" w14:textId="77777777" w:rsidR="002A6894" w:rsidRDefault="002A6894" w:rsidP="002A6894">
      <w:pPr>
        <w:jc w:val="center"/>
        <w:rPr>
          <w:sz w:val="28"/>
          <w:szCs w:val="28"/>
        </w:rPr>
      </w:pPr>
    </w:p>
    <w:p w14:paraId="3AA456EB" w14:textId="77777777" w:rsidR="002A6894" w:rsidRDefault="002A6894" w:rsidP="002A6894">
      <w:pPr>
        <w:jc w:val="center"/>
        <w:rPr>
          <w:sz w:val="28"/>
          <w:szCs w:val="28"/>
        </w:rPr>
      </w:pPr>
    </w:p>
    <w:p w14:paraId="4DA74CF6" w14:textId="77777777" w:rsidR="002A6894" w:rsidRDefault="002A6894" w:rsidP="002A6894">
      <w:pPr>
        <w:jc w:val="center"/>
        <w:rPr>
          <w:sz w:val="28"/>
          <w:szCs w:val="28"/>
        </w:rPr>
      </w:pPr>
    </w:p>
    <w:p w14:paraId="2640602C" w14:textId="02E24B42" w:rsidR="002A6894" w:rsidRDefault="002A6894" w:rsidP="002A689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</w:t>
      </w:r>
      <w:r w:rsidR="005E10F2">
        <w:rPr>
          <w:b/>
          <w:sz w:val="28"/>
          <w:szCs w:val="28"/>
        </w:rPr>
        <w:t xml:space="preserve">Car </w:t>
      </w:r>
    </w:p>
    <w:p w14:paraId="0EB6338E" w14:textId="0B073455" w:rsidR="00EF7319" w:rsidRPr="00EF7319" w:rsidRDefault="00EF7319" w:rsidP="002A6894">
      <w:pPr>
        <w:rPr>
          <w:sz w:val="24"/>
          <w:szCs w:val="24"/>
        </w:rPr>
      </w:pPr>
      <w:r>
        <w:rPr>
          <w:sz w:val="24"/>
          <w:szCs w:val="24"/>
        </w:rPr>
        <w:t>This document is created to be used for testing of</w:t>
      </w:r>
      <w:r w:rsidR="005E10F2">
        <w:rPr>
          <w:sz w:val="24"/>
          <w:szCs w:val="24"/>
        </w:rPr>
        <w:t xml:space="preserve"> “Car”</w:t>
      </w:r>
      <w:r>
        <w:rPr>
          <w:sz w:val="24"/>
          <w:szCs w:val="24"/>
        </w:rPr>
        <w:t xml:space="preserve"> </w:t>
      </w:r>
      <w:r w:rsidR="00CB61B1">
        <w:rPr>
          <w:sz w:val="24"/>
          <w:szCs w:val="24"/>
        </w:rPr>
        <w:t xml:space="preserve">generation, </w:t>
      </w:r>
      <w:r w:rsidR="00844DD2">
        <w:rPr>
          <w:sz w:val="24"/>
          <w:szCs w:val="24"/>
        </w:rPr>
        <w:t>movement</w:t>
      </w:r>
      <w:r w:rsidR="00CB61B1">
        <w:rPr>
          <w:sz w:val="24"/>
          <w:szCs w:val="24"/>
        </w:rPr>
        <w:t>,</w:t>
      </w:r>
      <w:r w:rsidR="00323A2E">
        <w:rPr>
          <w:sz w:val="24"/>
          <w:szCs w:val="24"/>
        </w:rPr>
        <w:t xml:space="preserve"> and pick up related functionality</w:t>
      </w:r>
    </w:p>
    <w:p w14:paraId="7EE49191" w14:textId="77777777" w:rsidR="002A6894" w:rsidRDefault="002A6894" w:rsidP="002A6894">
      <w:pPr>
        <w:rPr>
          <w:b/>
          <w:sz w:val="28"/>
          <w:szCs w:val="28"/>
        </w:rPr>
      </w:pPr>
      <w:r>
        <w:rPr>
          <w:b/>
          <w:sz w:val="28"/>
          <w:szCs w:val="28"/>
        </w:rPr>
        <w:t>2.Test Cases</w:t>
      </w:r>
    </w:p>
    <w:p w14:paraId="21B176B7" w14:textId="2F7247BF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Number of cases: </w:t>
      </w:r>
      <w:r w:rsidR="00C05C46">
        <w:rPr>
          <w:sz w:val="24"/>
          <w:szCs w:val="24"/>
        </w:rPr>
        <w:t>4</w:t>
      </w:r>
    </w:p>
    <w:p w14:paraId="30241AE1" w14:textId="350B473E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Number of Passes:</w:t>
      </w:r>
      <w:r w:rsidR="00C05C46">
        <w:rPr>
          <w:sz w:val="24"/>
          <w:szCs w:val="24"/>
        </w:rPr>
        <w:t xml:space="preserve"> 3</w:t>
      </w:r>
    </w:p>
    <w:p w14:paraId="7427FFC1" w14:textId="299364B2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Number of </w:t>
      </w:r>
      <w:r w:rsidR="00033148">
        <w:rPr>
          <w:sz w:val="24"/>
          <w:szCs w:val="24"/>
        </w:rPr>
        <w:t>Critical Fails</w:t>
      </w:r>
      <w:r>
        <w:rPr>
          <w:sz w:val="24"/>
          <w:szCs w:val="24"/>
        </w:rPr>
        <w:t>:</w:t>
      </w:r>
      <w:r w:rsidR="00C05C46">
        <w:rPr>
          <w:sz w:val="24"/>
          <w:szCs w:val="24"/>
        </w:rPr>
        <w:t xml:space="preserve"> 0</w:t>
      </w:r>
    </w:p>
    <w:p w14:paraId="3D8B7D09" w14:textId="6840B4C8" w:rsidR="00033148" w:rsidRDefault="00033148" w:rsidP="002A6894">
      <w:pPr>
        <w:rPr>
          <w:sz w:val="24"/>
          <w:szCs w:val="24"/>
        </w:rPr>
      </w:pPr>
      <w:r>
        <w:rPr>
          <w:sz w:val="24"/>
          <w:szCs w:val="24"/>
        </w:rPr>
        <w:t>Number of Major Fails:</w:t>
      </w:r>
      <w:r w:rsidR="00C05C46">
        <w:rPr>
          <w:sz w:val="24"/>
          <w:szCs w:val="24"/>
        </w:rPr>
        <w:t xml:space="preserve"> 0</w:t>
      </w:r>
    </w:p>
    <w:p w14:paraId="2B4887BB" w14:textId="45905E00" w:rsidR="00033148" w:rsidRDefault="00033148" w:rsidP="002A6894">
      <w:pPr>
        <w:rPr>
          <w:sz w:val="24"/>
          <w:szCs w:val="24"/>
        </w:rPr>
      </w:pPr>
      <w:r>
        <w:rPr>
          <w:sz w:val="24"/>
          <w:szCs w:val="24"/>
        </w:rPr>
        <w:t>Number of Minor Fails:</w:t>
      </w:r>
      <w:r w:rsidR="00C05C46">
        <w:rPr>
          <w:sz w:val="24"/>
          <w:szCs w:val="24"/>
        </w:rPr>
        <w:t xml:space="preserve"> 1</w:t>
      </w:r>
    </w:p>
    <w:p w14:paraId="188BD306" w14:textId="3A587F68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Number of Invalids:</w:t>
      </w:r>
      <w:r w:rsidR="00497707">
        <w:rPr>
          <w:sz w:val="24"/>
          <w:szCs w:val="24"/>
        </w:rPr>
        <w:t xml:space="preserve"> 0</w:t>
      </w:r>
    </w:p>
    <w:p w14:paraId="701C7DDD" w14:textId="3A0EE095" w:rsidR="00E74F99" w:rsidRDefault="00E74F99" w:rsidP="002A6894">
      <w:pPr>
        <w:rPr>
          <w:sz w:val="24"/>
          <w:szCs w:val="24"/>
        </w:rPr>
      </w:pPr>
      <w:r>
        <w:rPr>
          <w:sz w:val="24"/>
          <w:szCs w:val="24"/>
        </w:rPr>
        <w:t>2.1. Car generation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74F99" w14:paraId="4CFDCD0F" w14:textId="77777777" w:rsidTr="003B79E7">
        <w:tc>
          <w:tcPr>
            <w:tcW w:w="1870" w:type="dxa"/>
          </w:tcPr>
          <w:p w14:paraId="5EEF0933" w14:textId="77777777" w:rsidR="00E74F99" w:rsidRPr="002A6894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1340C1DF" w14:textId="77777777" w:rsidR="00E74F99" w:rsidRPr="002A6894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365A4168" w14:textId="77777777" w:rsidR="00E74F99" w:rsidRPr="002A6894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3F8C11DE" w14:textId="77777777" w:rsidR="00E74F99" w:rsidRPr="00EF7319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7B963861" w14:textId="77777777" w:rsidR="00E74F99" w:rsidRPr="00EF7319" w:rsidRDefault="00E74F99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E74F99" w14:paraId="141F5F12" w14:textId="77777777" w:rsidTr="003B79E7">
        <w:tc>
          <w:tcPr>
            <w:tcW w:w="1870" w:type="dxa"/>
          </w:tcPr>
          <w:p w14:paraId="3FB0A0F9" w14:textId="77777777" w:rsidR="00E74F99" w:rsidRDefault="00E74F99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761C5934" w14:textId="22C877E9" w:rsidR="00E74F99" w:rsidRDefault="00060902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Cars can be generated </w:t>
            </w:r>
            <w:r w:rsidR="002D4C32">
              <w:rPr>
                <w:sz w:val="24"/>
                <w:szCs w:val="24"/>
              </w:rPr>
              <w:t xml:space="preserve">via </w:t>
            </w:r>
            <w:r>
              <w:rPr>
                <w:sz w:val="24"/>
                <w:szCs w:val="24"/>
              </w:rPr>
              <w:t>code</w:t>
            </w:r>
            <w:r w:rsidR="00D7483B">
              <w:rPr>
                <w:sz w:val="24"/>
                <w:szCs w:val="24"/>
              </w:rPr>
              <w:t xml:space="preserve"> and controlled via cod</w:t>
            </w:r>
            <w:r w:rsidR="00D619C6">
              <w:rPr>
                <w:sz w:val="24"/>
                <w:szCs w:val="24"/>
              </w:rPr>
              <w:t>e</w:t>
            </w:r>
          </w:p>
        </w:tc>
        <w:tc>
          <w:tcPr>
            <w:tcW w:w="1870" w:type="dxa"/>
          </w:tcPr>
          <w:p w14:paraId="38971D8C" w14:textId="6676C690" w:rsidR="00E74F99" w:rsidRDefault="00A8337C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is generated int</w:t>
            </w:r>
            <w:bookmarkStart w:id="0" w:name="_GoBack"/>
            <w:bookmarkEnd w:id="0"/>
            <w:r>
              <w:rPr>
                <w:sz w:val="24"/>
                <w:szCs w:val="24"/>
              </w:rPr>
              <w:t>o the scene</w:t>
            </w:r>
            <w:r w:rsidR="00F55BAB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14:paraId="18554EDE" w14:textId="70C32399" w:rsidR="00E74F99" w:rsidRDefault="00F55BAB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is generated into the scene, but another car is generated at the camera location as well</w:t>
            </w:r>
          </w:p>
        </w:tc>
        <w:tc>
          <w:tcPr>
            <w:tcW w:w="1870" w:type="dxa"/>
          </w:tcPr>
          <w:p w14:paraId="1BBF474F" w14:textId="268784A0" w:rsidR="00E74F99" w:rsidRDefault="00F55BAB" w:rsidP="003B79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Minor</w:t>
            </w:r>
          </w:p>
        </w:tc>
      </w:tr>
    </w:tbl>
    <w:p w14:paraId="67CA8221" w14:textId="77777777" w:rsidR="00E74F99" w:rsidRPr="00CC5E60" w:rsidRDefault="00E74F99" w:rsidP="002A6894">
      <w:pPr>
        <w:rPr>
          <w:sz w:val="24"/>
          <w:szCs w:val="24"/>
        </w:rPr>
      </w:pPr>
    </w:p>
    <w:p w14:paraId="472B4899" w14:textId="786462DB" w:rsidR="00CC5E60" w:rsidRP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33592C">
        <w:rPr>
          <w:sz w:val="24"/>
          <w:szCs w:val="24"/>
        </w:rPr>
        <w:t>2</w:t>
      </w:r>
      <w:r>
        <w:rPr>
          <w:sz w:val="24"/>
          <w:szCs w:val="24"/>
        </w:rPr>
        <w:t>. Movement</w:t>
      </w:r>
      <w:r w:rsidR="007437CF">
        <w:rPr>
          <w:sz w:val="24"/>
          <w:szCs w:val="24"/>
        </w:rPr>
        <w:t xml:space="preserve"> without plane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A6894" w14:paraId="31746907" w14:textId="77777777" w:rsidTr="002A6894">
        <w:tc>
          <w:tcPr>
            <w:tcW w:w="1870" w:type="dxa"/>
          </w:tcPr>
          <w:p w14:paraId="628CF0FE" w14:textId="77777777"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54063131" w14:textId="77777777"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0C99F461" w14:textId="77777777"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0940DCF9" w14:textId="77777777" w:rsidR="002A6894" w:rsidRPr="00EF7319" w:rsidRDefault="00EF7319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1869E49F" w14:textId="77777777" w:rsidR="002A6894" w:rsidRPr="00EF7319" w:rsidRDefault="00EF7319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2A6894" w14:paraId="03EC9DA0" w14:textId="77777777" w:rsidTr="002A6894">
        <w:tc>
          <w:tcPr>
            <w:tcW w:w="1870" w:type="dxa"/>
          </w:tcPr>
          <w:p w14:paraId="59EDED09" w14:textId="77777777" w:rsidR="002A6894" w:rsidRDefault="00EF7319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17AB54A7" w14:textId="77777777" w:rsidR="002A6894" w:rsidRDefault="00EF7319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Pressing “forward” button to move forward without encountering any obstacles, then releasing the button after 5 seconds.</w:t>
            </w:r>
          </w:p>
        </w:tc>
        <w:tc>
          <w:tcPr>
            <w:tcW w:w="1870" w:type="dxa"/>
          </w:tcPr>
          <w:p w14:paraId="22DB511A" w14:textId="6C0D3710" w:rsidR="002A6894" w:rsidRDefault="008904D9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accelerates to a set max speed</w:t>
            </w:r>
          </w:p>
        </w:tc>
        <w:tc>
          <w:tcPr>
            <w:tcW w:w="1870" w:type="dxa"/>
          </w:tcPr>
          <w:p w14:paraId="52C32265" w14:textId="0F7AF4FC" w:rsidR="002A6894" w:rsidRDefault="006249BC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 accelerated </w:t>
            </w:r>
            <w:r w:rsidR="00F72618">
              <w:rPr>
                <w:sz w:val="24"/>
                <w:szCs w:val="24"/>
              </w:rPr>
              <w:t>to a set max speed</w:t>
            </w:r>
          </w:p>
        </w:tc>
        <w:tc>
          <w:tcPr>
            <w:tcW w:w="1870" w:type="dxa"/>
          </w:tcPr>
          <w:p w14:paraId="230B4F44" w14:textId="77777777" w:rsidR="002A6894" w:rsidRDefault="006249BC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2A6894" w14:paraId="54A1B905" w14:textId="77777777" w:rsidTr="002A6894">
        <w:tc>
          <w:tcPr>
            <w:tcW w:w="1870" w:type="dxa"/>
          </w:tcPr>
          <w:p w14:paraId="2767C643" w14:textId="575995E4" w:rsidR="002A6894" w:rsidRDefault="00A13621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  <w:tc>
          <w:tcPr>
            <w:tcW w:w="1870" w:type="dxa"/>
          </w:tcPr>
          <w:p w14:paraId="532DC896" w14:textId="6A997BAB" w:rsidR="002A6894" w:rsidRDefault="003A22E7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motion, p</w:t>
            </w:r>
            <w:r w:rsidR="00A13621">
              <w:rPr>
                <w:sz w:val="24"/>
                <w:szCs w:val="24"/>
              </w:rPr>
              <w:t xml:space="preserve">ressing “left or right” turns the </w:t>
            </w:r>
            <w:r w:rsidR="00467723">
              <w:rPr>
                <w:sz w:val="24"/>
                <w:szCs w:val="24"/>
              </w:rPr>
              <w:t>forward vector to the left or to the right</w:t>
            </w:r>
          </w:p>
        </w:tc>
        <w:tc>
          <w:tcPr>
            <w:tcW w:w="1870" w:type="dxa"/>
          </w:tcPr>
          <w:p w14:paraId="1E7510F0" w14:textId="6286ACB1" w:rsidR="002A6894" w:rsidRDefault="00FA2517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forward vector turns to the left or to the right</w:t>
            </w:r>
          </w:p>
        </w:tc>
        <w:tc>
          <w:tcPr>
            <w:tcW w:w="1870" w:type="dxa"/>
          </w:tcPr>
          <w:p w14:paraId="0C1796FD" w14:textId="48ABBCE5" w:rsidR="002A6894" w:rsidRDefault="00007643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forward vector turned towards the left or to the right</w:t>
            </w:r>
          </w:p>
        </w:tc>
        <w:tc>
          <w:tcPr>
            <w:tcW w:w="1870" w:type="dxa"/>
          </w:tcPr>
          <w:p w14:paraId="00082C8C" w14:textId="618192D0" w:rsidR="002A6894" w:rsidRDefault="00D47840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448A8146" w14:textId="77777777" w:rsidR="00CC5E60" w:rsidRDefault="00CC5E60" w:rsidP="002A6894">
      <w:pPr>
        <w:rPr>
          <w:sz w:val="24"/>
          <w:szCs w:val="24"/>
        </w:rPr>
      </w:pPr>
    </w:p>
    <w:p w14:paraId="108E2A4E" w14:textId="08F18A50"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33592C">
        <w:rPr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 w:rsidR="0046371F">
        <w:rPr>
          <w:sz w:val="24"/>
          <w:szCs w:val="24"/>
        </w:rPr>
        <w:t>Picking up stats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C5E60" w14:paraId="063F5E72" w14:textId="77777777" w:rsidTr="00C4791F">
        <w:tc>
          <w:tcPr>
            <w:tcW w:w="1870" w:type="dxa"/>
          </w:tcPr>
          <w:p w14:paraId="38F9BDF0" w14:textId="77777777"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5FF88497" w14:textId="77777777"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5C037DFA" w14:textId="77777777"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0D04D9F5" w14:textId="77777777" w:rsidR="00CC5E60" w:rsidRPr="00EF7319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0E2A4255" w14:textId="77777777" w:rsidR="00CC5E60" w:rsidRPr="00EF7319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CC5E60" w14:paraId="21D20293" w14:textId="77777777" w:rsidTr="00C4791F">
        <w:tc>
          <w:tcPr>
            <w:tcW w:w="1870" w:type="dxa"/>
          </w:tcPr>
          <w:p w14:paraId="4816EB4B" w14:textId="77777777" w:rsidR="00CC5E60" w:rsidRDefault="00CC5E60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324D78B5" w14:textId="4DD361B0" w:rsidR="00CC5E60" w:rsidRDefault="00893608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Overlapping the car with a </w:t>
            </w:r>
            <w:r w:rsidR="00C20ACF">
              <w:rPr>
                <w:sz w:val="24"/>
                <w:szCs w:val="24"/>
              </w:rPr>
              <w:t>stat</w:t>
            </w:r>
            <w:r>
              <w:rPr>
                <w:sz w:val="24"/>
                <w:szCs w:val="24"/>
              </w:rPr>
              <w:t xml:space="preserve"> pick up object should apply the stats to the player car</w:t>
            </w:r>
          </w:p>
        </w:tc>
        <w:tc>
          <w:tcPr>
            <w:tcW w:w="1870" w:type="dxa"/>
          </w:tcPr>
          <w:p w14:paraId="611C9723" w14:textId="54157AB9" w:rsidR="00CC5E60" w:rsidRDefault="00D405EB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Overlap the car with a </w:t>
            </w:r>
            <w:r w:rsidR="00C20ACF">
              <w:rPr>
                <w:sz w:val="24"/>
                <w:szCs w:val="24"/>
              </w:rPr>
              <w:t>stat</w:t>
            </w:r>
            <w:r>
              <w:rPr>
                <w:sz w:val="24"/>
                <w:szCs w:val="24"/>
              </w:rPr>
              <w:t xml:space="preserve"> pick up object that has the key “health” and </w:t>
            </w:r>
            <w:proofErr w:type="spellStart"/>
            <w:r>
              <w:rPr>
                <w:sz w:val="24"/>
                <w:szCs w:val="24"/>
              </w:rPr>
              <w:t>val</w:t>
            </w:r>
            <w:proofErr w:type="spellEnd"/>
            <w:r>
              <w:rPr>
                <w:sz w:val="24"/>
                <w:szCs w:val="24"/>
              </w:rPr>
              <w:t xml:space="preserve"> 10 adds 10 health to the player</w:t>
            </w:r>
          </w:p>
        </w:tc>
        <w:tc>
          <w:tcPr>
            <w:tcW w:w="1870" w:type="dxa"/>
          </w:tcPr>
          <w:p w14:paraId="20DEFC53" w14:textId="646490D7" w:rsidR="00CC5E60" w:rsidRDefault="00705884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Overlapping the car with a </w:t>
            </w:r>
            <w:r w:rsidR="00C20ACF">
              <w:rPr>
                <w:sz w:val="24"/>
                <w:szCs w:val="24"/>
              </w:rPr>
              <w:t>stat</w:t>
            </w:r>
            <w:r>
              <w:rPr>
                <w:sz w:val="24"/>
                <w:szCs w:val="24"/>
              </w:rPr>
              <w:t xml:space="preserve"> pick up object with health stats added 10 health to the player</w:t>
            </w:r>
          </w:p>
        </w:tc>
        <w:tc>
          <w:tcPr>
            <w:tcW w:w="1870" w:type="dxa"/>
          </w:tcPr>
          <w:p w14:paraId="2582B121" w14:textId="31C763DA" w:rsidR="00CC5E60" w:rsidRDefault="00933134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4287F530" w14:textId="1028471E" w:rsidR="00CC5E60" w:rsidRDefault="00CC5E60" w:rsidP="002A6894">
      <w:pPr>
        <w:rPr>
          <w:sz w:val="24"/>
          <w:szCs w:val="24"/>
        </w:rPr>
      </w:pPr>
    </w:p>
    <w:p w14:paraId="743D0251" w14:textId="6B1CF12D" w:rsidR="0046371F" w:rsidRDefault="0046371F" w:rsidP="002A6894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="0033592C">
        <w:rPr>
          <w:sz w:val="24"/>
          <w:szCs w:val="24"/>
        </w:rPr>
        <w:t>4</w:t>
      </w:r>
      <w:r>
        <w:rPr>
          <w:sz w:val="24"/>
          <w:szCs w:val="24"/>
        </w:rPr>
        <w:t>. Picking up 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75E82" w14:paraId="1CA796AC" w14:textId="77777777" w:rsidTr="003B79E7">
        <w:tc>
          <w:tcPr>
            <w:tcW w:w="1870" w:type="dxa"/>
          </w:tcPr>
          <w:p w14:paraId="0865B382" w14:textId="77777777" w:rsidR="00C75E82" w:rsidRPr="002A6894" w:rsidRDefault="00C75E82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14:paraId="40A42D9C" w14:textId="77777777" w:rsidR="00C75E82" w:rsidRPr="002A6894" w:rsidRDefault="00C75E82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14:paraId="75769A07" w14:textId="77777777" w:rsidR="00C75E82" w:rsidRPr="002A6894" w:rsidRDefault="00C75E82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14:paraId="61FFEF02" w14:textId="77777777" w:rsidR="00C75E82" w:rsidRPr="00EF7319" w:rsidRDefault="00C75E82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14:paraId="3281124B" w14:textId="77777777" w:rsidR="00C75E82" w:rsidRPr="00EF7319" w:rsidRDefault="00C75E82" w:rsidP="003B79E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E74F99" w14:paraId="0F3D4DEE" w14:textId="77777777" w:rsidTr="003B79E7">
        <w:tc>
          <w:tcPr>
            <w:tcW w:w="1870" w:type="dxa"/>
          </w:tcPr>
          <w:p w14:paraId="644C0CA3" w14:textId="77777777" w:rsidR="00E74F99" w:rsidRDefault="00E74F99" w:rsidP="00E74F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14:paraId="548DC658" w14:textId="447486FA" w:rsidR="00E74F99" w:rsidRDefault="00E74F99" w:rsidP="00E74F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Overlapping the car with a</w:t>
            </w:r>
            <w:r>
              <w:rPr>
                <w:sz w:val="24"/>
                <w:szCs w:val="24"/>
              </w:rPr>
              <w:t xml:space="preserve">n ability </w:t>
            </w:r>
            <w:r>
              <w:rPr>
                <w:sz w:val="24"/>
                <w:szCs w:val="24"/>
              </w:rPr>
              <w:t xml:space="preserve">pick up object should apply the </w:t>
            </w:r>
            <w:r>
              <w:rPr>
                <w:sz w:val="24"/>
                <w:szCs w:val="24"/>
              </w:rPr>
              <w:t xml:space="preserve">ability </w:t>
            </w:r>
            <w:r>
              <w:rPr>
                <w:sz w:val="24"/>
                <w:szCs w:val="24"/>
              </w:rPr>
              <w:t>to the player car</w:t>
            </w:r>
          </w:p>
        </w:tc>
        <w:tc>
          <w:tcPr>
            <w:tcW w:w="1870" w:type="dxa"/>
          </w:tcPr>
          <w:p w14:paraId="5DFF04D8" w14:textId="23D1B839" w:rsidR="00E74F99" w:rsidRDefault="00E74F99" w:rsidP="00E74F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Overlap the car with a</w:t>
            </w:r>
            <w:r>
              <w:rPr>
                <w:sz w:val="24"/>
                <w:szCs w:val="24"/>
              </w:rPr>
              <w:t>n ability</w:t>
            </w:r>
            <w:r>
              <w:rPr>
                <w:sz w:val="24"/>
                <w:szCs w:val="24"/>
              </w:rPr>
              <w:t xml:space="preserve"> pick up object </w:t>
            </w:r>
            <w:r w:rsidR="004B0BCC">
              <w:rPr>
                <w:sz w:val="24"/>
                <w:szCs w:val="24"/>
              </w:rPr>
              <w:t>that has an ability of name “flamethrower”</w:t>
            </w:r>
          </w:p>
        </w:tc>
        <w:tc>
          <w:tcPr>
            <w:tcW w:w="1870" w:type="dxa"/>
          </w:tcPr>
          <w:p w14:paraId="1B69BB5F" w14:textId="2CEF15DD" w:rsidR="00E74F99" w:rsidRDefault="00E74F99" w:rsidP="00E74F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Overlapping the car </w:t>
            </w:r>
            <w:r w:rsidR="000D06DC">
              <w:rPr>
                <w:sz w:val="24"/>
                <w:szCs w:val="24"/>
              </w:rPr>
              <w:t>with an ability pick up object that has an ability of name “flamethrower” only works if ability pick up generates the ability in begin play, cannot be set beforehand</w:t>
            </w:r>
          </w:p>
        </w:tc>
        <w:tc>
          <w:tcPr>
            <w:tcW w:w="1870" w:type="dxa"/>
          </w:tcPr>
          <w:p w14:paraId="4245EA60" w14:textId="2D60338B" w:rsidR="00E74F99" w:rsidRDefault="00575323" w:rsidP="00E74F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M</w:t>
            </w:r>
            <w:r w:rsidR="00521ABA">
              <w:rPr>
                <w:sz w:val="24"/>
                <w:szCs w:val="24"/>
              </w:rPr>
              <w:t>inor</w:t>
            </w:r>
          </w:p>
        </w:tc>
      </w:tr>
    </w:tbl>
    <w:p w14:paraId="698402A0" w14:textId="77777777" w:rsidR="00C75E82" w:rsidRPr="002A6894" w:rsidRDefault="00C75E82" w:rsidP="002A6894">
      <w:pPr>
        <w:rPr>
          <w:sz w:val="24"/>
          <w:szCs w:val="24"/>
        </w:rPr>
      </w:pPr>
    </w:p>
    <w:sectPr w:rsidR="00C75E82" w:rsidRPr="002A68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94"/>
    <w:rsid w:val="00007643"/>
    <w:rsid w:val="00033148"/>
    <w:rsid w:val="00060902"/>
    <w:rsid w:val="000D06DC"/>
    <w:rsid w:val="001B6E85"/>
    <w:rsid w:val="00243EC3"/>
    <w:rsid w:val="002A6894"/>
    <w:rsid w:val="002D4C32"/>
    <w:rsid w:val="00305988"/>
    <w:rsid w:val="00323A2E"/>
    <w:rsid w:val="0033592C"/>
    <w:rsid w:val="003A22E7"/>
    <w:rsid w:val="003B02E3"/>
    <w:rsid w:val="003F775C"/>
    <w:rsid w:val="0045742F"/>
    <w:rsid w:val="0046371F"/>
    <w:rsid w:val="00467723"/>
    <w:rsid w:val="00497707"/>
    <w:rsid w:val="004B0BCC"/>
    <w:rsid w:val="00521ABA"/>
    <w:rsid w:val="00536F98"/>
    <w:rsid w:val="00575323"/>
    <w:rsid w:val="00576BF3"/>
    <w:rsid w:val="00595F8E"/>
    <w:rsid w:val="005A1881"/>
    <w:rsid w:val="005A18EB"/>
    <w:rsid w:val="005E10F2"/>
    <w:rsid w:val="00616F35"/>
    <w:rsid w:val="006249BC"/>
    <w:rsid w:val="00705884"/>
    <w:rsid w:val="00712905"/>
    <w:rsid w:val="00722AF6"/>
    <w:rsid w:val="007437CF"/>
    <w:rsid w:val="007C6234"/>
    <w:rsid w:val="007D0F65"/>
    <w:rsid w:val="007F34D3"/>
    <w:rsid w:val="00844DD2"/>
    <w:rsid w:val="00862F3D"/>
    <w:rsid w:val="00887424"/>
    <w:rsid w:val="008904D9"/>
    <w:rsid w:val="00893608"/>
    <w:rsid w:val="008D595B"/>
    <w:rsid w:val="00910613"/>
    <w:rsid w:val="00933134"/>
    <w:rsid w:val="0095068C"/>
    <w:rsid w:val="009F487C"/>
    <w:rsid w:val="00A02B51"/>
    <w:rsid w:val="00A13621"/>
    <w:rsid w:val="00A8337C"/>
    <w:rsid w:val="00AC3083"/>
    <w:rsid w:val="00AC5C7D"/>
    <w:rsid w:val="00AE6621"/>
    <w:rsid w:val="00B16319"/>
    <w:rsid w:val="00BE0F54"/>
    <w:rsid w:val="00C05C46"/>
    <w:rsid w:val="00C20ACF"/>
    <w:rsid w:val="00C75E82"/>
    <w:rsid w:val="00CA3836"/>
    <w:rsid w:val="00CB61B1"/>
    <w:rsid w:val="00CC5E60"/>
    <w:rsid w:val="00D405EB"/>
    <w:rsid w:val="00D47840"/>
    <w:rsid w:val="00D619C6"/>
    <w:rsid w:val="00D7483B"/>
    <w:rsid w:val="00DD1707"/>
    <w:rsid w:val="00E74F99"/>
    <w:rsid w:val="00EA6C6B"/>
    <w:rsid w:val="00EF7319"/>
    <w:rsid w:val="00F55BAB"/>
    <w:rsid w:val="00F71CE4"/>
    <w:rsid w:val="00F72618"/>
    <w:rsid w:val="00F93993"/>
    <w:rsid w:val="00FA2517"/>
    <w:rsid w:val="00FF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FBFF"/>
  <w15:chartTrackingRefBased/>
  <w15:docId w15:val="{1F026C76-84A6-4ECF-A23E-F94FBCF8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E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Avaratani</dc:creator>
  <cp:keywords/>
  <dc:description/>
  <cp:lastModifiedBy>Aidan Zizys</cp:lastModifiedBy>
  <cp:revision>73</cp:revision>
  <dcterms:created xsi:type="dcterms:W3CDTF">2020-02-06T18:39:00Z</dcterms:created>
  <dcterms:modified xsi:type="dcterms:W3CDTF">2020-02-06T19:03:00Z</dcterms:modified>
</cp:coreProperties>
</file>