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3A6" w:rsidRDefault="004A7778">
      <w:r w:rsidRPr="004A7778">
        <w:drawing>
          <wp:inline distT="0" distB="0" distL="0" distR="0" wp14:anchorId="00E2A980" wp14:editId="7AF6C5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78" w:rsidRDefault="004A7778"/>
    <w:p w:rsidR="004A7778" w:rsidRDefault="004A7778">
      <w:r w:rsidRPr="004A7778">
        <w:drawing>
          <wp:inline distT="0" distB="0" distL="0" distR="0" wp14:anchorId="76F76865" wp14:editId="35A823B3">
            <wp:extent cx="5731510" cy="3921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78" w:rsidRDefault="006E3911">
      <w:r w:rsidRPr="006E3911">
        <w:lastRenderedPageBreak/>
        <w:drawing>
          <wp:inline distT="0" distB="0" distL="0" distR="0" wp14:anchorId="4A56A0A1" wp14:editId="29403DBD">
            <wp:extent cx="3170195" cy="3932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78"/>
    <w:rsid w:val="004A7778"/>
    <w:rsid w:val="006E3911"/>
    <w:rsid w:val="00CA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7BA3"/>
  <w15:chartTrackingRefBased/>
  <w15:docId w15:val="{0417967E-77E4-4424-9F6D-D458F047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Awan</dc:creator>
  <cp:keywords/>
  <dc:description/>
  <cp:lastModifiedBy>Muhammad Azib Zarar Awan</cp:lastModifiedBy>
  <cp:revision>1</cp:revision>
  <dcterms:created xsi:type="dcterms:W3CDTF">2023-11-17T18:23:00Z</dcterms:created>
  <dcterms:modified xsi:type="dcterms:W3CDTF">2023-11-17T18:56:00Z</dcterms:modified>
</cp:coreProperties>
</file>