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2D2D39" w14:textId="1DB13E26" w:rsidR="00484ADF" w:rsidRPr="006A400A" w:rsidRDefault="006A400A">
      <w:pPr>
        <w:rPr>
          <w:rFonts w:ascii="Times New Roman" w:hAnsi="Times New Roman" w:cs="Times New Roman"/>
        </w:rPr>
      </w:pPr>
      <w:r w:rsidRPr="006A400A">
        <w:rPr>
          <w:rFonts w:ascii="Times New Roman" w:hAnsi="Times New Roman" w:cs="Times New Roman"/>
        </w:rPr>
        <w:t>Output R nonpropability sampling</w:t>
      </w:r>
    </w:p>
    <w:p w14:paraId="1B2F3E40" w14:textId="5D47B565" w:rsidR="006A400A" w:rsidRDefault="006A400A">
      <w:pPr>
        <w:rPr>
          <w:rFonts w:ascii="Times New Roman" w:hAnsi="Times New Roman" w:cs="Times New Roman"/>
        </w:rPr>
      </w:pPr>
      <w:r w:rsidRPr="006A400A">
        <w:rPr>
          <w:rFonts w:ascii="Times New Roman" w:hAnsi="Times New Roman" w:cs="Times New Roman"/>
        </w:rPr>
        <w:drawing>
          <wp:inline distT="0" distB="0" distL="0" distR="0" wp14:anchorId="2306BECF" wp14:editId="094D17F5">
            <wp:extent cx="3711767" cy="2343585"/>
            <wp:effectExtent l="0" t="0" r="3175" b="0"/>
            <wp:docPr id="1303332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33283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17554" cy="2347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5E530" w14:textId="6612D693" w:rsidR="006A400A" w:rsidRDefault="006A400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Grafik Antar Korelasi</w:t>
      </w:r>
    </w:p>
    <w:p w14:paraId="485257E4" w14:textId="25DF437F" w:rsidR="006A400A" w:rsidRDefault="006A400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12D1EFB" wp14:editId="3B0A2D5E">
            <wp:extent cx="4248743" cy="3391373"/>
            <wp:effectExtent l="0" t="0" r="0" b="0"/>
            <wp:docPr id="212923615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236151" name="Picture 212923615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3391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31F02" w14:textId="77777777" w:rsidR="006A400A" w:rsidRDefault="006A400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9EBC5E4" wp14:editId="602EC7E3">
            <wp:extent cx="5542671" cy="3452015"/>
            <wp:effectExtent l="0" t="0" r="1270" b="0"/>
            <wp:docPr id="53582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82395" name="Picture 5358239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3164" cy="3471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EFAEB" w14:textId="396AE2C1" w:rsidR="006A400A" w:rsidRDefault="006A400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Likert</w:t>
      </w:r>
    </w:p>
    <w:p w14:paraId="32A70D7A" w14:textId="4A696405" w:rsidR="006A400A" w:rsidRPr="006A400A" w:rsidRDefault="006A400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836C012" wp14:editId="097FF075">
            <wp:extent cx="5344271" cy="3391373"/>
            <wp:effectExtent l="0" t="0" r="8890" b="0"/>
            <wp:docPr id="20480184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018420" name="Picture 204801842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3391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A400A" w:rsidRPr="006A40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00A"/>
    <w:rsid w:val="003B4350"/>
    <w:rsid w:val="004812BF"/>
    <w:rsid w:val="00484ADF"/>
    <w:rsid w:val="005F4A91"/>
    <w:rsid w:val="00616985"/>
    <w:rsid w:val="006A400A"/>
    <w:rsid w:val="00822846"/>
    <w:rsid w:val="0084256D"/>
    <w:rsid w:val="00971D78"/>
    <w:rsid w:val="009E1935"/>
    <w:rsid w:val="00B734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51F27E"/>
  <w15:chartTrackingRefBased/>
  <w15:docId w15:val="{41CE2E8C-9846-46A4-B2EC-2EC1EEA181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40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40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40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40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40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40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40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40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40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40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40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40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40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40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40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40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40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40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40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40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40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40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40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40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40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40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40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40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40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10</Words>
  <Characters>60</Characters>
  <Application>Microsoft Office Word</Application>
  <DocSecurity>0</DocSecurity>
  <Lines>1</Lines>
  <Paragraphs>1</Paragraphs>
  <ScaleCrop>false</ScaleCrop>
  <Company/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Aziyyati Nirmala</dc:creator>
  <cp:keywords/>
  <dc:description/>
  <cp:lastModifiedBy>Aziyyati Nirmala</cp:lastModifiedBy>
  <cp:revision>1</cp:revision>
  <dcterms:created xsi:type="dcterms:W3CDTF">2026-05-21T16:13:00Z</dcterms:created>
  <dcterms:modified xsi:type="dcterms:W3CDTF">2026-05-21T16:20:00Z</dcterms:modified>
</cp:coreProperties>
</file>