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[CLIENT NAME]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totally understand your hesitation about implementing [product] at the moment. I want to make sure that whatever we do together is going to add value, not take it away.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know that you have a lot of responsibilities in your day-to-day job, so I'd love to talk about how we can make [product] help you do what you do best (or maybe even do something different!). Let's get on the phone and talk through it!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[YOUR COMPANY NAME]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