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Compliance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policy outlines the procedures for ensuring that company products comply with all applicable laws and regulations. Ensuring product compliance is essential to protect the company from legal liability and to protect consumers from potentially harmful products.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Scope:</w:t>
      </w:r>
    </w:p>
    <w:p w:rsidR="00000000" w:rsidDel="00000000" w:rsidP="00000000" w:rsidRDefault="00000000" w:rsidRPr="00000000" w14:paraId="00000008">
      <w:pPr>
        <w:rPr/>
      </w:pPr>
      <w:r w:rsidDel="00000000" w:rsidR="00000000" w:rsidRPr="00000000">
        <w:rPr>
          <w:rtl w:val="0"/>
        </w:rPr>
        <w:t xml:space="preserve">This policy applies to all company products, including the design, production, distribution, and sale of products.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Procedures: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company will conduct research and testing to ensure that all products comply with all applicable laws and regulations, including those related to safety, labeling, and environmental impact.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company will establish and maintain procedures for the testing and certification of products, including the selection of independent testing laboratories and the review of test results.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company will establish and maintain a product compliance program that includes regular audits and inspections to ensure ongoing compliance with laws and regulations.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company will establish and maintain procedures for the recall of non-compliant products, including the notification of customers, the removal of products from the market, and the destruction of non-compliant products.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company will establish and maintain procedures for the handling of customer complaints related to product compliance, including the investigation of complaints, the identification of non-compliant products, and the initiation of recalls as necessary.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company will ensure that all employees involved in the design, production, distribution, and sale of products are trained and educated on product compliance laws and regulations.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Responsibilities: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Management is responsible for ensuring that this policy is implemented and followed and that all products comply with all applicable laws and regulations.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research and development department is responsible for conducting research and testing to ensure product compliance.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compliance department is responsible for establishing and maintaining the product compliance program and for conducting regular audits and inspections.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customer service department is responsible for handling customer complaints related to product compliance and for cooperating with the compliance department during investigations and recalls.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All employees involved in the design, production, distribution, and sale of products are responsible for ensuring that products comply with all applicable laws and regulations.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Enforcement:</w:t>
      </w:r>
    </w:p>
    <w:p w:rsidR="00000000" w:rsidDel="00000000" w:rsidP="00000000" w:rsidRDefault="00000000" w:rsidRPr="00000000" w14:paraId="00000025">
      <w:pPr>
        <w:rPr/>
      </w:pPr>
      <w:r w:rsidDel="00000000" w:rsidR="00000000" w:rsidRPr="00000000">
        <w:rPr>
          <w:rtl w:val="0"/>
        </w:rPr>
        <w:t xml:space="preserve">Violations of this policy may result in disciplinary action, up to and including termination of employment.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Conclusion:</w:t>
      </w:r>
    </w:p>
    <w:p w:rsidR="00000000" w:rsidDel="00000000" w:rsidP="00000000" w:rsidRDefault="00000000" w:rsidRPr="00000000" w14:paraId="00000028">
      <w:pPr>
        <w:rPr/>
      </w:pPr>
      <w:r w:rsidDel="00000000" w:rsidR="00000000" w:rsidRPr="00000000">
        <w:rPr>
          <w:rtl w:val="0"/>
        </w:rPr>
        <w:t xml:space="preserve">Ensuring product compliance is essential to protect the company from legal liability and to protect consumers from potentially harmful products. All employees are expected to comply with this policy and to take all necessary steps to ensure that company products comply with all applicable laws and regulations.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Disclaimer: This is a sample policy template and should be reviewed and modified by a legal professional before use.</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