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Quality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requirements and procedures for ensuring that all products manufactured or distributed by [Company Name] meet or exceed industry standards for quality. The purpose of this policy is to protect the reputation of the company by providing customers with products that are reliable and trustworthy, and to continuously improve the quality of our products and services.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products manufactured or distributed by [Company Name], including raw materials, finished goods, and any associated documentation or labeling.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Policy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[Company Name] is committed to providing products that meet or exceed industry standards for quality.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All products must be manufactured or sourced in accordance with the applicable industry standards, regulations, and customer requirements.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[Company Name] will establish and maintain a Quality Management System (QMS) that conforms to the requirements of the International Organization for Standardization (ISO) 9001 standard.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[Company Name] will continuously improve the QMS through regular reviews and audits, and by incorporating feedback from customers, suppliers, and employees.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[Company Name] will ensure that all employees are trained and competent in the processes and procedures of the QMS.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[Company Name] will conduct regular inspections and testing of products to ensure that they meet or exceed industry standards for quality.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Any product that fails to meet the requirements of the QMS or industry standards will be immediately withdrawn from the market and will not be re-released until it has been successfully inspected and tested.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[Company Name] will maintain records of all product inspections, testing, and certifications, and make them available to customers upon request.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[Company Name] will communicate this policy to all employees, suppliers, and customers and ensure that it is being followed.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Any employee who knowingly violates this policy will be subject to disciplinary action, up to and including termination of employment.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Procedures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Product Quality process starts with the selection of raw materials and suppliers. The suppliers are selected based on their ability to meet the product's industry standards, regulations and customer requirements.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Once the raw materials have been received, they are inspected to ensure that they meet the product's specifications.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manufacturing process is then carried out in accordance with the established procedures and work instructions, which are designed to meet or exceed industry standards for quality.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After manufacturing, the products are inspected and tested to ensure that they meet or exceed industry standards for quality.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the product passes the inspection and testing, it is released for sale or distribution.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If the product fails the inspection and testing, [Company Name] will take corrective action to address the non-compliances.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[Company Name] will conduct regular reviews of the QMS to ensure that it is working effectively, and to identify any areas for improvement.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[Company Name] will incorporate feedback from customers, suppliers, and employees to continuously improve the QMS.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[Company Name] will ensure that all employees are trained and competent in the processes and procedures of the QMS.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[Company Name] will maintain records of all product inspections, testing, and certifications, and make them available to customers upon request.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Conclusion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Product Quality Policy is designed to ensure that all products manufactured or distributed by [Company Name] meet or exceed industry standards for quality. By following this policy, [Company Name] will protect its reputation and provide customers with products that are reliable and trustworthy. </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