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I was disappointed to hear that you have decided to leave {Company name} and I am sorry to hear that we were unable to meet your expectations. I appreciate your honest feedback, and I want you to know that we take your concerns seriously.</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I fully understand and respect your decision to leave, but before you go, I would like to offer you a special token of our gratitude and apology. {Offer A Discount, A Free Trial, Or A Bonus Service That You Think Might Appeal To The Customer}.</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If you are interested in taking advantage of this offer, please let me know, and I will make sure that it is processed for you. Alternatively, if you have any other concerns or feedback that you would like to share with us, please don't hesitate to reach out.</w:t>
      </w:r>
    </w:p>
    <w:p w:rsidR="00000000" w:rsidDel="00000000" w:rsidP="00000000" w:rsidRDefault="00000000" w:rsidRPr="00000000" w14:paraId="00000006">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rPr>
      </w:pPr>
      <w:r w:rsidDel="00000000" w:rsidR="00000000" w:rsidRPr="00000000">
        <w:rPr>
          <w:rFonts w:ascii="Roboto" w:cs="Roboto" w:eastAsia="Roboto" w:hAnsi="Roboto"/>
          <w:color w:val="374151"/>
          <w:rtl w:val="0"/>
        </w:rPr>
        <w:t xml:space="preserve">I want to thank you for your time and consideration, and I hope that we can still find a way to continue working together in the future. We appreciate your business and would be honoured to have the opportunity to serve you again.</w:t>
      </w:r>
    </w:p>
    <w:p w:rsidR="00000000" w:rsidDel="00000000" w:rsidP="00000000" w:rsidRDefault="00000000" w:rsidRPr="00000000" w14:paraId="00000008">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TlH26SIz8nu+3y3vHuGlger+n4g==">AMUW2mWAbB1epztho1Jap1aSllgmm6Oemond+NxdAtxtDUR5oEWxfHtf4mfzZudA4q20TBfj8HMC9bvRvULfhc3ajRjMoTzw0f+11C48Mv3/W7eW2vsJGg8=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