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8jblbbulzio7" w:id="0"/>
      <w:bookmarkEnd w:id="0"/>
      <w:r w:rsidDel="00000000" w:rsidR="00000000" w:rsidRPr="00000000">
        <w:rPr>
          <w:rFonts w:ascii="Montserrat" w:cs="Montserrat" w:eastAsia="Montserrat" w:hAnsi="Montserrat"/>
          <w:sz w:val="110"/>
          <w:szCs w:val="110"/>
          <w:rtl w:val="0"/>
        </w:rPr>
        <w:t xml:space="preserve">KEY PERFORMANCE INDICATORS FOR SALES SUPPORT SPECIALIST (SSS)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KPI: Sales Support Efficiency</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objective of tracking Sales Support Efficiency is to assess the effectiveness of the Sales Support Specialist in providing timely and accurate support to the sales team, streamlining sales processes, and enhancing overall sales productivity.</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can be measured using various metrics such as response time to sales inquiries, order processing time, accuracy of order documentation, or customer satisfaction ratings related to support services. The specific formula or calculation method will depend on the metrics being measured.</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is sourced from sales support systems, CRM systems, sales reports, customer feedback, and direct reporting by the Sales Support Specialist.</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KPI is typically measured on a regular basis, depending on the organization's sales support volume and reporting requirements. It can be measured daily, weekly, monthly, or quarterly.</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Sales Support Specialist is the primary owner of this KPI, with oversight from the Sales Support Manager, Sales Operations Manager, or Executive Leadership.</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baseline measurement is established based on historical sales support efficiency data or industry benchmarks.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target value for Sales Support Efficiency is typically set based on industry standards, customer expectations, or specific performance improvement targets. It should reflect the organization's commitment to providing efficient and effective sales support.</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Higher Sales Support Efficiency indicates timely and accurate support, streamlined sales processes, and improved customer satisfaction. Lower efficiency may require process improvements, training initiatives, or adjustments in sales support practices.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is reported through efficiency reports, performance dashboards, and regular meetings with stakeholders such as the sales team, sales support team, and executive leadership.</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If Sales Support Efficiency falls below the target, the Sales Support Specialist should develop an action plan that includes improving response time, streamlining order processing, enhancing communication with the sales team, and implementing process improvements or automation tools.</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assumes the availability of accurate data, effective communication channels, and the understanding that external factors such as increased sales volume or complex customer requirements may impact efficiency.</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depends on various factors, including the accuracy and completeness of sales support information provided by the sales team, effective communication and collaboration with other departments, and adherence to standard operating procedures.</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aligns with strategic goals related to customer satisfaction, operational efficiency, sales productivity, and maintaining a positive brand image.</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Data for Sales Support Efficiency should be reliable, accurate, and consistent. Regular data validation and quality control processes should be in place to ensure the integrity of the data.</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Analyzing historical trends in Sales Support Efficiency provides insights into the effectiveness of process improvements, training initiatives, and the Sales Support Specialist's ability to consistently maintain high levels of support efficiency.</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Comparing Sales Support Efficiency to industry benchmarks or best practices provides context and identifies areas for improvement or potential competitive advantages.</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Stakeholders for Sales Support Efficiency include the Sales Support Specialist, Sales Support Manager, Sales Operations Manager, Executive Leadership, Sales Team, Customer Service Department, and any other departments or teams impacted by sales support efficiency.</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directly impacts sales team productivity, customer satisfaction, order processing time, and overall sales support effectiveness.</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Automation tools and systems can support sales support processes by automating data entry, order processing, and customer communication, reducing manual effort and improving efficiency.</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Validation of Sales Support Efficiency involves reviewing sample support interactions, comparing response times with service level agreements, and verifying the accuracy of support-related documentation.</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7"/>
          <w:szCs w:val="27"/>
        </w:rPr>
      </w:pPr>
      <w:r w:rsidDel="00000000" w:rsidR="00000000" w:rsidRPr="00000000">
        <w:rPr>
          <w:rFonts w:ascii="Roboto" w:cs="Roboto" w:eastAsia="Roboto" w:hAnsi="Roboto"/>
          <w:sz w:val="27"/>
          <w:szCs w:val="27"/>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Sales Support Efficiency should be reviewed regularly, typically on a monthly or quarterly basis, to assess the Sales Support Specialist's performance, identify areas for improvement, and make necessary adjustments to sales support processes and training initiatives.</w:t>
      </w:r>
    </w:p>
    <w:p w:rsidR="00000000" w:rsidDel="00000000" w:rsidP="00000000" w:rsidRDefault="00000000" w:rsidRPr="00000000" w14:paraId="00000036">
      <w:pPr>
        <w:spacing w:line="42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7">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