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Team Feedback Form</w:t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MUST</w:t>
      </w:r>
      <w:r w:rsidDel="00000000" w:rsidR="00000000" w:rsidRPr="00000000">
        <w:rPr>
          <w:sz w:val="20"/>
          <w:szCs w:val="20"/>
          <w:rtl w:val="0"/>
        </w:rPr>
        <w:t xml:space="preserve"> fill out this form by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TYPING</w:t>
      </w:r>
      <w:r w:rsidDel="00000000" w:rsidR="00000000" w:rsidRPr="00000000">
        <w:rPr>
          <w:sz w:val="20"/>
          <w:szCs w:val="20"/>
          <w:rtl w:val="0"/>
        </w:rPr>
        <w:t xml:space="preserve"> it or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WE WILL NOT ACCEPT IT</w:t>
      </w:r>
      <w:r w:rsidDel="00000000" w:rsidR="00000000" w:rsidRPr="00000000">
        <w:rPr>
          <w:sz w:val="20"/>
          <w:szCs w:val="20"/>
          <w:rtl w:val="0"/>
        </w:rPr>
        <w:t xml:space="preserve">. Just open the form, type into it, save a copy for your records, and then upload it to the proper assignment location. </w:t>
      </w:r>
    </w:p>
    <w:p w:rsidR="00000000" w:rsidDel="00000000" w:rsidP="00000000" w:rsidRDefault="00000000" w:rsidRPr="00000000" w14:paraId="00000003">
      <w:pPr>
        <w:spacing w:after="0" w:line="240" w:lineRule="auto"/>
        <w:rPr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Failure to turn in a feedback form or to provide meaningful responses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 will result in a loss of 50% of your presentation grade. (for example: “good job!” is not acceptable feedback to provide to your teammates; provide real feedback with real examples! We will average the percentages that were awarded to you by your teammates and scale your project grade accordingly.</w:t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YOUR Name: Labib Abdal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Team: 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1 – Team Member Contribution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be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honest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 your feedback – this form is to ensure that each team member contributed to the project in equal amounts.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write at least 1-3 SPECIFIC examples for each area (please don’t say “they did a good job”)</w:t>
      </w:r>
    </w:p>
    <w:tbl>
      <w:tblPr>
        <w:tblStyle w:val="Table1"/>
        <w:tblW w:w="144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0"/>
        <w:gridCol w:w="1935"/>
        <w:gridCol w:w="2115"/>
        <w:gridCol w:w="3420"/>
        <w:gridCol w:w="4050"/>
        <w:gridCol w:w="1710"/>
        <w:tblGridChange w:id="0">
          <w:tblGrid>
            <w:gridCol w:w="1170"/>
            <w:gridCol w:w="1935"/>
            <w:gridCol w:w="2115"/>
            <w:gridCol w:w="3420"/>
            <w:gridCol w:w="4050"/>
            <w:gridCol w:w="1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(list yourself!)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Attendance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Dependability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Quality of Work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Describe at least ONE thing that each group member took the lead on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 percentage of the final grade would you award this member? (100-0)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Ex. Joe Smith – please put full name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(Ex))Missed one meeting but was able to make up the work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Did their work on time and kept to deadlines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Only needed minimal editing, answered all questions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(Ex))Helped to lead group discussion, wrote the introduction portion of the assignment, etc.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Note: These will be averaged and then applied to the final grade of the project for each individual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Sajid Hasan Emon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He didn't miss any   meetings.</w:t>
            </w:r>
          </w:p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He always tried to be on time but once he missed to be on time because of an exam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He mostly did all the important tasks regarding the report.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helped to lead gather data,editing.Wrote 2nd part of the report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Laila Tuz Joha Fariha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She didn't miss the meeting.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 always missed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Whenever we needed help, she always said she's busy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 helped to arrange data.Wrote the 3rd part of the report.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97.35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Jubayed Hossain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He missed two meetings but was able to make up for it.</w:t>
            </w:r>
          </w:p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was always careless and never joined meetings  on time.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He didn't do anything whenever we tried to contact him, he said he had to go outside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helped to find a research paper.   Wrote 1st part.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160"/>
        <w:gridCol w:w="10615"/>
        <w:tblGridChange w:id="0">
          <w:tblGrid>
            <w:gridCol w:w="1615"/>
            <w:gridCol w:w="2160"/>
            <w:gridCol w:w="106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(do not list yourself)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Would you work with this Team member again?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Overall comments &amp; Comments for Your Team Members (to be shared with your teammates)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Joe Smith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Yes, but with hesitation because….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(Ex))You were super helpful; I would work with you again! Next time, be more communicative with your team and respond to emails. Be sure to edit your work carefully.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Sajid Hasan Emon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Yes, He is helpful &amp; sincere.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 supportive &amp; helpful person. I would love to work with him again.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Laila Tuz Joha Fariha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Yes, She handled every situation..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 honest and completed the task patiently. I would love to work with her again.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Jubayed Hossain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no, average  team mate.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Neutral.Not sure but He was a good listener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(THERE IS ANOTHER PAGE TO THIS; PLEASE KEEP SCROLLING OR FLIP OVER)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2 – Final Comments: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Do you feel that you team worked effectively together? What do you think contributed to the success/failure of your group work? Do you have any comments or concerns about this project? (please write something in this area to receive credit)</w:t>
      </w:r>
    </w:p>
    <w:p w:rsidR="00000000" w:rsidDel="00000000" w:rsidP="00000000" w:rsidRDefault="00000000" w:rsidRPr="00000000" w14:paraId="0000004C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Yes, I  do think my team worked effectively together. The success or failure of group work  often comes down to the quality and quantity of   interactions between team mates. I think our project will have a great impact on small business owners.</w:t>
      </w:r>
    </w:p>
    <w:p w:rsidR="00000000" w:rsidDel="00000000" w:rsidP="00000000" w:rsidRDefault="00000000" w:rsidRPr="00000000" w14:paraId="0000004E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3 – Anything that I need to know?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Group dynamics, problems, etc… (please write something in this area to receive credit.)</w:t>
      </w:r>
    </w:p>
    <w:p w:rsidR="00000000" w:rsidDel="00000000" w:rsidP="00000000" w:rsidRDefault="00000000" w:rsidRPr="00000000" w14:paraId="00000051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We had to face  difficulties but we  helped each 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TYPE your FULL name here to certify that you personally filled out this form and believe everything to be accurate and true: __Labib Abdal_____________________________________</w:t>
      </w:r>
    </w:p>
    <w:sectPr>
      <w:footerReference r:id="rId7" w:type="default"/>
      <w:pgSz w:h="12240" w:w="15840" w:orient="landscape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/2</w:t>
    </w:r>
  </w:p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FIBivd3DRygU7K2zpzbMP1G5Bw==">CgMxLjAyCGguZ2pkZ3hzOAByITFYQzVZZWhxaDVLNE8ybXZsX1lKNXMwbW5RVXhSN2ZDVA==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