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22E8" w14:textId="77777777" w:rsidR="00256D14" w:rsidRPr="00B15B0F" w:rsidRDefault="00000000">
      <w:pPr>
        <w:pStyle w:val="Heading1"/>
        <w:keepNext w:val="0"/>
        <w:keepLines w:val="0"/>
        <w:spacing w:before="0"/>
        <w:rPr>
          <w:rFonts w:ascii="Times New Roman" w:hAnsi="Times New Roman" w:cs="Times New Roman"/>
          <w:b/>
          <w:bCs/>
          <w:color w:val="1F1F1F"/>
        </w:rPr>
      </w:pPr>
      <w:bookmarkStart w:id="0" w:name="_1phq2prm3lnl" w:colFirst="0" w:colLast="0"/>
      <w:bookmarkEnd w:id="0"/>
      <w:r w:rsidRPr="00B15B0F">
        <w:rPr>
          <w:rFonts w:ascii="Times New Roman" w:hAnsi="Times New Roman" w:cs="Times New Roman"/>
          <w:b/>
          <w:bCs/>
          <w:color w:val="1F1F1F"/>
        </w:rPr>
        <w:t xml:space="preserve">Dokumen </w:t>
      </w:r>
      <w:proofErr w:type="spellStart"/>
      <w:r w:rsidRPr="00B15B0F">
        <w:rPr>
          <w:rFonts w:ascii="Times New Roman" w:hAnsi="Times New Roman" w:cs="Times New Roman"/>
          <w:b/>
          <w:bCs/>
          <w:color w:val="1F1F1F"/>
        </w:rPr>
        <w:t>User</w:t>
      </w:r>
      <w:proofErr w:type="spellEnd"/>
      <w:r w:rsidRPr="00B15B0F">
        <w:rPr>
          <w:rFonts w:ascii="Times New Roman" w:hAnsi="Times New Roman" w:cs="Times New Roman"/>
          <w:b/>
          <w:bCs/>
          <w:color w:val="1F1F1F"/>
        </w:rPr>
        <w:t xml:space="preserve"> </w:t>
      </w:r>
      <w:proofErr w:type="spellStart"/>
      <w:r w:rsidRPr="00B15B0F">
        <w:rPr>
          <w:rFonts w:ascii="Times New Roman" w:hAnsi="Times New Roman" w:cs="Times New Roman"/>
          <w:b/>
          <w:bCs/>
          <w:color w:val="1F1F1F"/>
        </w:rPr>
        <w:t>Acceptance</w:t>
      </w:r>
      <w:proofErr w:type="spellEnd"/>
      <w:r w:rsidRPr="00B15B0F">
        <w:rPr>
          <w:rFonts w:ascii="Times New Roman" w:hAnsi="Times New Roman" w:cs="Times New Roman"/>
          <w:b/>
          <w:bCs/>
          <w:color w:val="1F1F1F"/>
        </w:rPr>
        <w:t xml:space="preserve"> Testing (UAT)</w:t>
      </w:r>
    </w:p>
    <w:p w14:paraId="41DAC5B2" w14:textId="77777777" w:rsidR="00256D14" w:rsidRPr="00B15B0F" w:rsidRDefault="00000000">
      <w:pPr>
        <w:spacing w:after="240"/>
        <w:rPr>
          <w:rFonts w:ascii="Times New Roman" w:hAnsi="Times New Roman" w:cs="Times New Roman"/>
          <w:color w:val="1F1F1F"/>
        </w:rPr>
      </w:pPr>
      <w:r w:rsidRPr="00B15B0F">
        <w:rPr>
          <w:rFonts w:ascii="Times New Roman" w:hAnsi="Times New Roman" w:cs="Times New Roman"/>
          <w:b/>
          <w:bCs/>
          <w:color w:val="1F1F1F"/>
        </w:rPr>
        <w:t>Proyek:</w:t>
      </w:r>
      <w:r w:rsidRPr="00B15B0F">
        <w:rPr>
          <w:rFonts w:ascii="Times New Roman" w:hAnsi="Times New Roman" w:cs="Times New Roman"/>
          <w:color w:val="1F1F1F"/>
        </w:rPr>
        <w:t xml:space="preserve"> Aplikasi Manajemen RT/RW</w:t>
      </w:r>
    </w:p>
    <w:p w14:paraId="00DF05F9" w14:textId="77777777" w:rsidR="00256D14" w:rsidRPr="00B15B0F" w:rsidRDefault="00000000">
      <w:pPr>
        <w:spacing w:after="240"/>
        <w:rPr>
          <w:rFonts w:ascii="Times New Roman" w:hAnsi="Times New Roman" w:cs="Times New Roman"/>
          <w:color w:val="1F1F1F"/>
        </w:rPr>
      </w:pPr>
      <w:r w:rsidRPr="00B15B0F">
        <w:rPr>
          <w:rFonts w:ascii="Times New Roman" w:hAnsi="Times New Roman" w:cs="Times New Roman"/>
          <w:b/>
          <w:bCs/>
          <w:color w:val="1F1F1F"/>
        </w:rPr>
        <w:t>Versi:</w:t>
      </w:r>
      <w:r w:rsidRPr="00B15B0F">
        <w:rPr>
          <w:rFonts w:ascii="Times New Roman" w:hAnsi="Times New Roman" w:cs="Times New Roman"/>
          <w:color w:val="1F1F1F"/>
        </w:rPr>
        <w:t xml:space="preserve"> 1.0</w:t>
      </w:r>
    </w:p>
    <w:p w14:paraId="06F4DFCD" w14:textId="77777777" w:rsidR="00256D14" w:rsidRPr="00B15B0F" w:rsidRDefault="00000000">
      <w:pPr>
        <w:spacing w:after="240"/>
        <w:rPr>
          <w:rFonts w:ascii="Times New Roman" w:hAnsi="Times New Roman" w:cs="Times New Roman"/>
          <w:color w:val="1F1F1F"/>
        </w:rPr>
      </w:pPr>
      <w:r w:rsidRPr="00B15B0F">
        <w:rPr>
          <w:rFonts w:ascii="Times New Roman" w:hAnsi="Times New Roman" w:cs="Times New Roman"/>
          <w:b/>
          <w:bCs/>
          <w:color w:val="1F1F1F"/>
        </w:rPr>
        <w:t>Status:</w:t>
      </w:r>
      <w:r w:rsidRPr="00B15B0F">
        <w:rPr>
          <w:rFonts w:ascii="Times New Roman" w:hAnsi="Times New Roman" w:cs="Times New Roman"/>
          <w:color w:val="1F1F1F"/>
        </w:rPr>
        <w:t xml:space="preserve"> Draf Pengujian </w:t>
      </w:r>
    </w:p>
    <w:p w14:paraId="7B3A73BE" w14:textId="77777777" w:rsidR="00256D14" w:rsidRPr="00B15B0F" w:rsidRDefault="00000000">
      <w:pPr>
        <w:pStyle w:val="Heading2"/>
        <w:keepNext w:val="0"/>
        <w:keepLines w:val="0"/>
        <w:spacing w:before="0"/>
        <w:rPr>
          <w:rFonts w:ascii="Times New Roman" w:hAnsi="Times New Roman" w:cs="Times New Roman"/>
          <w:b/>
          <w:bCs/>
          <w:color w:val="1F1F1F"/>
          <w:sz w:val="34"/>
          <w:szCs w:val="34"/>
        </w:rPr>
      </w:pPr>
      <w:bookmarkStart w:id="1" w:name="_euwaa5cc9s65" w:colFirst="0" w:colLast="0"/>
      <w:bookmarkEnd w:id="1"/>
      <w:r w:rsidRPr="00B15B0F">
        <w:rPr>
          <w:rFonts w:ascii="Times New Roman" w:hAnsi="Times New Roman" w:cs="Times New Roman"/>
          <w:b/>
          <w:bCs/>
          <w:color w:val="1F1F1F"/>
          <w:sz w:val="34"/>
          <w:szCs w:val="34"/>
        </w:rPr>
        <w:t>Tabel Pengujian</w:t>
      </w:r>
    </w:p>
    <w:p w14:paraId="0C77352D" w14:textId="77777777" w:rsidR="00256D14" w:rsidRPr="00B15B0F" w:rsidRDefault="00000000">
      <w:pPr>
        <w:pStyle w:val="Heading3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1F1F1F"/>
          <w:sz w:val="26"/>
          <w:szCs w:val="26"/>
        </w:rPr>
      </w:pPr>
      <w:bookmarkStart w:id="2" w:name="_xb0f1ju5uq0i" w:colFirst="0" w:colLast="0"/>
      <w:bookmarkEnd w:id="2"/>
      <w:r w:rsidRPr="00B15B0F">
        <w:rPr>
          <w:rFonts w:ascii="Times New Roman" w:hAnsi="Times New Roman" w:cs="Times New Roman"/>
          <w:b/>
          <w:bCs/>
          <w:color w:val="1F1F1F"/>
          <w:sz w:val="26"/>
          <w:szCs w:val="26"/>
        </w:rPr>
        <w:t xml:space="preserve">Modul 1: Manajemen </w:t>
      </w:r>
      <w:proofErr w:type="spellStart"/>
      <w:r w:rsidRPr="00B15B0F">
        <w:rPr>
          <w:rFonts w:ascii="Times New Roman" w:hAnsi="Times New Roman" w:cs="Times New Roman"/>
          <w:b/>
          <w:bCs/>
          <w:color w:val="1F1F1F"/>
          <w:sz w:val="26"/>
          <w:szCs w:val="26"/>
        </w:rPr>
        <w:t>Otentikasi</w:t>
      </w:r>
      <w:proofErr w:type="spellEnd"/>
      <w:r w:rsidRPr="00B15B0F">
        <w:rPr>
          <w:rFonts w:ascii="Times New Roman" w:hAnsi="Times New Roman" w:cs="Times New Roman"/>
          <w:b/>
          <w:bCs/>
          <w:color w:val="1F1F1F"/>
          <w:sz w:val="26"/>
          <w:szCs w:val="26"/>
        </w:rPr>
        <w:t xml:space="preserve"> &amp; Akses</w:t>
      </w:r>
    </w:p>
    <w:tbl>
      <w:tblPr>
        <w:tblStyle w:val="a"/>
        <w:tblW w:w="10140" w:type="dxa"/>
        <w:tblInd w:w="-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1725"/>
        <w:gridCol w:w="1890"/>
        <w:gridCol w:w="1560"/>
        <w:gridCol w:w="1590"/>
        <w:gridCol w:w="1050"/>
        <w:gridCol w:w="1290"/>
      </w:tblGrid>
      <w:tr w:rsidR="00256D14" w:rsidRPr="00B15B0F" w14:paraId="1FFF2897" w14:textId="77777777">
        <w:trPr>
          <w:trHeight w:val="1365"/>
        </w:trPr>
        <w:tc>
          <w:tcPr>
            <w:tcW w:w="10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FC5DB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ID</w:t>
            </w:r>
          </w:p>
        </w:tc>
        <w:tc>
          <w:tcPr>
            <w:tcW w:w="17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6397A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Skenario Pengujian</w:t>
            </w:r>
          </w:p>
        </w:tc>
        <w:tc>
          <w:tcPr>
            <w:tcW w:w="18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7CBC4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Prasyarat (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Precondition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12539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Langkah Pengujian (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Test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 xml:space="preserve"> 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Steps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15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DE1D6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Hasil yang Diharapkan (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Expected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 xml:space="preserve"> 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Result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10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D9853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Status (P/F)</w:t>
            </w: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969DE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Catatan</w:t>
            </w:r>
          </w:p>
        </w:tc>
      </w:tr>
      <w:tr w:rsidR="00256D14" w:rsidRPr="00B15B0F" w14:paraId="1D5D42AC" w14:textId="77777777">
        <w:trPr>
          <w:trHeight w:val="3165"/>
        </w:trPr>
        <w:tc>
          <w:tcPr>
            <w:tcW w:w="10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4F283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TC-1.1</w:t>
            </w:r>
          </w:p>
        </w:tc>
        <w:tc>
          <w:tcPr>
            <w:tcW w:w="17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85446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Pendaftaran Super Admin RW</w:t>
            </w:r>
          </w:p>
        </w:tc>
        <w:tc>
          <w:tcPr>
            <w:tcW w:w="18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5BC40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Browser terhubung internet, URL registrasi aktif.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3AD48" w14:textId="77777777" w:rsidR="00256D14" w:rsidRPr="00B15B0F" w:rsidRDefault="00000000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1. Buka halaman registrasi.</w:t>
            </w:r>
          </w:p>
          <w:p w14:paraId="06CB6852" w14:textId="77777777" w:rsidR="00256D14" w:rsidRPr="00B15B0F" w:rsidRDefault="00000000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Isi data diri.</w:t>
            </w:r>
          </w:p>
          <w:p w14:paraId="446DB801" w14:textId="77777777" w:rsidR="00256D14" w:rsidRPr="00B15B0F" w:rsidRDefault="00000000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3.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Generate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kode wilayah unik.</w:t>
            </w:r>
          </w:p>
          <w:p w14:paraId="4038CA44" w14:textId="77777777" w:rsidR="00256D14" w:rsidRPr="00B15B0F" w:rsidRDefault="00000000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4. Klik "Daftar".</w:t>
            </w:r>
          </w:p>
        </w:tc>
        <w:tc>
          <w:tcPr>
            <w:tcW w:w="15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B46C9E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Admin RW berhasil mendaftar dan kode wilayah unik tersimpan.</w:t>
            </w:r>
          </w:p>
        </w:tc>
        <w:tc>
          <w:tcPr>
            <w:tcW w:w="10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7C209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BCEE7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590A032D" w14:textId="77777777">
        <w:trPr>
          <w:trHeight w:val="3165"/>
        </w:trPr>
        <w:tc>
          <w:tcPr>
            <w:tcW w:w="10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70331" w14:textId="0AD1EC75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TC-1.3</w:t>
            </w:r>
          </w:p>
        </w:tc>
        <w:tc>
          <w:tcPr>
            <w:tcW w:w="17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22E8D" w14:textId="3269095D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Manajemen Admin RT</w:t>
            </w:r>
          </w:p>
        </w:tc>
        <w:tc>
          <w:tcPr>
            <w:tcW w:w="18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0B047" w14:textId="02990BDB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dengan akun RW yang sudah di daftarkan.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88695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1. Masuk ke menu "warga" atau “Beranda”.</w:t>
            </w:r>
          </w:p>
          <w:p w14:paraId="78FFDA8B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Klik tampilan “Jumlah RT” Akan muncul data RT.</w:t>
            </w:r>
          </w:p>
          <w:p w14:paraId="555783CF" w14:textId="0A70043B" w:rsidR="00AC5189" w:rsidRPr="00B15B0F" w:rsidRDefault="00AC5189" w:rsidP="00AC5189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3. Klik akun RT akan muncul detail akunnya</w:t>
            </w:r>
          </w:p>
        </w:tc>
        <w:tc>
          <w:tcPr>
            <w:tcW w:w="15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88B3F" w14:textId="065EF71F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Super Admin RW bisa mengelola dan melihat wilayah Admin RT dengan benar.</w:t>
            </w:r>
          </w:p>
        </w:tc>
        <w:tc>
          <w:tcPr>
            <w:tcW w:w="10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2AAB4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BABC9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6D4159D0" w14:textId="77777777">
        <w:trPr>
          <w:trHeight w:val="3165"/>
        </w:trPr>
        <w:tc>
          <w:tcPr>
            <w:tcW w:w="10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AA8E3" w14:textId="7EF939EC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lastRenderedPageBreak/>
              <w:t>TC-1.4</w:t>
            </w:r>
          </w:p>
        </w:tc>
        <w:tc>
          <w:tcPr>
            <w:tcW w:w="17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DE076" w14:textId="3A300321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&amp;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Redirect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Peran</w:t>
            </w:r>
          </w:p>
        </w:tc>
        <w:tc>
          <w:tcPr>
            <w:tcW w:w="18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8DA18" w14:textId="5EF4CE25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Akun sudah terdaftar dan aktif.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55461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1. Masukkan email &amp;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password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.</w:t>
            </w:r>
          </w:p>
          <w:p w14:paraId="0F43B2A6" w14:textId="2BD2FF81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Klik tombol "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".</w:t>
            </w:r>
          </w:p>
        </w:tc>
        <w:tc>
          <w:tcPr>
            <w:tcW w:w="15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93B4F" w14:textId="58A0D1DA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User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masuk dan diarahkan ke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dashboard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sesuai perannya.</w:t>
            </w:r>
          </w:p>
        </w:tc>
        <w:tc>
          <w:tcPr>
            <w:tcW w:w="10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51798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71084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32891722" w14:textId="77777777">
        <w:trPr>
          <w:trHeight w:val="3165"/>
        </w:trPr>
        <w:tc>
          <w:tcPr>
            <w:tcW w:w="10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CA081" w14:textId="09B1A89E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TC-1.5</w:t>
            </w:r>
          </w:p>
        </w:tc>
        <w:tc>
          <w:tcPr>
            <w:tcW w:w="17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61FCC" w14:textId="7F9E6BA5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Registrasi Warga</w:t>
            </w:r>
          </w:p>
        </w:tc>
        <w:tc>
          <w:tcPr>
            <w:tcW w:w="18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EB206" w14:textId="7B948642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Warga memiliki "Kode RT" yang valid.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F92C8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1. Buka menu Daftar Warga.</w:t>
            </w:r>
          </w:p>
          <w:p w14:paraId="00DEBF6D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Isi NIK dan Profil .</w:t>
            </w:r>
          </w:p>
          <w:p w14:paraId="7C6277FC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3. Isi NIK dan Profil Masukkan Kode RT.</w:t>
            </w:r>
          </w:p>
          <w:p w14:paraId="24604CA6" w14:textId="68A1F203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4. Klik Daftar.</w:t>
            </w:r>
          </w:p>
        </w:tc>
        <w:tc>
          <w:tcPr>
            <w:tcW w:w="15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94630" w14:textId="27CE3F06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Warga berhasil daftar mandiri dan terhubung ke wilayah RT.</w:t>
            </w:r>
          </w:p>
        </w:tc>
        <w:tc>
          <w:tcPr>
            <w:tcW w:w="10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656A8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76636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7A0EBE69" w14:textId="77777777">
        <w:trPr>
          <w:trHeight w:val="3165"/>
        </w:trPr>
        <w:tc>
          <w:tcPr>
            <w:tcW w:w="103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B3C8F" w14:textId="03E2C84F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TC-1.6</w:t>
            </w:r>
          </w:p>
        </w:tc>
        <w:tc>
          <w:tcPr>
            <w:tcW w:w="17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F07E1" w14:textId="2E2B27B0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Lupa Kata Sandi</w:t>
            </w:r>
          </w:p>
        </w:tc>
        <w:tc>
          <w:tcPr>
            <w:tcW w:w="18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DF29E" w14:textId="489E4C20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Email pengguna sudah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terverifikasi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di sistem.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B4282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1. Klik tautan "Lupa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Password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".</w:t>
            </w:r>
          </w:p>
          <w:p w14:paraId="25938218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Masukkan email terdaftar.</w:t>
            </w:r>
          </w:p>
          <w:p w14:paraId="57E173DC" w14:textId="26F298C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3. Klik "Kirim".</w:t>
            </w:r>
          </w:p>
        </w:tc>
        <w:tc>
          <w:tcPr>
            <w:tcW w:w="15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69E4D" w14:textId="43DBDDC3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Sistem mengirimkan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token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/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link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reset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password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ke email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user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0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3F8F2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210E3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</w:tbl>
    <w:p w14:paraId="7E89D34A" w14:textId="77777777" w:rsidR="00256D14" w:rsidRPr="00B15B0F" w:rsidRDefault="00256D14">
      <w:pPr>
        <w:spacing w:after="240"/>
        <w:rPr>
          <w:rFonts w:ascii="Times New Roman" w:hAnsi="Times New Roman" w:cs="Times New Roman"/>
          <w:b/>
          <w:bCs/>
          <w:color w:val="1F1F1F"/>
        </w:rPr>
      </w:pPr>
    </w:p>
    <w:p w14:paraId="087BB1A7" w14:textId="77777777" w:rsidR="00256D14" w:rsidRPr="00B15B0F" w:rsidRDefault="00000000">
      <w:pPr>
        <w:pStyle w:val="Heading3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1F1F1F"/>
          <w:sz w:val="26"/>
          <w:szCs w:val="26"/>
        </w:rPr>
      </w:pPr>
      <w:bookmarkStart w:id="3" w:name="_20qwub6j2w4n" w:colFirst="0" w:colLast="0"/>
      <w:bookmarkEnd w:id="3"/>
      <w:r w:rsidRPr="00B15B0F">
        <w:rPr>
          <w:rFonts w:ascii="Times New Roman" w:hAnsi="Times New Roman" w:cs="Times New Roman"/>
          <w:b/>
          <w:bCs/>
          <w:color w:val="1F1F1F"/>
          <w:sz w:val="26"/>
          <w:szCs w:val="26"/>
        </w:rPr>
        <w:t>Modul 2: Manajemen Data Warga</w:t>
      </w:r>
    </w:p>
    <w:tbl>
      <w:tblPr>
        <w:tblStyle w:val="a4"/>
        <w:tblW w:w="10380" w:type="dxa"/>
        <w:tblInd w:w="-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60"/>
        <w:gridCol w:w="2010"/>
        <w:gridCol w:w="1665"/>
        <w:gridCol w:w="1605"/>
        <w:gridCol w:w="1065"/>
        <w:gridCol w:w="1185"/>
      </w:tblGrid>
      <w:tr w:rsidR="00256D14" w:rsidRPr="00B15B0F" w14:paraId="5901D481" w14:textId="77777777">
        <w:trPr>
          <w:trHeight w:val="1365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AF936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lastRenderedPageBreak/>
              <w:t>ID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7402C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Skenario Pengujian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58A43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Prasyarat (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Precondition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6019B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Langkah Pengujian (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Test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 xml:space="preserve"> 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Steps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88C45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Hasil yang Diharapkan (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Expected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 xml:space="preserve"> </w:t>
            </w:r>
            <w:proofErr w:type="spellStart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Result</w:t>
            </w:r>
            <w:proofErr w:type="spellEnd"/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A21BC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Status (P/F)</w:t>
            </w: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D0E14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Catatan</w:t>
            </w:r>
          </w:p>
        </w:tc>
      </w:tr>
      <w:tr w:rsidR="00256D14" w:rsidRPr="00B15B0F" w14:paraId="2DA76FF6" w14:textId="77777777">
        <w:trPr>
          <w:trHeight w:val="2216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23E64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TC-2.1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060E4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Filter Data (RW)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1C725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sebagai RW.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1B8BF" w14:textId="77777777" w:rsidR="00256D14" w:rsidRPr="00B15B0F" w:rsidRDefault="00000000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1. Masuk ke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Dashboard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.</w:t>
            </w:r>
          </w:p>
          <w:p w14:paraId="29495D37" w14:textId="77777777" w:rsidR="00256D14" w:rsidRPr="00B15B0F" w:rsidRDefault="00000000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Pilih Jumlah Warga.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9DB0C" w14:textId="77777777" w:rsidR="00256D14" w:rsidRPr="00B15B0F" w:rsidRDefault="00000000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Admin RW dapat melihat data total dan memfilter per wilayah RT.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553EC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14241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35813179" w14:textId="77777777">
        <w:trPr>
          <w:trHeight w:val="2216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550B7" w14:textId="72332109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TC-2.2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64F34" w14:textId="2E874DC8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Pembatasan Data (RT)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945BF" w14:textId="17BFC0B5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sebagai Admin RT.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0AB6F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1. Masuk ke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Dashboard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Data Warga.</w:t>
            </w:r>
          </w:p>
          <w:p w14:paraId="725591A4" w14:textId="5BCD8655" w:rsidR="00AC5189" w:rsidRPr="00B15B0F" w:rsidRDefault="00AC5189" w:rsidP="00AC5189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Lihat daftar warga yang muncul.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137F0" w14:textId="76A74FE1" w:rsidR="00AC5189" w:rsidRPr="00B15B0F" w:rsidRDefault="00AC5189" w:rsidP="00AC5189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Admin RT hanya melihat data warga di wilayahnya sendiri.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BD9AA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A22AD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380B4813" w14:textId="77777777">
        <w:trPr>
          <w:trHeight w:val="2216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BB43C" w14:textId="2DB68611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TC-2.3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E3A23" w14:textId="4E42141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Operasi CRUD Warga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9307A" w14:textId="58098EFF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sebagai RT.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5710B" w14:textId="01BFA1E9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1. Lakukan operasi Tambah, Ubah, Lihat, dan Hapus data warga.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E79BA" w14:textId="2FB30FE2" w:rsidR="00AC5189" w:rsidRPr="00B15B0F" w:rsidRDefault="00AC5189" w:rsidP="00AC5189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Semua fungsi CRUD berjalan lancar dan tersimpan di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database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0C064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1A4C8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6C26E60E" w14:textId="77777777">
        <w:trPr>
          <w:trHeight w:val="2216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4E04F" w14:textId="2AC8F5A1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TC-2.4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E012D" w14:textId="7A83FE79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Verifikasi Akun Baru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00A52" w14:textId="34C651C2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Ada warga baru yang mendaftar mandiri.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B453C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1.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sebagai Admin RT.</w:t>
            </w:r>
          </w:p>
          <w:p w14:paraId="77DBECC1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2. Buka menu Notifikasi.</w:t>
            </w:r>
          </w:p>
          <w:p w14:paraId="04189FA5" w14:textId="4B169FC6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3. Klik tombol "Verifikasi".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124BB" w14:textId="3DFC4BEB" w:rsidR="00AC5189" w:rsidRPr="00B15B0F" w:rsidRDefault="00AC5189" w:rsidP="00AC5189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Status akun warga berubah menjadi aktif dan bisa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ADEB9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F08F2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B15B0F" w:rsidRPr="00B15B0F" w14:paraId="29D420DD" w14:textId="77777777">
        <w:trPr>
          <w:trHeight w:val="2216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62C53" w14:textId="47374161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lastRenderedPageBreak/>
              <w:t>TC-2.5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F15BC" w14:textId="2DD3F151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B1C1D"/>
              </w:rPr>
              <w:t>Notifikasi/</w:t>
            </w:r>
            <w:proofErr w:type="spellStart"/>
            <w:r w:rsidRPr="00B15B0F">
              <w:rPr>
                <w:rFonts w:ascii="Times New Roman" w:hAnsi="Times New Roman" w:cs="Times New Roman"/>
                <w:color w:val="1B1C1D"/>
              </w:rPr>
              <w:t>Aktivasi</w:t>
            </w:r>
            <w:proofErr w:type="spellEnd"/>
            <w:r w:rsidRPr="00B15B0F">
              <w:rPr>
                <w:rFonts w:ascii="Times New Roman" w:hAnsi="Times New Roman" w:cs="Times New Roman"/>
                <w:color w:val="1B1C1D"/>
              </w:rPr>
              <w:t xml:space="preserve"> Akun Warga setelah diverifikasi.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1C63C" w14:textId="36DD8A6A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Admin RT telah melakukan verifikasi pada akun warga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3E41D" w14:textId="77777777" w:rsidR="00B15B0F" w:rsidRPr="00B15B0F" w:rsidRDefault="00B15B0F" w:rsidP="00B15B0F">
            <w:pPr>
              <w:pStyle w:val="NormalWeb"/>
              <w:spacing w:before="0" w:beforeAutospacing="0" w:after="240" w:afterAutospacing="0"/>
            </w:pPr>
            <w:r w:rsidRPr="00B15B0F">
              <w:rPr>
                <w:color w:val="1F1F1F"/>
                <w:sz w:val="22"/>
                <w:szCs w:val="22"/>
              </w:rPr>
              <w:t xml:space="preserve">1. </w:t>
            </w:r>
            <w:proofErr w:type="spellStart"/>
            <w:r w:rsidRPr="00B15B0F">
              <w:rPr>
                <w:color w:val="1F1F1F"/>
                <w:sz w:val="22"/>
                <w:szCs w:val="22"/>
              </w:rPr>
              <w:t>Login</w:t>
            </w:r>
            <w:proofErr w:type="spellEnd"/>
            <w:r w:rsidRPr="00B15B0F">
              <w:rPr>
                <w:color w:val="1F1F1F"/>
                <w:sz w:val="22"/>
                <w:szCs w:val="22"/>
              </w:rPr>
              <w:t xml:space="preserve"> ke akun warga yang baru diverifikasi.</w:t>
            </w:r>
          </w:p>
          <w:p w14:paraId="29DEBCB9" w14:textId="5223240C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2. Cek status akun di profil atau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dashboard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warga.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ABF46" w14:textId="292AAF69" w:rsidR="00B15B0F" w:rsidRPr="00B15B0F" w:rsidRDefault="00B15B0F" w:rsidP="00B15B0F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Warga menerima konfirmasi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aktivasi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, bisa masuk ke sistem, dan status akun berubah menjadi "Aktif"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8D7DE" w14:textId="77777777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E27A8" w14:textId="77777777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B15B0F" w:rsidRPr="00B15B0F" w14:paraId="32418BEC" w14:textId="77777777">
        <w:trPr>
          <w:trHeight w:val="2216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97AC1" w14:textId="0376CBA4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TC-2.6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70EAA" w14:textId="7F6EFEC8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B1C1D"/>
              </w:rPr>
            </w:pPr>
            <w:r w:rsidRPr="00B15B0F">
              <w:rPr>
                <w:rFonts w:ascii="Times New Roman" w:hAnsi="Times New Roman" w:cs="Times New Roman"/>
                <w:color w:val="1B1C1D"/>
              </w:rPr>
              <w:t>Pengajuan Perubahan Data Mandiri oleh Warga.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A4D59" w14:textId="6031454D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Warga sudah memiliki akun aktif dan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login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ke sistem.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C848C" w14:textId="77777777" w:rsidR="00B15B0F" w:rsidRPr="00B15B0F" w:rsidRDefault="00B15B0F" w:rsidP="00B15B0F">
            <w:pPr>
              <w:pStyle w:val="NormalWeb"/>
              <w:spacing w:before="0" w:beforeAutospacing="0" w:after="240" w:afterAutospacing="0"/>
            </w:pPr>
            <w:r w:rsidRPr="00B15B0F">
              <w:rPr>
                <w:color w:val="1F1F1F"/>
                <w:sz w:val="22"/>
                <w:szCs w:val="22"/>
              </w:rPr>
              <w:t>1. Masuk ke menu "Beranda" </w:t>
            </w:r>
          </w:p>
          <w:p w14:paraId="75B5C613" w14:textId="77777777" w:rsidR="00B15B0F" w:rsidRPr="00B15B0F" w:rsidRDefault="00B15B0F" w:rsidP="00B15B0F">
            <w:pPr>
              <w:pStyle w:val="NormalWeb"/>
              <w:spacing w:before="0" w:beforeAutospacing="0" w:after="240" w:afterAutospacing="0"/>
            </w:pPr>
            <w:r w:rsidRPr="00B15B0F">
              <w:rPr>
                <w:color w:val="1F1F1F"/>
                <w:sz w:val="22"/>
                <w:szCs w:val="22"/>
              </w:rPr>
              <w:t>2. Klik Perubahan data yang </w:t>
            </w:r>
          </w:p>
          <w:p w14:paraId="1A963503" w14:textId="597CB139" w:rsidR="00B15B0F" w:rsidRPr="00B15B0F" w:rsidRDefault="00B15B0F" w:rsidP="00B15B0F">
            <w:pPr>
              <w:pStyle w:val="NormalWeb"/>
              <w:spacing w:before="0" w:beforeAutospacing="0" w:after="240" w:afterAutospacing="0"/>
              <w:rPr>
                <w:color w:val="1F1F1F"/>
                <w:sz w:val="22"/>
                <w:szCs w:val="22"/>
              </w:rPr>
            </w:pPr>
            <w:r w:rsidRPr="00B15B0F">
              <w:rPr>
                <w:color w:val="1F1F1F"/>
                <w:sz w:val="22"/>
                <w:szCs w:val="22"/>
              </w:rPr>
              <w:t>3. Isi data dan kasih informasi apa yang mau diubah dan klik “kirim”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C7A3A" w14:textId="1FA7CE52" w:rsidR="00B15B0F" w:rsidRPr="00B15B0F" w:rsidRDefault="00B15B0F" w:rsidP="00B15B0F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Sistem menyimpan draf perubahan dan mengirimkan notifikasi pengajuan ke Admin RT untuk disetujui.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9B725" w14:textId="77777777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3E97F" w14:textId="77777777" w:rsidR="00B15B0F" w:rsidRPr="00B15B0F" w:rsidRDefault="00B15B0F" w:rsidP="00B15B0F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AC5189" w:rsidRPr="00B15B0F" w14:paraId="4535BC2E" w14:textId="77777777">
        <w:trPr>
          <w:trHeight w:val="2216"/>
        </w:trPr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E3E84" w14:textId="163E1FDA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TC-2.7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118CF" w14:textId="6858AF4E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Pencarian NIK/Nama</w:t>
            </w:r>
          </w:p>
        </w:tc>
        <w:tc>
          <w:tcPr>
            <w:tcW w:w="20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18249" w14:textId="2D4A3D9F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Database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sudah berisi data warga.</w:t>
            </w:r>
          </w:p>
        </w:tc>
        <w:tc>
          <w:tcPr>
            <w:tcW w:w="16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AC106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1. Masukkan Nama atau NIK pada kolom cari.</w:t>
            </w:r>
          </w:p>
          <w:p w14:paraId="633FF020" w14:textId="473BC8DD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2. Klik cari/tekan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Enter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>.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BF203" w14:textId="5B959D47" w:rsidR="00AC5189" w:rsidRPr="00B15B0F" w:rsidRDefault="00AC5189" w:rsidP="00AC5189">
            <w:pPr>
              <w:spacing w:after="20" w:line="240" w:lineRule="auto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Sistem menampilkan hasil yang sesuai dengan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query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pencarian.</w:t>
            </w:r>
          </w:p>
        </w:tc>
        <w:tc>
          <w:tcPr>
            <w:tcW w:w="10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036A1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1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C9AA7" w14:textId="77777777" w:rsidR="00AC5189" w:rsidRPr="00B15B0F" w:rsidRDefault="00AC5189" w:rsidP="00AC5189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</w:tbl>
    <w:p w14:paraId="0B7EFAA0" w14:textId="7B629F07" w:rsidR="00256D14" w:rsidRPr="00B15B0F" w:rsidRDefault="00256D14">
      <w:pPr>
        <w:spacing w:after="480"/>
        <w:rPr>
          <w:rFonts w:ascii="Times New Roman" w:hAnsi="Times New Roman" w:cs="Times New Roman"/>
          <w:i/>
          <w:iCs/>
          <w:color w:val="1F1F1F"/>
        </w:rPr>
      </w:pPr>
    </w:p>
    <w:p w14:paraId="0DA90E13" w14:textId="0BB06540" w:rsidR="00256D14" w:rsidRPr="00B15B0F" w:rsidRDefault="00256D14">
      <w:pPr>
        <w:spacing w:after="240"/>
        <w:rPr>
          <w:rFonts w:ascii="Times New Roman" w:hAnsi="Times New Roman" w:cs="Times New Roman"/>
          <w:i/>
          <w:iCs/>
          <w:color w:val="1F1F1F"/>
        </w:rPr>
      </w:pPr>
    </w:p>
    <w:p w14:paraId="0F01B1B3" w14:textId="03751957" w:rsidR="00256D14" w:rsidRPr="00B15B0F" w:rsidRDefault="00256D14">
      <w:pPr>
        <w:spacing w:after="240"/>
        <w:rPr>
          <w:rFonts w:ascii="Times New Roman" w:hAnsi="Times New Roman" w:cs="Times New Roman"/>
          <w:b/>
          <w:bCs/>
          <w:color w:val="1F1F1F"/>
        </w:rPr>
      </w:pPr>
    </w:p>
    <w:p w14:paraId="5E58DD19" w14:textId="12F939CF" w:rsidR="00256D14" w:rsidRPr="00B15B0F" w:rsidRDefault="00256D14">
      <w:pPr>
        <w:spacing w:after="240"/>
        <w:rPr>
          <w:rFonts w:ascii="Times New Roman" w:hAnsi="Times New Roman" w:cs="Times New Roman"/>
          <w:i/>
          <w:iCs/>
          <w:color w:val="1F1F1F"/>
        </w:rPr>
      </w:pPr>
    </w:p>
    <w:p w14:paraId="258F0D85" w14:textId="77777777" w:rsidR="00256D14" w:rsidRPr="00B15B0F" w:rsidRDefault="00256D14">
      <w:pPr>
        <w:spacing w:after="240"/>
        <w:rPr>
          <w:rFonts w:ascii="Times New Roman" w:hAnsi="Times New Roman" w:cs="Times New Roman"/>
          <w:b/>
          <w:bCs/>
          <w:color w:val="1F1F1F"/>
        </w:rPr>
      </w:pPr>
    </w:p>
    <w:p w14:paraId="7C066128" w14:textId="77777777" w:rsidR="00256D14" w:rsidRPr="00B15B0F" w:rsidRDefault="00000000">
      <w:pPr>
        <w:pStyle w:val="Heading2"/>
        <w:keepNext w:val="0"/>
        <w:keepLines w:val="0"/>
        <w:spacing w:before="0"/>
        <w:rPr>
          <w:rFonts w:ascii="Times New Roman" w:hAnsi="Times New Roman" w:cs="Times New Roman"/>
          <w:b/>
          <w:bCs/>
          <w:color w:val="1F1F1F"/>
          <w:sz w:val="34"/>
          <w:szCs w:val="34"/>
        </w:rPr>
      </w:pPr>
      <w:bookmarkStart w:id="4" w:name="_98tgufuwemgb" w:colFirst="0" w:colLast="0"/>
      <w:bookmarkEnd w:id="4"/>
      <w:r w:rsidRPr="00B15B0F">
        <w:rPr>
          <w:rFonts w:ascii="Times New Roman" w:hAnsi="Times New Roman" w:cs="Times New Roman"/>
          <w:b/>
          <w:bCs/>
          <w:color w:val="1F1F1F"/>
          <w:sz w:val="34"/>
          <w:szCs w:val="34"/>
        </w:rPr>
        <w:lastRenderedPageBreak/>
        <w:t>Lembar Persetujuan (</w:t>
      </w:r>
      <w:proofErr w:type="spellStart"/>
      <w:r w:rsidRPr="00B15B0F">
        <w:rPr>
          <w:rFonts w:ascii="Times New Roman" w:hAnsi="Times New Roman" w:cs="Times New Roman"/>
          <w:b/>
          <w:bCs/>
          <w:color w:val="1F1F1F"/>
          <w:sz w:val="34"/>
          <w:szCs w:val="34"/>
        </w:rPr>
        <w:t>Sign-Off</w:t>
      </w:r>
      <w:proofErr w:type="spellEnd"/>
      <w:r w:rsidRPr="00B15B0F">
        <w:rPr>
          <w:rFonts w:ascii="Times New Roman" w:hAnsi="Times New Roman" w:cs="Times New Roman"/>
          <w:b/>
          <w:bCs/>
          <w:color w:val="1F1F1F"/>
          <w:sz w:val="34"/>
          <w:szCs w:val="34"/>
        </w:rPr>
        <w:t>)</w:t>
      </w:r>
    </w:p>
    <w:p w14:paraId="1BCA446E" w14:textId="77777777" w:rsidR="00256D14" w:rsidRPr="00B15B0F" w:rsidRDefault="00000000">
      <w:pPr>
        <w:spacing w:after="240"/>
        <w:rPr>
          <w:rFonts w:ascii="Times New Roman" w:hAnsi="Times New Roman" w:cs="Times New Roman"/>
          <w:color w:val="1F1F1F"/>
        </w:rPr>
      </w:pPr>
      <w:r w:rsidRPr="00B15B0F">
        <w:rPr>
          <w:rFonts w:ascii="Times New Roman" w:hAnsi="Times New Roman" w:cs="Times New Roman"/>
          <w:color w:val="1F1F1F"/>
        </w:rPr>
        <w:t>Berdasarkan hasil pengujian di atas, dengan ini dinyatakan bahwa Aplikasi Manajemen RT/RW:</w:t>
      </w:r>
    </w:p>
    <w:p w14:paraId="39AFDE0B" w14:textId="77777777" w:rsidR="00256D14" w:rsidRPr="00B15B0F" w:rsidRDefault="00000000">
      <w:pPr>
        <w:spacing w:after="240"/>
        <w:rPr>
          <w:rFonts w:ascii="Times New Roman" w:hAnsi="Times New Roman" w:cs="Times New Roman"/>
          <w:b/>
          <w:bCs/>
          <w:color w:val="1F1F1F"/>
        </w:rPr>
      </w:pPr>
      <w:r w:rsidRPr="00B15B0F">
        <w:rPr>
          <w:rFonts w:ascii="Times New Roman" w:hAnsi="Times New Roman" w:cs="Times New Roman"/>
          <w:color w:val="1F1F1F"/>
        </w:rPr>
        <w:t xml:space="preserve">[ ] </w:t>
      </w:r>
      <w:r w:rsidRPr="00B15B0F">
        <w:rPr>
          <w:rFonts w:ascii="Times New Roman" w:hAnsi="Times New Roman" w:cs="Times New Roman"/>
          <w:b/>
          <w:bCs/>
          <w:color w:val="1F1F1F"/>
        </w:rPr>
        <w:t>DITERIMA (Tanpa Catatan)</w:t>
      </w:r>
      <w:r w:rsidRPr="00B15B0F">
        <w:rPr>
          <w:rFonts w:ascii="Times New Roman" w:hAnsi="Times New Roman" w:cs="Times New Roman"/>
          <w:color w:val="1F1F1F"/>
        </w:rPr>
        <w:t xml:space="preserve"> [ ] </w:t>
      </w:r>
      <w:r w:rsidRPr="00B15B0F">
        <w:rPr>
          <w:rFonts w:ascii="Times New Roman" w:hAnsi="Times New Roman" w:cs="Times New Roman"/>
          <w:b/>
          <w:bCs/>
          <w:color w:val="1F1F1F"/>
        </w:rPr>
        <w:t>DITERIMA DENGAN CATATAN (Perbaikan minor diperlukan)</w:t>
      </w:r>
      <w:r w:rsidRPr="00B15B0F">
        <w:rPr>
          <w:rFonts w:ascii="Times New Roman" w:hAnsi="Times New Roman" w:cs="Times New Roman"/>
          <w:color w:val="1F1F1F"/>
        </w:rPr>
        <w:t xml:space="preserve"> [ ] </w:t>
      </w:r>
      <w:r w:rsidRPr="00B15B0F">
        <w:rPr>
          <w:rFonts w:ascii="Times New Roman" w:hAnsi="Times New Roman" w:cs="Times New Roman"/>
          <w:b/>
          <w:bCs/>
          <w:color w:val="1F1F1F"/>
        </w:rPr>
        <w:t>DITOLAK (Perbaikan mayor diperlukan)</w:t>
      </w:r>
    </w:p>
    <w:p w14:paraId="2AE61AAC" w14:textId="77777777" w:rsidR="00256D14" w:rsidRPr="00B15B0F" w:rsidRDefault="00000000">
      <w:pPr>
        <w:pStyle w:val="Heading3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1F1F1F"/>
          <w:sz w:val="26"/>
          <w:szCs w:val="26"/>
        </w:rPr>
      </w:pPr>
      <w:bookmarkStart w:id="5" w:name="_4uhil6wsbgy0" w:colFirst="0" w:colLast="0"/>
      <w:bookmarkEnd w:id="5"/>
      <w:r w:rsidRPr="00B15B0F">
        <w:rPr>
          <w:rFonts w:ascii="Times New Roman" w:hAnsi="Times New Roman" w:cs="Times New Roman"/>
          <w:b/>
          <w:bCs/>
          <w:color w:val="1F1F1F"/>
          <w:sz w:val="26"/>
          <w:szCs w:val="26"/>
        </w:rPr>
        <w:t>Tim Pengembang:</w:t>
      </w:r>
    </w:p>
    <w:tbl>
      <w:tblPr>
        <w:tblStyle w:val="a9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2265"/>
        <w:gridCol w:w="1560"/>
        <w:gridCol w:w="1290"/>
      </w:tblGrid>
      <w:tr w:rsidR="00256D14" w:rsidRPr="00B15B0F" w14:paraId="02253311" w14:textId="77777777">
        <w:trPr>
          <w:trHeight w:val="810"/>
        </w:trPr>
        <w:tc>
          <w:tcPr>
            <w:tcW w:w="36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A07AF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Peran</w:t>
            </w:r>
          </w:p>
        </w:tc>
        <w:tc>
          <w:tcPr>
            <w:tcW w:w="22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59E31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Nama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27A91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Tanda Tangan</w:t>
            </w: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4F26E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Tanggal</w:t>
            </w:r>
          </w:p>
        </w:tc>
      </w:tr>
      <w:tr w:rsidR="00256D14" w:rsidRPr="00B15B0F" w14:paraId="49912021" w14:textId="77777777">
        <w:trPr>
          <w:trHeight w:val="810"/>
        </w:trPr>
        <w:tc>
          <w:tcPr>
            <w:tcW w:w="36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4C321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Project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Manager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, System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Analyst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&amp;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Backend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Developer</w:t>
            </w:r>
          </w:p>
        </w:tc>
        <w:tc>
          <w:tcPr>
            <w:tcW w:w="22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EAC6B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Azmi Ittaqi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Hammami</w:t>
            </w:r>
            <w:proofErr w:type="spellEnd"/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97722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C53A2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256D14" w:rsidRPr="00B15B0F" w14:paraId="01E55145" w14:textId="77777777">
        <w:trPr>
          <w:trHeight w:val="810"/>
        </w:trPr>
        <w:tc>
          <w:tcPr>
            <w:tcW w:w="36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A6741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 xml:space="preserve">UI/UX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Designer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&amp;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Frontend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Developer</w:t>
            </w:r>
          </w:p>
        </w:tc>
        <w:tc>
          <w:tcPr>
            <w:tcW w:w="22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81D93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Amanda Wijayanti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37EFF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BDA5F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  <w:tr w:rsidR="00256D14" w:rsidRPr="00B15B0F" w14:paraId="6CE81E9F" w14:textId="77777777">
        <w:trPr>
          <w:trHeight w:val="810"/>
        </w:trPr>
        <w:tc>
          <w:tcPr>
            <w:tcW w:w="36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B86FA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Test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</w:t>
            </w: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Engineer</w:t>
            </w:r>
            <w:proofErr w:type="spellEnd"/>
          </w:p>
        </w:tc>
        <w:tc>
          <w:tcPr>
            <w:tcW w:w="22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60688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Muhammad Nabil Thoriq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5547D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9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72B62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</w:tbl>
    <w:p w14:paraId="1FEBB9AB" w14:textId="77777777" w:rsidR="00256D14" w:rsidRPr="00B15B0F" w:rsidRDefault="00256D14">
      <w:pPr>
        <w:pStyle w:val="Heading3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1F1F1F"/>
          <w:sz w:val="26"/>
          <w:szCs w:val="26"/>
        </w:rPr>
      </w:pPr>
      <w:bookmarkStart w:id="6" w:name="_lngx18f9l8wd" w:colFirst="0" w:colLast="0"/>
      <w:bookmarkEnd w:id="6"/>
    </w:p>
    <w:p w14:paraId="313E8AFF" w14:textId="77777777" w:rsidR="00256D14" w:rsidRPr="00B15B0F" w:rsidRDefault="00000000">
      <w:pPr>
        <w:pStyle w:val="Heading3"/>
        <w:keepNext w:val="0"/>
        <w:keepLines w:val="0"/>
        <w:spacing w:before="0" w:after="120"/>
        <w:rPr>
          <w:rFonts w:ascii="Times New Roman" w:hAnsi="Times New Roman" w:cs="Times New Roman"/>
          <w:b/>
          <w:bCs/>
          <w:color w:val="1F1F1F"/>
          <w:sz w:val="26"/>
          <w:szCs w:val="26"/>
        </w:rPr>
      </w:pPr>
      <w:bookmarkStart w:id="7" w:name="_nctv9exjwnjn" w:colFirst="0" w:colLast="0"/>
      <w:bookmarkEnd w:id="7"/>
      <w:r w:rsidRPr="00B15B0F">
        <w:rPr>
          <w:rFonts w:ascii="Times New Roman" w:hAnsi="Times New Roman" w:cs="Times New Roman"/>
          <w:b/>
          <w:bCs/>
          <w:color w:val="1F1F1F"/>
          <w:sz w:val="26"/>
          <w:szCs w:val="26"/>
        </w:rPr>
        <w:t>Pihak Klien:</w:t>
      </w:r>
    </w:p>
    <w:tbl>
      <w:tblPr>
        <w:tblStyle w:val="aa"/>
        <w:tblW w:w="878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1"/>
        <w:gridCol w:w="2268"/>
        <w:gridCol w:w="1559"/>
        <w:gridCol w:w="1276"/>
      </w:tblGrid>
      <w:tr w:rsidR="00256D14" w:rsidRPr="00B15B0F" w14:paraId="1E5723A8" w14:textId="77777777" w:rsidTr="00E82995">
        <w:trPr>
          <w:trHeight w:val="540"/>
        </w:trPr>
        <w:tc>
          <w:tcPr>
            <w:tcW w:w="368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7231E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Peran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AFE81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Nama</w:t>
            </w:r>
          </w:p>
        </w:tc>
        <w:tc>
          <w:tcPr>
            <w:tcW w:w="155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27513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Tanda Tangan</w:t>
            </w:r>
          </w:p>
        </w:tc>
        <w:tc>
          <w:tcPr>
            <w:tcW w:w="12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24E6B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b/>
                <w:bCs/>
                <w:color w:val="1F1F1F"/>
              </w:rPr>
              <w:t>Tanggal</w:t>
            </w:r>
          </w:p>
        </w:tc>
      </w:tr>
      <w:tr w:rsidR="00256D14" w:rsidRPr="00B15B0F" w14:paraId="4B35ACC9" w14:textId="77777777" w:rsidTr="00E82995">
        <w:trPr>
          <w:trHeight w:val="540"/>
        </w:trPr>
        <w:tc>
          <w:tcPr>
            <w:tcW w:w="368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FB422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B15B0F">
              <w:rPr>
                <w:rFonts w:ascii="Times New Roman" w:hAnsi="Times New Roman" w:cs="Times New Roman"/>
                <w:color w:val="1F1F1F"/>
              </w:rPr>
              <w:t>Stakeholder</w:t>
            </w:r>
            <w:proofErr w:type="spellEnd"/>
            <w:r w:rsidRPr="00B15B0F">
              <w:rPr>
                <w:rFonts w:ascii="Times New Roman" w:hAnsi="Times New Roman" w:cs="Times New Roman"/>
                <w:color w:val="1F1F1F"/>
              </w:rPr>
              <w:t xml:space="preserve"> Utama</w:t>
            </w:r>
          </w:p>
        </w:tc>
        <w:tc>
          <w:tcPr>
            <w:tcW w:w="2268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E367F" w14:textId="77777777" w:rsidR="00256D14" w:rsidRPr="00B15B0F" w:rsidRDefault="00000000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  <w:r w:rsidRPr="00B15B0F">
              <w:rPr>
                <w:rFonts w:ascii="Times New Roman" w:hAnsi="Times New Roman" w:cs="Times New Roman"/>
                <w:color w:val="1F1F1F"/>
              </w:rPr>
              <w:t>Galih Kurniawan Sidik</w:t>
            </w:r>
          </w:p>
        </w:tc>
        <w:tc>
          <w:tcPr>
            <w:tcW w:w="155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D7E2E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  <w:tc>
          <w:tcPr>
            <w:tcW w:w="127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E6E99" w14:textId="77777777" w:rsidR="00256D14" w:rsidRPr="00B15B0F" w:rsidRDefault="00256D14">
            <w:pPr>
              <w:spacing w:after="480"/>
              <w:rPr>
                <w:rFonts w:ascii="Times New Roman" w:hAnsi="Times New Roman" w:cs="Times New Roman"/>
                <w:color w:val="1F1F1F"/>
              </w:rPr>
            </w:pPr>
          </w:p>
        </w:tc>
      </w:tr>
    </w:tbl>
    <w:p w14:paraId="6532869D" w14:textId="77777777" w:rsidR="00256D14" w:rsidRPr="00B15B0F" w:rsidRDefault="00256D14">
      <w:pPr>
        <w:rPr>
          <w:rFonts w:ascii="Times New Roman" w:hAnsi="Times New Roman" w:cs="Times New Roman"/>
        </w:rPr>
      </w:pPr>
    </w:p>
    <w:sectPr w:rsidR="00256D14" w:rsidRPr="00B15B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7960FB-56C8-4689-85D0-468E68854C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E49426-B296-49EC-B339-5853AB11CB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D14"/>
    <w:rsid w:val="00256D14"/>
    <w:rsid w:val="00AC5189"/>
    <w:rsid w:val="00B15B0F"/>
    <w:rsid w:val="00E60B50"/>
    <w:rsid w:val="00E82995"/>
    <w:rsid w:val="00EC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08135"/>
  <w15:docId w15:val="{95D0352D-C1B6-41C0-A67B-701F47FB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1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2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3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4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5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6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7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8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9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a">
    <w:basedOn w:val="TableNormal0"/>
    <w:tblPr>
      <w:tblStyleRowBandSize w:val="1"/>
      <w:tblStyleColBandSize w:val="1"/>
    </w:tblPr>
    <w:tcPr>
      <w:shd w:val="clear" w:color="auto" w:fill="F0F4F9"/>
    </w:tcPr>
  </w:style>
  <w:style w:type="paragraph" w:styleId="NormalWeb">
    <w:name w:val="Normal (Web)"/>
    <w:basedOn w:val="Normal"/>
    <w:uiPriority w:val="99"/>
    <w:semiHidden/>
    <w:unhideWhenUsed/>
    <w:rsid w:val="00B15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Azmi Ittaqi</cp:lastModifiedBy>
  <cp:revision>4</cp:revision>
  <dcterms:created xsi:type="dcterms:W3CDTF">2026-01-13T07:44:00Z</dcterms:created>
  <dcterms:modified xsi:type="dcterms:W3CDTF">2026-01-13T08:09:00Z</dcterms:modified>
</cp:coreProperties>
</file>