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B9561" w14:textId="77777777" w:rsidR="00666A0D" w:rsidRPr="00666A0D" w:rsidRDefault="00666A0D" w:rsidP="00666A0D">
      <w:r w:rsidRPr="00666A0D">
        <w:rPr>
          <w:b/>
          <w:bCs/>
        </w:rPr>
        <w:t>Name:</w:t>
      </w:r>
      <w:r w:rsidRPr="00666A0D">
        <w:t xml:space="preserve"> Karan Verma</w:t>
      </w:r>
      <w:r w:rsidRPr="00666A0D">
        <w:br/>
      </w:r>
      <w:r w:rsidRPr="00666A0D">
        <w:rPr>
          <w:b/>
          <w:bCs/>
        </w:rPr>
        <w:t>Email:</w:t>
      </w:r>
      <w:r w:rsidRPr="00666A0D">
        <w:t xml:space="preserve"> karan.verma@email.com</w:t>
      </w:r>
      <w:r w:rsidRPr="00666A0D">
        <w:br/>
      </w:r>
      <w:r w:rsidRPr="00666A0D">
        <w:rPr>
          <w:b/>
          <w:bCs/>
        </w:rPr>
        <w:t>Phone:</w:t>
      </w:r>
      <w:r w:rsidRPr="00666A0D">
        <w:t xml:space="preserve"> +91-9998887776</w:t>
      </w:r>
      <w:r w:rsidRPr="00666A0D">
        <w:br/>
      </w:r>
      <w:r w:rsidRPr="00666A0D">
        <w:rPr>
          <w:b/>
          <w:bCs/>
        </w:rPr>
        <w:t>LinkedIn:</w:t>
      </w:r>
      <w:r w:rsidRPr="00666A0D">
        <w:t xml:space="preserve"> linkedin.com/in/</w:t>
      </w:r>
      <w:proofErr w:type="spellStart"/>
      <w:r w:rsidRPr="00666A0D">
        <w:t>karanverma</w:t>
      </w:r>
      <w:proofErr w:type="spellEnd"/>
    </w:p>
    <w:p w14:paraId="2D4E6090" w14:textId="77777777" w:rsidR="00666A0D" w:rsidRPr="00666A0D" w:rsidRDefault="00666A0D" w:rsidP="00666A0D">
      <w:r w:rsidRPr="00666A0D">
        <w:rPr>
          <w:b/>
          <w:bCs/>
        </w:rPr>
        <w:t>Summary:</w:t>
      </w:r>
      <w:r w:rsidRPr="00666A0D">
        <w:br/>
        <w:t>Cybersecurity Analyst with 4 years of experience in threat detection, vulnerability assessment, and cloud security. Adept at implementing security protocols within cloud and DevOps environments to safeguard enterprise systems.</w:t>
      </w:r>
    </w:p>
    <w:p w14:paraId="32DB423D" w14:textId="77777777" w:rsidR="00666A0D" w:rsidRPr="00666A0D" w:rsidRDefault="00666A0D" w:rsidP="00666A0D">
      <w:r w:rsidRPr="00666A0D">
        <w:rPr>
          <w:b/>
          <w:bCs/>
        </w:rPr>
        <w:t>Skills:</w:t>
      </w:r>
    </w:p>
    <w:p w14:paraId="2088F468" w14:textId="77777777" w:rsidR="00666A0D" w:rsidRPr="00666A0D" w:rsidRDefault="00666A0D" w:rsidP="00666A0D">
      <w:pPr>
        <w:numPr>
          <w:ilvl w:val="0"/>
          <w:numId w:val="1"/>
        </w:numPr>
      </w:pPr>
      <w:r w:rsidRPr="00666A0D">
        <w:t>Security Tools: Wireshark, Nessus, Metasploit</w:t>
      </w:r>
    </w:p>
    <w:p w14:paraId="4114EFE1" w14:textId="77777777" w:rsidR="00666A0D" w:rsidRPr="00666A0D" w:rsidRDefault="00666A0D" w:rsidP="00666A0D">
      <w:pPr>
        <w:numPr>
          <w:ilvl w:val="0"/>
          <w:numId w:val="1"/>
        </w:numPr>
      </w:pPr>
      <w:r w:rsidRPr="00666A0D">
        <w:t>Cloud Security: AWS Security, IAM, Encryption</w:t>
      </w:r>
    </w:p>
    <w:p w14:paraId="5B436A1F" w14:textId="77777777" w:rsidR="00666A0D" w:rsidRPr="00666A0D" w:rsidRDefault="00666A0D" w:rsidP="00666A0D">
      <w:pPr>
        <w:numPr>
          <w:ilvl w:val="0"/>
          <w:numId w:val="1"/>
        </w:numPr>
      </w:pPr>
      <w:r w:rsidRPr="00666A0D">
        <w:t>DevOps Security: CI/CD pipeline hardening, Docker security</w:t>
      </w:r>
    </w:p>
    <w:p w14:paraId="444B09DE" w14:textId="77777777" w:rsidR="00666A0D" w:rsidRPr="00666A0D" w:rsidRDefault="00666A0D" w:rsidP="00666A0D">
      <w:pPr>
        <w:numPr>
          <w:ilvl w:val="0"/>
          <w:numId w:val="1"/>
        </w:numPr>
      </w:pPr>
      <w:r w:rsidRPr="00666A0D">
        <w:t>Network Security: Firewalls, VPNs, IDS/IPS</w:t>
      </w:r>
    </w:p>
    <w:p w14:paraId="0DC664FD" w14:textId="77777777" w:rsidR="00666A0D" w:rsidRPr="00666A0D" w:rsidRDefault="00666A0D" w:rsidP="00666A0D">
      <w:pPr>
        <w:numPr>
          <w:ilvl w:val="0"/>
          <w:numId w:val="1"/>
        </w:numPr>
      </w:pPr>
      <w:r w:rsidRPr="00666A0D">
        <w:t>Scripting: Python, Bash</w:t>
      </w:r>
    </w:p>
    <w:p w14:paraId="0F1D0180" w14:textId="77777777" w:rsidR="00666A0D" w:rsidRPr="00666A0D" w:rsidRDefault="00666A0D" w:rsidP="00666A0D">
      <w:pPr>
        <w:numPr>
          <w:ilvl w:val="0"/>
          <w:numId w:val="1"/>
        </w:numPr>
      </w:pPr>
      <w:r w:rsidRPr="00666A0D">
        <w:t>Incident Response and Risk Management</w:t>
      </w:r>
    </w:p>
    <w:p w14:paraId="66CF38D4" w14:textId="77777777" w:rsidR="00666A0D" w:rsidRPr="00666A0D" w:rsidRDefault="00666A0D" w:rsidP="00666A0D">
      <w:pPr>
        <w:numPr>
          <w:ilvl w:val="0"/>
          <w:numId w:val="1"/>
        </w:numPr>
      </w:pPr>
      <w:r w:rsidRPr="00666A0D">
        <w:t>Compliance: GDPR, ISO 27001</w:t>
      </w:r>
    </w:p>
    <w:p w14:paraId="36C41919" w14:textId="77777777" w:rsidR="00666A0D" w:rsidRPr="00666A0D" w:rsidRDefault="00666A0D" w:rsidP="00666A0D">
      <w:r w:rsidRPr="00666A0D">
        <w:rPr>
          <w:b/>
          <w:bCs/>
        </w:rPr>
        <w:t>Experience:</w:t>
      </w:r>
    </w:p>
    <w:p w14:paraId="1C03A622" w14:textId="77777777" w:rsidR="00666A0D" w:rsidRPr="00666A0D" w:rsidRDefault="00666A0D" w:rsidP="00666A0D">
      <w:r w:rsidRPr="00666A0D">
        <w:rPr>
          <w:i/>
          <w:iCs/>
        </w:rPr>
        <w:t>Cybersecurity Analyst</w:t>
      </w:r>
      <w:r w:rsidRPr="00666A0D">
        <w:br/>
      </w:r>
      <w:proofErr w:type="spellStart"/>
      <w:r w:rsidRPr="00666A0D">
        <w:t>SecureNet</w:t>
      </w:r>
      <w:proofErr w:type="spellEnd"/>
      <w:r w:rsidRPr="00666A0D">
        <w:t xml:space="preserve"> Technologies — Hyderabad</w:t>
      </w:r>
      <w:r w:rsidRPr="00666A0D">
        <w:br/>
        <w:t>Aug 2020 – Present</w:t>
      </w:r>
    </w:p>
    <w:p w14:paraId="530915DB" w14:textId="77777777" w:rsidR="00666A0D" w:rsidRPr="00666A0D" w:rsidRDefault="00666A0D" w:rsidP="00666A0D">
      <w:pPr>
        <w:numPr>
          <w:ilvl w:val="0"/>
          <w:numId w:val="2"/>
        </w:numPr>
      </w:pPr>
      <w:r w:rsidRPr="00666A0D">
        <w:t>Conducted vulnerability assessments and penetration tests on cloud infrastructure.</w:t>
      </w:r>
    </w:p>
    <w:p w14:paraId="1E98528B" w14:textId="77777777" w:rsidR="00666A0D" w:rsidRPr="00666A0D" w:rsidRDefault="00666A0D" w:rsidP="00666A0D">
      <w:pPr>
        <w:numPr>
          <w:ilvl w:val="0"/>
          <w:numId w:val="2"/>
        </w:numPr>
      </w:pPr>
      <w:r w:rsidRPr="00666A0D">
        <w:t>Developed automated scripts to monitor security logs and detect anomalies.</w:t>
      </w:r>
    </w:p>
    <w:p w14:paraId="54A36C1F" w14:textId="77777777" w:rsidR="00666A0D" w:rsidRPr="00666A0D" w:rsidRDefault="00666A0D" w:rsidP="00666A0D">
      <w:pPr>
        <w:numPr>
          <w:ilvl w:val="0"/>
          <w:numId w:val="2"/>
        </w:numPr>
      </w:pPr>
      <w:r w:rsidRPr="00666A0D">
        <w:t>Collaborated with DevOps teams to integrate security into CI/CD pipelines.</w:t>
      </w:r>
    </w:p>
    <w:p w14:paraId="1C77C1FF" w14:textId="77777777" w:rsidR="00666A0D" w:rsidRPr="00666A0D" w:rsidRDefault="00666A0D" w:rsidP="00666A0D">
      <w:r w:rsidRPr="00666A0D">
        <w:rPr>
          <w:i/>
          <w:iCs/>
        </w:rPr>
        <w:t>Cloud Security Engineer</w:t>
      </w:r>
      <w:r w:rsidRPr="00666A0D">
        <w:br/>
      </w:r>
      <w:proofErr w:type="spellStart"/>
      <w:r w:rsidRPr="00666A0D">
        <w:t>SafeCloud</w:t>
      </w:r>
      <w:proofErr w:type="spellEnd"/>
      <w:r w:rsidRPr="00666A0D">
        <w:t xml:space="preserve"> Solutions — Bangalore</w:t>
      </w:r>
      <w:r w:rsidRPr="00666A0D">
        <w:br/>
        <w:t>May 2018 – Jul 2020</w:t>
      </w:r>
    </w:p>
    <w:p w14:paraId="395A1A38" w14:textId="77777777" w:rsidR="00666A0D" w:rsidRPr="00666A0D" w:rsidRDefault="00666A0D" w:rsidP="00666A0D">
      <w:pPr>
        <w:numPr>
          <w:ilvl w:val="0"/>
          <w:numId w:val="3"/>
        </w:numPr>
      </w:pPr>
      <w:r w:rsidRPr="00666A0D">
        <w:t>Implemented AWS security best practices including IAM roles, encryption, and key management.</w:t>
      </w:r>
    </w:p>
    <w:p w14:paraId="50ACB43A" w14:textId="77777777" w:rsidR="00666A0D" w:rsidRPr="00666A0D" w:rsidRDefault="00666A0D" w:rsidP="00666A0D">
      <w:pPr>
        <w:numPr>
          <w:ilvl w:val="0"/>
          <w:numId w:val="3"/>
        </w:numPr>
      </w:pPr>
      <w:r w:rsidRPr="00666A0D">
        <w:t>Worked with cloud architects to design secure multi-cloud environments.</w:t>
      </w:r>
    </w:p>
    <w:p w14:paraId="0C8B05C4" w14:textId="77777777" w:rsidR="00666A0D" w:rsidRPr="00666A0D" w:rsidRDefault="00666A0D" w:rsidP="00666A0D">
      <w:pPr>
        <w:numPr>
          <w:ilvl w:val="0"/>
          <w:numId w:val="3"/>
        </w:numPr>
      </w:pPr>
      <w:r w:rsidRPr="00666A0D">
        <w:t>Led incident response drills and audits.</w:t>
      </w:r>
    </w:p>
    <w:p w14:paraId="4C68EADF" w14:textId="77777777" w:rsidR="00666A0D" w:rsidRPr="00666A0D" w:rsidRDefault="00666A0D" w:rsidP="00666A0D">
      <w:r w:rsidRPr="00666A0D">
        <w:rPr>
          <w:b/>
          <w:bCs/>
        </w:rPr>
        <w:t>Education:</w:t>
      </w:r>
      <w:r w:rsidRPr="00666A0D">
        <w:br/>
      </w:r>
      <w:proofErr w:type="spellStart"/>
      <w:proofErr w:type="gramStart"/>
      <w:r w:rsidRPr="00666A0D">
        <w:t>B.Tech</w:t>
      </w:r>
      <w:proofErr w:type="spellEnd"/>
      <w:proofErr w:type="gramEnd"/>
      <w:r w:rsidRPr="00666A0D">
        <w:t xml:space="preserve"> in Computer Science, Delhi Technological University, 2018</w:t>
      </w:r>
      <w:r w:rsidRPr="00666A0D">
        <w:br/>
        <w:t>Certified Ethical Hacker (CEH)</w:t>
      </w:r>
      <w:r w:rsidRPr="00666A0D">
        <w:br/>
        <w:t>AWS Certified Security – Specialty</w:t>
      </w:r>
    </w:p>
    <w:p w14:paraId="6140E8AA" w14:textId="77777777" w:rsidR="00B065E1" w:rsidRDefault="00B065E1"/>
    <w:sectPr w:rsidR="00B06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62249"/>
    <w:multiLevelType w:val="multilevel"/>
    <w:tmpl w:val="2A4E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560C5"/>
    <w:multiLevelType w:val="multilevel"/>
    <w:tmpl w:val="6AC0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01EEC"/>
    <w:multiLevelType w:val="multilevel"/>
    <w:tmpl w:val="00F4C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989508">
    <w:abstractNumId w:val="0"/>
  </w:num>
  <w:num w:numId="2" w16cid:durableId="237642468">
    <w:abstractNumId w:val="1"/>
  </w:num>
  <w:num w:numId="3" w16cid:durableId="1646618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B0"/>
    <w:rsid w:val="002A0AB0"/>
    <w:rsid w:val="00652349"/>
    <w:rsid w:val="00666A0D"/>
    <w:rsid w:val="007A0C17"/>
    <w:rsid w:val="00B065E1"/>
    <w:rsid w:val="00D5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C31F0-C234-4771-8A11-3972725B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A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A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A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A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A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4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Amartya Anayachala</dc:creator>
  <cp:keywords/>
  <dc:description/>
  <cp:lastModifiedBy>Amartya Anayachala</cp:lastModifiedBy>
  <cp:revision>2</cp:revision>
  <dcterms:created xsi:type="dcterms:W3CDTF">2025-06-03T19:13:00Z</dcterms:created>
  <dcterms:modified xsi:type="dcterms:W3CDTF">2025-06-03T19:13:00Z</dcterms:modified>
</cp:coreProperties>
</file>