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B2CD" w14:textId="7F2A2B8E" w:rsidR="009C5412" w:rsidRDefault="009C5412">
      <w:pPr>
        <w:rPr>
          <w:b/>
          <w:bCs/>
        </w:rPr>
      </w:pPr>
      <w:r w:rsidRPr="009C5412">
        <w:rPr>
          <w:b/>
          <w:bCs/>
        </w:rPr>
        <w:t>ACTIVITY DIAGRAM</w:t>
      </w:r>
      <w:r>
        <w:rPr>
          <w:b/>
          <w:bCs/>
          <w:noProof/>
        </w:rPr>
        <w:drawing>
          <wp:inline distT="0" distB="0" distL="0" distR="0" wp14:anchorId="0FD5DE53" wp14:editId="65AA8F52">
            <wp:extent cx="5731510" cy="4551680"/>
            <wp:effectExtent l="0" t="0" r="2540" b="1270"/>
            <wp:docPr id="640633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3318" name="Picture 640633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DE2B" w14:textId="5B491C52" w:rsidR="009C5412" w:rsidRPr="009C5412" w:rsidRDefault="009C541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D94A0C5" wp14:editId="1ED06655">
            <wp:extent cx="5731510" cy="6845935"/>
            <wp:effectExtent l="0" t="0" r="2540" b="0"/>
            <wp:docPr id="326307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07677" name="Picture 3263076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D1E326D" wp14:editId="542805E4">
            <wp:extent cx="5731510" cy="4731385"/>
            <wp:effectExtent l="0" t="0" r="2540" b="0"/>
            <wp:docPr id="277450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50658" name="Picture 2774506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CF2B93A" wp14:editId="51B03E9E">
            <wp:extent cx="5731510" cy="7752715"/>
            <wp:effectExtent l="0" t="0" r="2540" b="635"/>
            <wp:docPr id="260759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59492" name="Picture 2607594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43D2D92" wp14:editId="67DEDF92">
            <wp:extent cx="5306695" cy="8863330"/>
            <wp:effectExtent l="0" t="0" r="8255" b="0"/>
            <wp:docPr id="1599331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31512" name="Picture 15993315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C81F1AB" wp14:editId="19D41DB8">
            <wp:extent cx="5731510" cy="7516495"/>
            <wp:effectExtent l="0" t="0" r="2540" b="8255"/>
            <wp:docPr id="574182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82142" name="Picture 5741821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63D519E" wp14:editId="7BB2992D">
            <wp:extent cx="5731510" cy="6612890"/>
            <wp:effectExtent l="0" t="0" r="2540" b="0"/>
            <wp:docPr id="10828400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40068" name="Picture 10828400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412" w:rsidRPr="009C5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12"/>
    <w:rsid w:val="004339AE"/>
    <w:rsid w:val="009C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23EDC"/>
  <w15:chartTrackingRefBased/>
  <w15:docId w15:val="{BB86ED99-588F-40B4-84E4-C9E458B4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 irawan</dc:creator>
  <cp:keywords/>
  <dc:description/>
  <cp:lastModifiedBy>rizq irawan</cp:lastModifiedBy>
  <cp:revision>1</cp:revision>
  <dcterms:created xsi:type="dcterms:W3CDTF">2026-10-12T06:31:00Z</dcterms:created>
  <dcterms:modified xsi:type="dcterms:W3CDTF">2026-10-12T06:33:00Z</dcterms:modified>
</cp:coreProperties>
</file>