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3C" w:rsidRDefault="001B0C3D" w:rsidP="001B0C3D">
      <w:pPr>
        <w:pStyle w:val="1"/>
        <w:jc w:val="center"/>
        <w:rPr>
          <w:sz w:val="36"/>
          <w:szCs w:val="36"/>
        </w:rPr>
      </w:pPr>
      <w:r w:rsidRPr="001B0C3D">
        <w:rPr>
          <w:rFonts w:hint="eastAsia"/>
          <w:sz w:val="36"/>
          <w:szCs w:val="36"/>
        </w:rPr>
        <w:t>図書館システム</w:t>
      </w:r>
    </w:p>
    <w:p w:rsidR="001B0C3D" w:rsidRDefault="001B0C3D" w:rsidP="001B0C3D"/>
    <w:p w:rsidR="001B0C3D" w:rsidRDefault="001B0C3D" w:rsidP="001B0C3D">
      <w:pPr>
        <w:ind w:leftChars="100" w:left="210"/>
      </w:pPr>
      <w:r>
        <w:rPr>
          <w:rFonts w:hint="eastAsia"/>
        </w:rPr>
        <w:t>図書館の本の情報を管理するプログラム。コマンドラインから利用する。</w:t>
      </w:r>
    </w:p>
    <w:p w:rsidR="001B0C3D" w:rsidRDefault="001B0C3D" w:rsidP="001B0C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図書情報一覧の観覧</w:t>
      </w:r>
    </w:p>
    <w:p w:rsidR="001B0C3D" w:rsidRDefault="001B0C3D" w:rsidP="001B0C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図書の登録</w:t>
      </w:r>
    </w:p>
    <w:p w:rsidR="001B0C3D" w:rsidRDefault="001B0C3D" w:rsidP="001B0C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登録済み図書情報の削除</w:t>
      </w:r>
    </w:p>
    <w:p w:rsidR="001B0C3D" w:rsidRDefault="001B0C3D" w:rsidP="001B0C3D">
      <w:r>
        <w:rPr>
          <w:rFonts w:hint="eastAsia"/>
        </w:rPr>
        <w:t>の機能を持っている。</w:t>
      </w:r>
    </w:p>
    <w:p w:rsidR="009C1097" w:rsidRDefault="009C1097" w:rsidP="001B0C3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C1097" w:rsidTr="009C1097">
        <w:tc>
          <w:tcPr>
            <w:tcW w:w="1271" w:type="dxa"/>
          </w:tcPr>
          <w:p w:rsidR="009C1097" w:rsidRDefault="009C1097" w:rsidP="009C10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一覧</w:t>
            </w:r>
          </w:p>
        </w:tc>
        <w:tc>
          <w:tcPr>
            <w:tcW w:w="7223" w:type="dxa"/>
          </w:tcPr>
          <w:p w:rsidR="009C1097" w:rsidRDefault="009C1097" w:rsidP="001B0C3D">
            <w:pPr>
              <w:rPr>
                <w:rFonts w:hint="eastAsia"/>
              </w:rPr>
            </w:pPr>
            <w:r>
              <w:rPr>
                <w:rFonts w:hint="eastAsia"/>
              </w:rPr>
              <w:t>データベースに登録済の図書情報を一覧で表示する</w:t>
            </w:r>
          </w:p>
        </w:tc>
      </w:tr>
      <w:tr w:rsidR="009C1097" w:rsidTr="009C1097">
        <w:tc>
          <w:tcPr>
            <w:tcW w:w="1271" w:type="dxa"/>
            <w:vAlign w:val="center"/>
          </w:tcPr>
          <w:p w:rsidR="009C1097" w:rsidRDefault="009C1097" w:rsidP="009C10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登録</w:t>
            </w:r>
          </w:p>
        </w:tc>
        <w:tc>
          <w:tcPr>
            <w:tcW w:w="7223" w:type="dxa"/>
          </w:tcPr>
          <w:p w:rsidR="009C1097" w:rsidRDefault="009C1097" w:rsidP="001B0C3D">
            <w:r>
              <w:rPr>
                <w:rFonts w:hint="eastAsia"/>
              </w:rPr>
              <w:t>図書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、タイトル、著者、訳者、出版社、出版年月日、</w:t>
            </w:r>
            <w:r>
              <w:rPr>
                <w:rFonts w:hint="eastAsia"/>
              </w:rPr>
              <w:t>ISBN/ISSN</w:t>
            </w:r>
          </w:p>
          <w:p w:rsidR="009C1097" w:rsidRDefault="009C1097" w:rsidP="001B0C3D">
            <w:pPr>
              <w:rPr>
                <w:rFonts w:hint="eastAsia"/>
              </w:rPr>
            </w:pPr>
            <w:r>
              <w:rPr>
                <w:rFonts w:hint="eastAsia"/>
              </w:rPr>
              <w:t>備考、キーワード、登録者、登録日から構成される図書情報をデータベースに保持できる。</w:t>
            </w:r>
          </w:p>
        </w:tc>
      </w:tr>
      <w:tr w:rsidR="009C1097" w:rsidTr="009C1097">
        <w:tc>
          <w:tcPr>
            <w:tcW w:w="1271" w:type="dxa"/>
          </w:tcPr>
          <w:p w:rsidR="009C1097" w:rsidRDefault="009C1097" w:rsidP="009C10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削除</w:t>
            </w:r>
          </w:p>
        </w:tc>
        <w:tc>
          <w:tcPr>
            <w:tcW w:w="7223" w:type="dxa"/>
          </w:tcPr>
          <w:p w:rsidR="009C1097" w:rsidRDefault="009C1097" w:rsidP="009C1097">
            <w:pPr>
              <w:rPr>
                <w:rFonts w:hint="eastAsia"/>
              </w:rPr>
            </w:pPr>
            <w:r>
              <w:rPr>
                <w:rFonts w:hint="eastAsia"/>
              </w:rPr>
              <w:t>図書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から図書情報を検索し、データベースから削除できる。</w:t>
            </w:r>
          </w:p>
        </w:tc>
      </w:tr>
    </w:tbl>
    <w:p w:rsidR="009C1097" w:rsidRDefault="009C1097" w:rsidP="001B0C3D"/>
    <w:p w:rsidR="00EA09A9" w:rsidRDefault="00C93325" w:rsidP="001B0C3D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-194310</wp:posOffset>
                </wp:positionH>
                <wp:positionV relativeFrom="margin">
                  <wp:align>center</wp:align>
                </wp:positionV>
                <wp:extent cx="5695950" cy="838200"/>
                <wp:effectExtent l="19050" t="19050" r="19050" b="19050"/>
                <wp:wrapTight wrapText="bothSides">
                  <wp:wrapPolygon edited="0">
                    <wp:start x="-72" y="-491"/>
                    <wp:lineTo x="-72" y="21600"/>
                    <wp:lineTo x="21600" y="21600"/>
                    <wp:lineTo x="21600" y="-491"/>
                    <wp:lineTo x="-72" y="-491"/>
                  </wp:wrapPolygon>
                </wp:wrapTight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A9" w:rsidRPr="00EA09A9" w:rsidRDefault="00EA09A9" w:rsidP="00EA09A9">
                            <w:pP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EA09A9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 xml:space="preserve">&gt;java </w:t>
                            </w:r>
                            <w:r w:rsidRPr="00EA09A9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–</w:t>
                            </w:r>
                            <w:r w:rsidRPr="00EA09A9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 xml:space="preserve">jar </w:t>
                            </w:r>
                            <w:r w:rsidRPr="00EA09A9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DatabaseSample.jar</w:t>
                            </w:r>
                          </w:p>
                          <w:p w:rsidR="00EA09A9" w:rsidRPr="00EA09A9" w:rsidRDefault="00EA09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09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1)</w:t>
                            </w:r>
                            <w:r w:rsidRPr="00EA09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一覧</w:t>
                            </w:r>
                            <w:r w:rsidRPr="00EA09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(list)  2)</w:t>
                            </w:r>
                            <w:r w:rsidRPr="00EA09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登録</w:t>
                            </w:r>
                            <w:r w:rsidRPr="00EA09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(add)  3)</w:t>
                            </w:r>
                            <w:r w:rsidRPr="00EA09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削除</w:t>
                            </w:r>
                            <w:r w:rsidRPr="00EA09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(delete)  4)</w:t>
                            </w:r>
                            <w:r w:rsidRPr="00EA09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終了</w:t>
                            </w:r>
                            <w:r w:rsidRPr="00EA09A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(exit)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15.3pt;margin-top:0;width:448.5pt;height:6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" fillcolor="white [3201]" strokecolor="#2e74b5 [2404]" strokeweight="2.25pt">
                <v:textbox>
                  <w:txbxContent>
                    <w:p w:rsidR="00EA09A9" w:rsidRPr="00EA09A9" w:rsidRDefault="00EA09A9" w:rsidP="00EA09A9">
                      <w:pP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EA09A9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 xml:space="preserve">&gt;java </w:t>
                      </w:r>
                      <w:r w:rsidRPr="00EA09A9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–</w:t>
                      </w:r>
                      <w:r w:rsidRPr="00EA09A9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 xml:space="preserve">jar </w:t>
                      </w:r>
                      <w:r w:rsidRPr="00EA09A9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DatabaseSample.jar</w:t>
                      </w:r>
                    </w:p>
                    <w:p w:rsidR="00EA09A9" w:rsidRPr="00EA09A9" w:rsidRDefault="00EA09A9">
                      <w:pPr>
                        <w:rPr>
                          <w:sz w:val="24"/>
                          <w:szCs w:val="24"/>
                        </w:rPr>
                      </w:pPr>
                      <w:r w:rsidRPr="00EA09A9">
                        <w:rPr>
                          <w:rFonts w:hint="eastAsia"/>
                          <w:sz w:val="24"/>
                          <w:szCs w:val="24"/>
                        </w:rPr>
                        <w:t>1)</w:t>
                      </w:r>
                      <w:r w:rsidRPr="00EA09A9">
                        <w:rPr>
                          <w:rFonts w:hint="eastAsia"/>
                          <w:sz w:val="24"/>
                          <w:szCs w:val="24"/>
                        </w:rPr>
                        <w:t>一覧</w:t>
                      </w:r>
                      <w:r w:rsidRPr="00EA09A9">
                        <w:rPr>
                          <w:rFonts w:hint="eastAsia"/>
                          <w:sz w:val="24"/>
                          <w:szCs w:val="24"/>
                        </w:rPr>
                        <w:t>(list)  2)</w:t>
                      </w:r>
                      <w:r w:rsidRPr="00EA09A9">
                        <w:rPr>
                          <w:rFonts w:hint="eastAsia"/>
                          <w:sz w:val="24"/>
                          <w:szCs w:val="24"/>
                        </w:rPr>
                        <w:t>登録</w:t>
                      </w:r>
                      <w:r w:rsidRPr="00EA09A9">
                        <w:rPr>
                          <w:rFonts w:hint="eastAsia"/>
                          <w:sz w:val="24"/>
                          <w:szCs w:val="24"/>
                        </w:rPr>
                        <w:t>(add)  3)</w:t>
                      </w:r>
                      <w:r w:rsidRPr="00EA09A9">
                        <w:rPr>
                          <w:rFonts w:hint="eastAsia"/>
                          <w:sz w:val="24"/>
                          <w:szCs w:val="24"/>
                        </w:rPr>
                        <w:t>削除</w:t>
                      </w:r>
                      <w:r w:rsidRPr="00EA09A9">
                        <w:rPr>
                          <w:rFonts w:hint="eastAsia"/>
                          <w:sz w:val="24"/>
                          <w:szCs w:val="24"/>
                        </w:rPr>
                        <w:t>(delete)  4)</w:t>
                      </w:r>
                      <w:r w:rsidRPr="00EA09A9">
                        <w:rPr>
                          <w:rFonts w:hint="eastAsia"/>
                          <w:sz w:val="24"/>
                          <w:szCs w:val="24"/>
                        </w:rPr>
                        <w:t>終了</w:t>
                      </w:r>
                      <w:r w:rsidRPr="00EA09A9">
                        <w:rPr>
                          <w:rFonts w:hint="eastAsia"/>
                          <w:sz w:val="24"/>
                          <w:szCs w:val="24"/>
                        </w:rPr>
                        <w:t>(exit)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6D76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1333500</wp:posOffset>
                </wp:positionV>
                <wp:extent cx="5715000" cy="3295650"/>
                <wp:effectExtent l="19050" t="19050" r="1905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2956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9A9" w:rsidRPr="008F0550" w:rsidRDefault="00EA09A9" w:rsidP="00767F0C">
                            <w:pPr>
                              <w:spacing w:line="0" w:lineRule="atLeas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作業内容を入力してください</w:t>
                            </w:r>
                            <w:r w:rsidRPr="008F0550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EA09A9" w:rsidRPr="008F0550" w:rsidRDefault="00EA09A9" w:rsidP="00767F0C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09A9" w:rsidRPr="008F0550" w:rsidRDefault="00EA09A9" w:rsidP="00767F0C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合計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12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項目</w:t>
                            </w:r>
                          </w:p>
                          <w:p w:rsidR="00EA09A9" w:rsidRPr="008F0550" w:rsidRDefault="00EA09A9" w:rsidP="00767F0C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A09A9" w:rsidRPr="008F0550" w:rsidRDefault="00EA09A9" w:rsidP="00767F0C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[</w:t>
                            </w:r>
                            <w:r w:rsidRPr="008F05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8F05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EA09A9" w:rsidRPr="008F0550" w:rsidRDefault="00EA09A9" w:rsidP="00767F0C">
                            <w:pPr>
                              <w:spacing w:line="0" w:lineRule="atLeas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</w:t>
                            </w:r>
                            <w:r w:rsidRPr="008F0550">
                              <w:rPr>
                                <w:sz w:val="24"/>
                                <w:szCs w:val="24"/>
                              </w:rPr>
                              <w:t>図書</w:t>
                            </w:r>
                            <w:r w:rsidRPr="008F055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2017040319</w:t>
                            </w:r>
                          </w:p>
                          <w:p w:rsidR="00EA09A9" w:rsidRPr="008F0550" w:rsidRDefault="00EA09A9" w:rsidP="00767F0C">
                            <w:pPr>
                              <w:spacing w:line="0" w:lineRule="atLeas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</w:t>
                            </w:r>
                            <w:r w:rsidR="00767F0C"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タイトル</w:t>
                            </w:r>
                            <w:r w:rsidR="008F0550" w:rsidRPr="008F0550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="008F0550"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おいしい</w:t>
                            </w:r>
                            <w:r w:rsidR="008F0550" w:rsidRPr="008F0550">
                              <w:rPr>
                                <w:sz w:val="24"/>
                                <w:szCs w:val="24"/>
                              </w:rPr>
                              <w:t>パン</w:t>
                            </w:r>
                            <w:r w:rsidR="008F0550"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特集</w:t>
                            </w:r>
                          </w:p>
                          <w:p w:rsidR="00767F0C" w:rsidRPr="008F0550" w:rsidRDefault="00767F0C" w:rsidP="00767F0C">
                            <w:pPr>
                              <w:spacing w:line="0" w:lineRule="atLeas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</w:t>
                            </w:r>
                            <w:r w:rsidR="008F0550" w:rsidRPr="008F0550">
                              <w:rPr>
                                <w:sz w:val="24"/>
                                <w:szCs w:val="24"/>
                              </w:rPr>
                              <w:t>著者：</w:t>
                            </w:r>
                            <w:r w:rsidR="008F0550"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田中</w:t>
                            </w:r>
                            <w:r w:rsidR="008F0550" w:rsidRPr="008F0550">
                              <w:rPr>
                                <w:sz w:val="24"/>
                                <w:szCs w:val="24"/>
                              </w:rPr>
                              <w:t>太郎</w:t>
                            </w:r>
                          </w:p>
                          <w:p w:rsidR="00767F0C" w:rsidRPr="008F0550" w:rsidRDefault="00767F0C" w:rsidP="00767F0C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</w:t>
                            </w:r>
                            <w:r w:rsidRPr="008F0550">
                              <w:rPr>
                                <w:sz w:val="24"/>
                                <w:szCs w:val="24"/>
                              </w:rPr>
                              <w:t>約者：</w:t>
                            </w:r>
                          </w:p>
                          <w:p w:rsidR="00767F0C" w:rsidRPr="008F0550" w:rsidRDefault="00767F0C" w:rsidP="00767F0C">
                            <w:pPr>
                              <w:spacing w:line="0" w:lineRule="atLeas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</w:t>
                            </w:r>
                            <w:r w:rsidR="008F0550" w:rsidRPr="008F0550">
                              <w:rPr>
                                <w:sz w:val="24"/>
                                <w:szCs w:val="24"/>
                              </w:rPr>
                              <w:t>出版社：</w:t>
                            </w:r>
                            <w:r w:rsidR="008F0550"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パン</w:t>
                            </w:r>
                            <w:r w:rsidR="008F0550" w:rsidRPr="008F0550">
                              <w:rPr>
                                <w:sz w:val="24"/>
                                <w:szCs w:val="24"/>
                              </w:rPr>
                              <w:t>社</w:t>
                            </w:r>
                          </w:p>
                          <w:p w:rsidR="00767F0C" w:rsidRPr="008F0550" w:rsidRDefault="00767F0C" w:rsidP="00767F0C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＊出版年月日</w:t>
                            </w:r>
                            <w:r w:rsidRPr="008F0550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="008F0550"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2013-03-03</w:t>
                            </w:r>
                          </w:p>
                          <w:p w:rsidR="008F0550" w:rsidRPr="008F0550" w:rsidRDefault="008F0550" w:rsidP="00767F0C">
                            <w:pPr>
                              <w:spacing w:line="0" w:lineRule="atLeas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ISBN/ISSN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ISBN1-234-5678-9</w:t>
                            </w:r>
                          </w:p>
                          <w:p w:rsidR="008F0550" w:rsidRPr="008F0550" w:rsidRDefault="008F0550" w:rsidP="00767F0C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＊備考：</w:t>
                            </w:r>
                          </w:p>
                          <w:p w:rsidR="008F0550" w:rsidRPr="008F0550" w:rsidRDefault="008F0550" w:rsidP="00767F0C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</w:t>
                            </w:r>
                            <w:r w:rsidRPr="008F0550">
                              <w:rPr>
                                <w:sz w:val="24"/>
                                <w:szCs w:val="24"/>
                              </w:rPr>
                              <w:t>キーワード：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ぱん</w:t>
                            </w:r>
                          </w:p>
                          <w:p w:rsidR="008F0550" w:rsidRPr="008F0550" w:rsidRDefault="008F0550" w:rsidP="00767F0C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＊登録者：</w:t>
                            </w:r>
                            <w:r w:rsidRPr="008F0550">
                              <w:rPr>
                                <w:sz w:val="24"/>
                                <w:szCs w:val="24"/>
                              </w:rPr>
                              <w:t>山田花子</w:t>
                            </w:r>
                          </w:p>
                          <w:p w:rsidR="008F0550" w:rsidRPr="008F0550" w:rsidRDefault="008F0550" w:rsidP="00767F0C">
                            <w:pPr>
                              <w:spacing w:line="0" w:lineRule="atLeas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＊登録年</w:t>
                            </w:r>
                            <w:r w:rsidRPr="008F0550">
                              <w:rPr>
                                <w:sz w:val="24"/>
                                <w:szCs w:val="24"/>
                              </w:rPr>
                              <w:t>月日：</w:t>
                            </w:r>
                            <w:r w:rsidRPr="008F05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2017-04-07</w:t>
                            </w:r>
                          </w:p>
                          <w:p w:rsidR="008F0550" w:rsidRPr="008F0550" w:rsidRDefault="008F0550" w:rsidP="00767F0C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F0550" w:rsidRPr="008F0550" w:rsidRDefault="008F0550" w:rsidP="00767F0C">
                            <w:pPr>
                              <w:spacing w:line="0" w:lineRule="atLeas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7" type="#_x0000_t202" style="position:absolute;left:0;text-align:left;margin-left:-16.05pt;margin-top:105pt;width:450pt;height:2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" fillcolor="white [3201]" strokecolor="#2e74b5 [2404]" strokeweight="2.25pt">
                <v:textbox>
                  <w:txbxContent>
                    <w:p w:rsidR="00EA09A9" w:rsidRPr="008F0550" w:rsidRDefault="00EA09A9" w:rsidP="00767F0C">
                      <w:pPr>
                        <w:spacing w:line="0" w:lineRule="atLeas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作業内容を入力してください</w:t>
                      </w:r>
                      <w:r w:rsidRPr="008F0550">
                        <w:rPr>
                          <w:sz w:val="24"/>
                          <w:szCs w:val="24"/>
                        </w:rPr>
                        <w:t>：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</w:p>
                    <w:p w:rsidR="00EA09A9" w:rsidRPr="008F0550" w:rsidRDefault="00EA09A9" w:rsidP="00767F0C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</w:p>
                    <w:p w:rsidR="00EA09A9" w:rsidRPr="008F0550" w:rsidRDefault="00EA09A9" w:rsidP="00767F0C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合計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12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項目</w:t>
                      </w:r>
                    </w:p>
                    <w:p w:rsidR="00EA09A9" w:rsidRPr="008F0550" w:rsidRDefault="00EA09A9" w:rsidP="00767F0C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</w:p>
                    <w:p w:rsidR="00EA09A9" w:rsidRPr="008F0550" w:rsidRDefault="00EA09A9" w:rsidP="00767F0C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[</w:t>
                      </w:r>
                      <w:r w:rsidRPr="008F055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  <w:r w:rsidRPr="008F055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]</w:t>
                      </w:r>
                    </w:p>
                    <w:p w:rsidR="00EA09A9" w:rsidRPr="008F0550" w:rsidRDefault="00EA09A9" w:rsidP="00767F0C">
                      <w:pPr>
                        <w:spacing w:line="0" w:lineRule="atLeas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</w:t>
                      </w:r>
                      <w:r w:rsidRPr="008F0550">
                        <w:rPr>
                          <w:sz w:val="24"/>
                          <w:szCs w:val="24"/>
                        </w:rPr>
                        <w:t>図書</w:t>
                      </w:r>
                      <w:r w:rsidRPr="008F0550">
                        <w:rPr>
                          <w:sz w:val="24"/>
                          <w:szCs w:val="24"/>
                        </w:rPr>
                        <w:t>ID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2017040319</w:t>
                      </w:r>
                    </w:p>
                    <w:p w:rsidR="00EA09A9" w:rsidRPr="008F0550" w:rsidRDefault="00EA09A9" w:rsidP="00767F0C">
                      <w:pPr>
                        <w:spacing w:line="0" w:lineRule="atLeas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</w:t>
                      </w:r>
                      <w:r w:rsidR="00767F0C" w:rsidRPr="008F0550">
                        <w:rPr>
                          <w:rFonts w:hint="eastAsia"/>
                          <w:sz w:val="24"/>
                          <w:szCs w:val="24"/>
                        </w:rPr>
                        <w:t>タイトル</w:t>
                      </w:r>
                      <w:r w:rsidR="008F0550" w:rsidRPr="008F0550">
                        <w:rPr>
                          <w:sz w:val="24"/>
                          <w:szCs w:val="24"/>
                        </w:rPr>
                        <w:t>：</w:t>
                      </w:r>
                      <w:r w:rsidR="008F0550" w:rsidRPr="008F0550">
                        <w:rPr>
                          <w:rFonts w:hint="eastAsia"/>
                          <w:sz w:val="24"/>
                          <w:szCs w:val="24"/>
                        </w:rPr>
                        <w:t>おいしい</w:t>
                      </w:r>
                      <w:r w:rsidR="008F0550" w:rsidRPr="008F0550">
                        <w:rPr>
                          <w:sz w:val="24"/>
                          <w:szCs w:val="24"/>
                        </w:rPr>
                        <w:t>パン</w:t>
                      </w:r>
                      <w:r w:rsidR="008F0550" w:rsidRPr="008F0550">
                        <w:rPr>
                          <w:rFonts w:hint="eastAsia"/>
                          <w:sz w:val="24"/>
                          <w:szCs w:val="24"/>
                        </w:rPr>
                        <w:t>特集</w:t>
                      </w:r>
                    </w:p>
                    <w:p w:rsidR="00767F0C" w:rsidRPr="008F0550" w:rsidRDefault="00767F0C" w:rsidP="00767F0C">
                      <w:pPr>
                        <w:spacing w:line="0" w:lineRule="atLeas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</w:t>
                      </w:r>
                      <w:r w:rsidR="008F0550" w:rsidRPr="008F0550">
                        <w:rPr>
                          <w:sz w:val="24"/>
                          <w:szCs w:val="24"/>
                        </w:rPr>
                        <w:t>著者：</w:t>
                      </w:r>
                      <w:r w:rsidR="008F0550" w:rsidRPr="008F0550">
                        <w:rPr>
                          <w:rFonts w:hint="eastAsia"/>
                          <w:sz w:val="24"/>
                          <w:szCs w:val="24"/>
                        </w:rPr>
                        <w:t>田中</w:t>
                      </w:r>
                      <w:r w:rsidR="008F0550" w:rsidRPr="008F0550">
                        <w:rPr>
                          <w:sz w:val="24"/>
                          <w:szCs w:val="24"/>
                        </w:rPr>
                        <w:t>太郎</w:t>
                      </w:r>
                    </w:p>
                    <w:p w:rsidR="00767F0C" w:rsidRPr="008F0550" w:rsidRDefault="00767F0C" w:rsidP="00767F0C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</w:t>
                      </w:r>
                      <w:r w:rsidRPr="008F0550">
                        <w:rPr>
                          <w:sz w:val="24"/>
                          <w:szCs w:val="24"/>
                        </w:rPr>
                        <w:t>約者：</w:t>
                      </w:r>
                    </w:p>
                    <w:p w:rsidR="00767F0C" w:rsidRPr="008F0550" w:rsidRDefault="00767F0C" w:rsidP="00767F0C">
                      <w:pPr>
                        <w:spacing w:line="0" w:lineRule="atLeas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</w:t>
                      </w:r>
                      <w:r w:rsidR="008F0550" w:rsidRPr="008F0550">
                        <w:rPr>
                          <w:sz w:val="24"/>
                          <w:szCs w:val="24"/>
                        </w:rPr>
                        <w:t>出版社：</w:t>
                      </w:r>
                      <w:r w:rsidR="008F0550" w:rsidRPr="008F0550">
                        <w:rPr>
                          <w:rFonts w:hint="eastAsia"/>
                          <w:sz w:val="24"/>
                          <w:szCs w:val="24"/>
                        </w:rPr>
                        <w:t>パン</w:t>
                      </w:r>
                      <w:r w:rsidR="008F0550" w:rsidRPr="008F0550">
                        <w:rPr>
                          <w:sz w:val="24"/>
                          <w:szCs w:val="24"/>
                        </w:rPr>
                        <w:t>社</w:t>
                      </w:r>
                    </w:p>
                    <w:p w:rsidR="00767F0C" w:rsidRPr="008F0550" w:rsidRDefault="00767F0C" w:rsidP="00767F0C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＊出版年月日</w:t>
                      </w:r>
                      <w:r w:rsidRPr="008F0550">
                        <w:rPr>
                          <w:sz w:val="24"/>
                          <w:szCs w:val="24"/>
                        </w:rPr>
                        <w:t>：</w:t>
                      </w:r>
                      <w:r w:rsidR="008F0550" w:rsidRPr="008F0550">
                        <w:rPr>
                          <w:rFonts w:hint="eastAsia"/>
                          <w:sz w:val="24"/>
                          <w:szCs w:val="24"/>
                        </w:rPr>
                        <w:t>2013-03-03</w:t>
                      </w:r>
                    </w:p>
                    <w:p w:rsidR="008F0550" w:rsidRPr="008F0550" w:rsidRDefault="008F0550" w:rsidP="00767F0C">
                      <w:pPr>
                        <w:spacing w:line="0" w:lineRule="atLeas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ISBN/ISSN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ISBN1-234-5678-9</w:t>
                      </w:r>
                    </w:p>
                    <w:p w:rsidR="008F0550" w:rsidRPr="008F0550" w:rsidRDefault="008F0550" w:rsidP="00767F0C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＊備考：</w:t>
                      </w:r>
                    </w:p>
                    <w:p w:rsidR="008F0550" w:rsidRPr="008F0550" w:rsidRDefault="008F0550" w:rsidP="00767F0C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</w:t>
                      </w:r>
                      <w:r w:rsidRPr="008F0550">
                        <w:rPr>
                          <w:sz w:val="24"/>
                          <w:szCs w:val="24"/>
                        </w:rPr>
                        <w:t>キーワード：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ぱん</w:t>
                      </w:r>
                    </w:p>
                    <w:p w:rsidR="008F0550" w:rsidRPr="008F0550" w:rsidRDefault="008F0550" w:rsidP="00767F0C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＊登録者：</w:t>
                      </w:r>
                      <w:r w:rsidRPr="008F0550">
                        <w:rPr>
                          <w:sz w:val="24"/>
                          <w:szCs w:val="24"/>
                        </w:rPr>
                        <w:t>山田花子</w:t>
                      </w:r>
                    </w:p>
                    <w:p w:rsidR="008F0550" w:rsidRPr="008F0550" w:rsidRDefault="008F0550" w:rsidP="00767F0C">
                      <w:pPr>
                        <w:spacing w:line="0" w:lineRule="atLeas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＊登録年</w:t>
                      </w:r>
                      <w:r w:rsidRPr="008F0550">
                        <w:rPr>
                          <w:sz w:val="24"/>
                          <w:szCs w:val="24"/>
                        </w:rPr>
                        <w:t>月日：</w:t>
                      </w:r>
                      <w:r w:rsidRPr="008F0550">
                        <w:rPr>
                          <w:rFonts w:hint="eastAsia"/>
                          <w:sz w:val="24"/>
                          <w:szCs w:val="24"/>
                        </w:rPr>
                        <w:t>2017-04-07</w:t>
                      </w:r>
                    </w:p>
                    <w:p w:rsidR="008F0550" w:rsidRPr="008F0550" w:rsidRDefault="008F0550" w:rsidP="00767F0C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</w:p>
                    <w:p w:rsidR="008F0550" w:rsidRPr="008F0550" w:rsidRDefault="008F0550" w:rsidP="00767F0C">
                      <w:pPr>
                        <w:spacing w:line="0" w:lineRule="atLeas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A09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31B36"/>
    <w:multiLevelType w:val="hybridMultilevel"/>
    <w:tmpl w:val="1F9CE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1B0A7C"/>
    <w:multiLevelType w:val="hybridMultilevel"/>
    <w:tmpl w:val="D186BEE4"/>
    <w:lvl w:ilvl="0" w:tplc="71AC597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3D"/>
    <w:rsid w:val="001B0C3D"/>
    <w:rsid w:val="001C317C"/>
    <w:rsid w:val="006257B6"/>
    <w:rsid w:val="006D76AD"/>
    <w:rsid w:val="00767F0C"/>
    <w:rsid w:val="007818A7"/>
    <w:rsid w:val="008F0550"/>
    <w:rsid w:val="009C1097"/>
    <w:rsid w:val="00C93325"/>
    <w:rsid w:val="00CC5D28"/>
    <w:rsid w:val="00EA09A9"/>
    <w:rsid w:val="00F1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5CCAF7-9E51-4D68-9DC1-C7CC0307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C3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B0C3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1B0C3D"/>
    <w:pPr>
      <w:ind w:leftChars="400" w:left="840"/>
    </w:pPr>
  </w:style>
  <w:style w:type="table" w:styleId="a4">
    <w:name w:val="Table Grid"/>
    <w:basedOn w:val="a1"/>
    <w:uiPriority w:val="39"/>
    <w:rsid w:val="009C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7</cp:revision>
  <dcterms:created xsi:type="dcterms:W3CDTF">2017-04-07T07:57:00Z</dcterms:created>
  <dcterms:modified xsi:type="dcterms:W3CDTF">2017-04-07T10:43:00Z</dcterms:modified>
</cp:coreProperties>
</file>