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79A6646"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E2C72" w:rsidRPr="007E2C72">
        <w:rPr>
          <w:rFonts w:asciiTheme="minorBidi" w:hAnsiTheme="minorBidi" w:cs="Arial" w:hint="cs"/>
          <w:b/>
          <w:bCs/>
          <w:sz w:val="37"/>
          <w:szCs w:val="37"/>
          <w:rtl/>
        </w:rPr>
        <w:t>شركة الذكاء الأزرق للأجهزة الالكترونية</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61F4F7D" w:rsidR="00FC5AE2" w:rsidRPr="00822975" w:rsidRDefault="00075D31"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19</w:t>
      </w:r>
      <w:r w:rsidR="00E87D0E">
        <w:rPr>
          <w:rFonts w:ascii="Calibri" w:hAnsi="Calibri" w:cs="Calibri" w:hint="cs"/>
          <w:b/>
          <w:bCs/>
          <w:sz w:val="14"/>
          <w:szCs w:val="14"/>
          <w:rtl/>
        </w:rPr>
        <w:t>46</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7B964961"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E61B42">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E61B42">
        <w:rPr>
          <w:rFonts w:asciiTheme="minorBidi" w:hAnsiTheme="minorBidi" w:hint="cs"/>
          <w:b/>
          <w:bCs/>
          <w:sz w:val="27"/>
          <w:szCs w:val="27"/>
          <w:rtl/>
        </w:rPr>
        <w:t>01</w:t>
      </w:r>
      <w:r w:rsidR="00972A5C" w:rsidRPr="00DF4BD5">
        <w:rPr>
          <w:rFonts w:asciiTheme="minorBidi" w:hAnsiTheme="minorBidi"/>
          <w:b/>
          <w:bCs/>
          <w:sz w:val="27"/>
          <w:szCs w:val="27"/>
          <w:rtl/>
        </w:rPr>
        <w:t>/</w:t>
      </w:r>
      <w:r w:rsidR="00E61B42">
        <w:rPr>
          <w:rFonts w:asciiTheme="minorBidi" w:hAnsiTheme="minorBidi" w:hint="cs"/>
          <w:b/>
          <w:bCs/>
          <w:sz w:val="27"/>
          <w:szCs w:val="27"/>
          <w:rtl/>
        </w:rPr>
        <w:t>01</w:t>
      </w:r>
      <w:r w:rsidR="00972A5C" w:rsidRPr="00DF4BD5">
        <w:rPr>
          <w:rFonts w:asciiTheme="minorBidi" w:hAnsiTheme="minorBidi"/>
          <w:b/>
          <w:bCs/>
          <w:sz w:val="27"/>
          <w:szCs w:val="27"/>
          <w:rtl/>
        </w:rPr>
        <w:t>/202</w:t>
      </w:r>
      <w:r w:rsidR="00E61B42">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E61B42">
        <w:rPr>
          <w:rFonts w:asciiTheme="minorBidi" w:hAnsiTheme="minorBidi" w:hint="cs"/>
          <w:b/>
          <w:bCs/>
          <w:sz w:val="27"/>
          <w:szCs w:val="27"/>
          <w:rtl/>
        </w:rPr>
        <w:t>12</w:t>
      </w:r>
      <w:r w:rsidR="00972A5C" w:rsidRPr="00DF4BD5">
        <w:rPr>
          <w:rFonts w:asciiTheme="minorBidi" w:hAnsiTheme="minorBidi"/>
          <w:b/>
          <w:bCs/>
          <w:sz w:val="27"/>
          <w:szCs w:val="27"/>
          <w:rtl/>
        </w:rPr>
        <w:t>/</w:t>
      </w:r>
      <w:r w:rsidR="00E61B42">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88042A1" w:rsidR="00C11425" w:rsidRPr="00EA669B" w:rsidRDefault="00094DF6" w:rsidP="006B0D20">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0F210E">
        <w:rPr>
          <w:rFonts w:asciiTheme="minorBidi" w:hAnsiTheme="minorBidi" w:cs="Arial" w:hint="cs"/>
          <w:b/>
          <w:bCs/>
          <w:sz w:val="25"/>
          <w:szCs w:val="25"/>
          <w:rtl/>
        </w:rPr>
        <w:t xml:space="preserve">شركة الذكاء الأزرق للأجهزة </w:t>
      </w:r>
      <w:proofErr w:type="gramStart"/>
      <w:r w:rsidR="000F210E">
        <w:rPr>
          <w:rFonts w:asciiTheme="minorBidi" w:hAnsiTheme="minorBidi" w:cs="Arial" w:hint="cs"/>
          <w:b/>
          <w:bCs/>
          <w:sz w:val="25"/>
          <w:szCs w:val="25"/>
          <w:rtl/>
        </w:rPr>
        <w:t xml:space="preserve">الالكترونية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6B0D20">
        <w:rPr>
          <w:rFonts w:asciiTheme="minorBidi" w:hAnsiTheme="minorBidi" w:cs="Arial" w:hint="cs"/>
          <w:b/>
          <w:bCs/>
          <w:sz w:val="25"/>
          <w:szCs w:val="25"/>
          <w:rtl/>
        </w:rPr>
        <w:t>70</w:t>
      </w:r>
      <w:r w:rsidR="000F210E">
        <w:rPr>
          <w:rFonts w:asciiTheme="minorBidi" w:hAnsiTheme="minorBidi" w:cs="Arial" w:hint="cs"/>
          <w:b/>
          <w:bCs/>
          <w:sz w:val="25"/>
          <w:szCs w:val="25"/>
          <w:rtl/>
        </w:rPr>
        <w:t>16016359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C251F0">
        <w:rPr>
          <w:rFonts w:asciiTheme="minorBidi" w:hAnsiTheme="minorBidi" w:cs="Arial" w:hint="cs"/>
          <w:b/>
          <w:bCs/>
          <w:sz w:val="25"/>
          <w:szCs w:val="25"/>
          <w:rtl/>
        </w:rPr>
        <w:t>310729675800003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743B9">
        <w:rPr>
          <w:rFonts w:asciiTheme="minorBidi" w:hAnsiTheme="minorBidi" w:cs="Arial" w:hint="cs"/>
          <w:b/>
          <w:bCs/>
          <w:sz w:val="25"/>
          <w:szCs w:val="25"/>
          <w:rtl/>
        </w:rPr>
        <w:t>المدينة</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w:t>
      </w:r>
      <w:r w:rsidR="00AB0CD1">
        <w:rPr>
          <w:rFonts w:asciiTheme="minorBidi" w:hAnsiTheme="minorBidi" w:cs="Arial" w:hint="cs"/>
          <w:b/>
          <w:bCs/>
          <w:sz w:val="25"/>
          <w:szCs w:val="25"/>
          <w:rtl/>
        </w:rPr>
        <w:t xml:space="preserve"> </w:t>
      </w:r>
      <w:proofErr w:type="spellStart"/>
      <w:r w:rsidR="00C92E33">
        <w:rPr>
          <w:rFonts w:asciiTheme="minorBidi" w:hAnsiTheme="minorBidi" w:cs="Arial" w:hint="cs"/>
          <w:b/>
          <w:bCs/>
          <w:sz w:val="25"/>
          <w:szCs w:val="25"/>
          <w:rtl/>
        </w:rPr>
        <w:t>الرانوناء</w:t>
      </w:r>
      <w:proofErr w:type="spellEnd"/>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w:t>
      </w:r>
      <w:r w:rsidR="00C92E33">
        <w:rPr>
          <w:rFonts w:asciiTheme="minorBidi" w:hAnsiTheme="minorBidi" w:cs="Arial" w:hint="cs"/>
          <w:b/>
          <w:bCs/>
          <w:sz w:val="25"/>
          <w:szCs w:val="25"/>
          <w:rtl/>
        </w:rPr>
        <w:t xml:space="preserve">أسماء بنت </w:t>
      </w:r>
      <w:proofErr w:type="gramStart"/>
      <w:r w:rsidR="00C92E33">
        <w:rPr>
          <w:rFonts w:asciiTheme="minorBidi" w:hAnsiTheme="minorBidi" w:cs="Arial" w:hint="cs"/>
          <w:b/>
          <w:bCs/>
          <w:sz w:val="25"/>
          <w:szCs w:val="25"/>
          <w:rtl/>
        </w:rPr>
        <w:t>عمرو</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C251F0">
        <w:rPr>
          <w:rFonts w:asciiTheme="minorBidi" w:hAnsiTheme="minorBidi" w:cs="Arial" w:hint="cs"/>
          <w:b/>
          <w:bCs/>
          <w:sz w:val="25"/>
          <w:szCs w:val="25"/>
          <w:rtl/>
        </w:rPr>
        <w:t>42314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A7399F" w:rsidRPr="00A7399F">
        <w:rPr>
          <w:rFonts w:asciiTheme="minorBidi" w:hAnsiTheme="minorBidi" w:cs="Arial"/>
          <w:b/>
          <w:bCs/>
          <w:sz w:val="25"/>
          <w:szCs w:val="25"/>
          <w:rtl/>
        </w:rPr>
        <w:t>علي بن احمد بن محمد البار</w:t>
      </w:r>
      <w:r w:rsidR="00A7399F">
        <w:rPr>
          <w:rFonts w:asciiTheme="minorBidi" w:hAnsiTheme="minorBidi" w:cs="Arial" w:hint="cs"/>
          <w:b/>
          <w:bCs/>
          <w:sz w:val="25"/>
          <w:szCs w:val="25"/>
          <w:rtl/>
        </w:rPr>
        <w:t xml:space="preserve"> </w:t>
      </w:r>
      <w:proofErr w:type="gramStart"/>
      <w:r w:rsidR="002D505A">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6B0D20" w:rsidRPr="006B0D20">
        <w:rPr>
          <w:rFonts w:asciiTheme="minorBidi" w:hAnsiTheme="minorBidi" w:cs="Arial"/>
          <w:b/>
          <w:bCs/>
          <w:sz w:val="25"/>
          <w:szCs w:val="25"/>
        </w:rPr>
        <w:t>1014897670</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A34D6F" w:rsidRPr="00A34D6F">
        <w:rPr>
          <w:rFonts w:asciiTheme="minorBidi" w:hAnsiTheme="minorBidi" w:cs="Arial"/>
          <w:b/>
          <w:bCs/>
          <w:sz w:val="25"/>
          <w:szCs w:val="25"/>
        </w:rPr>
        <w:t>0555301560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A4F69BC" w:rsidR="005C5D52" w:rsidRPr="00DF4BD5" w:rsidRDefault="00DD1B62" w:rsidP="009E7D24">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9E7D24">
        <w:rPr>
          <w:rFonts w:asciiTheme="minorBidi" w:hAnsiTheme="minorBidi" w:hint="cs"/>
          <w:b/>
          <w:bCs/>
          <w:sz w:val="25"/>
          <w:szCs w:val="25"/>
          <w:rtl/>
        </w:rPr>
        <w:t>700000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9E7D24" w:rsidRPr="009E7D24">
        <w:rPr>
          <w:rFonts w:asciiTheme="minorBidi" w:hAnsiTheme="minorBidi"/>
          <w:b/>
          <w:bCs/>
          <w:sz w:val="25"/>
          <w:szCs w:val="25"/>
          <w:rtl/>
        </w:rPr>
        <w:t>سبعمائة</w:t>
      </w:r>
      <w:r w:rsidR="009E7D24">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4CE4B35"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77EC16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04DF0D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484D80A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770C99ED" w:rsidR="00720A34" w:rsidRDefault="00B41919" w:rsidP="00E87D0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EFD1502" w14:textId="77777777" w:rsidR="007E2C72" w:rsidRPr="00E87D0E" w:rsidRDefault="007E2C72" w:rsidP="00E87D0E">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3F367F8" w14:textId="77777777" w:rsidR="000955E4"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0955E4">
              <w:rPr>
                <w:rFonts w:asciiTheme="minorBidi" w:hAnsiTheme="minorBidi" w:cs="Arial" w:hint="cs"/>
                <w:b/>
                <w:bCs/>
                <w:sz w:val="25"/>
                <w:szCs w:val="25"/>
                <w:rtl/>
              </w:rPr>
              <w:t xml:space="preserve"> </w:t>
            </w:r>
            <w:r w:rsidR="000955E4">
              <w:rPr>
                <w:rFonts w:asciiTheme="minorBidi" w:hAnsiTheme="minorBidi" w:cs="Arial" w:hint="cs"/>
                <w:b/>
                <w:bCs/>
                <w:sz w:val="25"/>
                <w:szCs w:val="25"/>
                <w:rtl/>
              </w:rPr>
              <w:t>شركة</w:t>
            </w:r>
            <w:proofErr w:type="gramEnd"/>
            <w:r w:rsidR="000955E4">
              <w:rPr>
                <w:rFonts w:asciiTheme="minorBidi" w:hAnsiTheme="minorBidi" w:cs="Arial" w:hint="cs"/>
                <w:b/>
                <w:bCs/>
                <w:sz w:val="25"/>
                <w:szCs w:val="25"/>
                <w:rtl/>
              </w:rPr>
              <w:t xml:space="preserve"> الذكاء الأزرق للأجهزة الالكترونية </w:t>
            </w:r>
          </w:p>
          <w:p w14:paraId="58B41805" w14:textId="16BC6174"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0B545CC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0135AD">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135AD">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3EA8927A"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r w:rsidR="007D3174">
              <w:rPr>
                <w:rFonts w:asciiTheme="minorBidi" w:hAnsiTheme="minorBidi" w:cs="Arial" w:hint="cs"/>
                <w:b/>
                <w:bCs/>
                <w:sz w:val="25"/>
                <w:szCs w:val="25"/>
                <w:rtl/>
              </w:rPr>
              <w:t xml:space="preserve"> </w:t>
            </w:r>
            <w:r w:rsidR="00720A34">
              <w:rPr>
                <w:rFonts w:asciiTheme="minorBidi" w:hAnsiTheme="minorBidi" w:cs="Arial" w:hint="cs"/>
                <w:b/>
                <w:bCs/>
                <w:sz w:val="25"/>
                <w:szCs w:val="25"/>
                <w:rtl/>
              </w:rPr>
              <w:t xml:space="preserve"> </w:t>
            </w:r>
            <w:r w:rsidR="00E87D0E" w:rsidRPr="00E87D0E">
              <w:rPr>
                <w:rFonts w:asciiTheme="minorBidi" w:hAnsiTheme="minorBidi" w:cs="Arial" w:hint="cs"/>
                <w:b/>
                <w:bCs/>
                <w:sz w:val="25"/>
                <w:szCs w:val="25"/>
                <w:rtl/>
              </w:rPr>
              <w:t xml:space="preserve"> </w:t>
            </w:r>
            <w:r w:rsidR="000955E4">
              <w:rPr>
                <w:rFonts w:asciiTheme="minorBidi" w:hAnsiTheme="minorBidi" w:cs="Arial" w:hint="cs"/>
                <w:b/>
                <w:bCs/>
                <w:sz w:val="25"/>
                <w:szCs w:val="25"/>
                <w:rtl/>
              </w:rPr>
              <w:t xml:space="preserve"> </w:t>
            </w:r>
            <w:r w:rsidR="000955E4">
              <w:rPr>
                <w:rFonts w:asciiTheme="minorBidi" w:hAnsiTheme="minorBidi" w:cs="Arial" w:hint="cs"/>
                <w:b/>
                <w:bCs/>
                <w:sz w:val="25"/>
                <w:szCs w:val="25"/>
                <w:rtl/>
              </w:rPr>
              <w:t>شركة الذكاء الأزرق للأجهزة الالكترونية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EB8F9" w14:textId="77777777" w:rsidR="00447636" w:rsidRDefault="00447636" w:rsidP="001D4623">
      <w:pPr>
        <w:spacing w:after="0"/>
      </w:pPr>
      <w:r>
        <w:separator/>
      </w:r>
    </w:p>
  </w:endnote>
  <w:endnote w:type="continuationSeparator" w:id="0">
    <w:p w14:paraId="7B20210D" w14:textId="77777777" w:rsidR="00447636" w:rsidRDefault="00447636"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ECBC1" w14:textId="77777777" w:rsidR="00447636" w:rsidRDefault="00447636" w:rsidP="001D4623">
      <w:pPr>
        <w:spacing w:after="0"/>
      </w:pPr>
      <w:r>
        <w:separator/>
      </w:r>
    </w:p>
  </w:footnote>
  <w:footnote w:type="continuationSeparator" w:id="0">
    <w:p w14:paraId="65AD5335" w14:textId="77777777" w:rsidR="00447636" w:rsidRDefault="00447636"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5AD"/>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5D31"/>
    <w:rsid w:val="000763F0"/>
    <w:rsid w:val="00080681"/>
    <w:rsid w:val="0008679F"/>
    <w:rsid w:val="00087596"/>
    <w:rsid w:val="00094DF6"/>
    <w:rsid w:val="00095315"/>
    <w:rsid w:val="000955E4"/>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E76D6"/>
    <w:rsid w:val="000F210E"/>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1ACD"/>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505A"/>
    <w:rsid w:val="002E0F2F"/>
    <w:rsid w:val="002E199D"/>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47636"/>
    <w:rsid w:val="00447BFA"/>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B12FD"/>
    <w:rsid w:val="004B3C3B"/>
    <w:rsid w:val="004B62B2"/>
    <w:rsid w:val="004B7C5A"/>
    <w:rsid w:val="004C0862"/>
    <w:rsid w:val="004C35EC"/>
    <w:rsid w:val="004C3A78"/>
    <w:rsid w:val="004C48F3"/>
    <w:rsid w:val="004C7778"/>
    <w:rsid w:val="004C7DC4"/>
    <w:rsid w:val="004D0F72"/>
    <w:rsid w:val="004D18B0"/>
    <w:rsid w:val="004D1DD4"/>
    <w:rsid w:val="004D247E"/>
    <w:rsid w:val="004D4918"/>
    <w:rsid w:val="004D51BE"/>
    <w:rsid w:val="004D717D"/>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23784"/>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1D9"/>
    <w:rsid w:val="00695A90"/>
    <w:rsid w:val="006975C2"/>
    <w:rsid w:val="006A6C88"/>
    <w:rsid w:val="006A7423"/>
    <w:rsid w:val="006B0D20"/>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874AC"/>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960"/>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2C72"/>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7D24"/>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4D6F"/>
    <w:rsid w:val="00A37F32"/>
    <w:rsid w:val="00A434B3"/>
    <w:rsid w:val="00A44653"/>
    <w:rsid w:val="00A4493A"/>
    <w:rsid w:val="00A52F28"/>
    <w:rsid w:val="00A549D4"/>
    <w:rsid w:val="00A605B5"/>
    <w:rsid w:val="00A61B65"/>
    <w:rsid w:val="00A63FF7"/>
    <w:rsid w:val="00A67A25"/>
    <w:rsid w:val="00A67AD0"/>
    <w:rsid w:val="00A72E5F"/>
    <w:rsid w:val="00A72F14"/>
    <w:rsid w:val="00A731A9"/>
    <w:rsid w:val="00A7399F"/>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251F0"/>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39A8"/>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2E33"/>
    <w:rsid w:val="00C93131"/>
    <w:rsid w:val="00C9405E"/>
    <w:rsid w:val="00C958EE"/>
    <w:rsid w:val="00CA4C83"/>
    <w:rsid w:val="00CA74E3"/>
    <w:rsid w:val="00CC22FB"/>
    <w:rsid w:val="00CC4FE7"/>
    <w:rsid w:val="00CC53FB"/>
    <w:rsid w:val="00CC7565"/>
    <w:rsid w:val="00CD1084"/>
    <w:rsid w:val="00CD27FF"/>
    <w:rsid w:val="00CD6552"/>
    <w:rsid w:val="00CD6E9D"/>
    <w:rsid w:val="00CD7E11"/>
    <w:rsid w:val="00CE3307"/>
    <w:rsid w:val="00CE403B"/>
    <w:rsid w:val="00CE56E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5307"/>
    <w:rsid w:val="00D56388"/>
    <w:rsid w:val="00D616B5"/>
    <w:rsid w:val="00D61B6E"/>
    <w:rsid w:val="00D64BBF"/>
    <w:rsid w:val="00D655B9"/>
    <w:rsid w:val="00D65FF4"/>
    <w:rsid w:val="00D70BF4"/>
    <w:rsid w:val="00D73558"/>
    <w:rsid w:val="00D76489"/>
    <w:rsid w:val="00D777FE"/>
    <w:rsid w:val="00D77DC5"/>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C6E65"/>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B42"/>
    <w:rsid w:val="00E61D35"/>
    <w:rsid w:val="00E61E28"/>
    <w:rsid w:val="00E735D7"/>
    <w:rsid w:val="00E73EDA"/>
    <w:rsid w:val="00E74F01"/>
    <w:rsid w:val="00E765CB"/>
    <w:rsid w:val="00E76858"/>
    <w:rsid w:val="00E818EA"/>
    <w:rsid w:val="00E819A6"/>
    <w:rsid w:val="00E821A3"/>
    <w:rsid w:val="00E8373C"/>
    <w:rsid w:val="00E84ECF"/>
    <w:rsid w:val="00E87D0E"/>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36D1"/>
    <w:rsid w:val="00EF5879"/>
    <w:rsid w:val="00F00F07"/>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6</Pages>
  <Words>1174</Words>
  <Characters>6693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542</cp:revision>
  <cp:lastPrinted>2025-08-19T11:55:00Z</cp:lastPrinted>
  <dcterms:created xsi:type="dcterms:W3CDTF">2025-04-15T15:14:00Z</dcterms:created>
  <dcterms:modified xsi:type="dcterms:W3CDTF">2025-12-03T17:55:00Z</dcterms:modified>
</cp:coreProperties>
</file>