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746E" w14:textId="42E6D139" w:rsidR="00F56040" w:rsidRDefault="00583B2F" w:rsidP="00583B2F">
      <w:pPr>
        <w:jc w:val="center"/>
        <w:rPr>
          <w:b/>
          <w:bCs/>
          <w:sz w:val="36"/>
          <w:szCs w:val="36"/>
        </w:rPr>
      </w:pPr>
      <w:r w:rsidRPr="00583B2F">
        <w:rPr>
          <w:b/>
          <w:bCs/>
          <w:sz w:val="36"/>
          <w:szCs w:val="36"/>
        </w:rPr>
        <w:t>Assignment</w:t>
      </w:r>
      <w:r w:rsidRPr="00583B2F">
        <w:rPr>
          <w:b/>
          <w:bCs/>
          <w:sz w:val="36"/>
          <w:szCs w:val="36"/>
        </w:rPr>
        <w:t xml:space="preserve"> 1</w:t>
      </w:r>
    </w:p>
    <w:p w14:paraId="6523D1EA" w14:textId="77777777" w:rsidR="00583B2F" w:rsidRDefault="00583B2F" w:rsidP="00583B2F">
      <w:pPr>
        <w:rPr>
          <w:b/>
          <w:bCs/>
          <w:sz w:val="36"/>
          <w:szCs w:val="36"/>
        </w:rPr>
      </w:pPr>
    </w:p>
    <w:p w14:paraId="218AE31B" w14:textId="366BEB04" w:rsidR="00583B2F" w:rsidRDefault="00583B2F" w:rsidP="00583B2F">
      <w:pPr>
        <w:rPr>
          <w:b/>
          <w:bCs/>
          <w:sz w:val="28"/>
          <w:szCs w:val="28"/>
        </w:rPr>
      </w:pPr>
      <w:r w:rsidRPr="00583B2F">
        <w:rPr>
          <w:b/>
          <w:bCs/>
          <w:sz w:val="28"/>
          <w:szCs w:val="28"/>
        </w:rPr>
        <w:t>Q1: Where is the DDR register located for each port?</w:t>
      </w:r>
    </w:p>
    <w:p w14:paraId="4A430F85" w14:textId="3AA12AF1" w:rsidR="00583B2F" w:rsidRPr="00583B2F" w:rsidRDefault="00583B2F" w:rsidP="00583B2F">
      <w:pPr>
        <w:numPr>
          <w:ilvl w:val="0"/>
          <w:numId w:val="1"/>
        </w:numPr>
      </w:pPr>
      <w:r w:rsidRPr="00583B2F">
        <w:t xml:space="preserve">DDRA </w:t>
      </w:r>
      <w:r w:rsidRPr="00583B2F">
        <w:t>=</w:t>
      </w:r>
      <w:r w:rsidRPr="00583B2F">
        <w:t xml:space="preserve"> 0x1A</w:t>
      </w:r>
    </w:p>
    <w:p w14:paraId="09B72DD2" w14:textId="5868A256" w:rsidR="00583B2F" w:rsidRPr="00583B2F" w:rsidRDefault="00583B2F" w:rsidP="00583B2F">
      <w:pPr>
        <w:numPr>
          <w:ilvl w:val="0"/>
          <w:numId w:val="1"/>
        </w:numPr>
      </w:pPr>
      <w:r w:rsidRPr="00583B2F">
        <w:t xml:space="preserve">DDRB </w:t>
      </w:r>
      <w:r w:rsidRPr="00583B2F">
        <w:t>=</w:t>
      </w:r>
      <w:r w:rsidRPr="00583B2F">
        <w:t xml:space="preserve"> 0x17</w:t>
      </w:r>
    </w:p>
    <w:p w14:paraId="53659639" w14:textId="7569F008" w:rsidR="00583B2F" w:rsidRPr="00583B2F" w:rsidRDefault="00583B2F" w:rsidP="00583B2F">
      <w:pPr>
        <w:numPr>
          <w:ilvl w:val="0"/>
          <w:numId w:val="1"/>
        </w:numPr>
      </w:pPr>
      <w:r w:rsidRPr="00583B2F">
        <w:t xml:space="preserve">DDRC </w:t>
      </w:r>
      <w:r w:rsidRPr="00583B2F">
        <w:t>=</w:t>
      </w:r>
      <w:r w:rsidRPr="00583B2F">
        <w:t xml:space="preserve"> 0x14</w:t>
      </w:r>
    </w:p>
    <w:p w14:paraId="7B40E6BD" w14:textId="025C8D29" w:rsidR="00583B2F" w:rsidRDefault="00583B2F" w:rsidP="00583B2F">
      <w:pPr>
        <w:numPr>
          <w:ilvl w:val="0"/>
          <w:numId w:val="1"/>
        </w:numPr>
      </w:pPr>
      <w:r w:rsidRPr="00583B2F">
        <w:t xml:space="preserve">DDRD </w:t>
      </w:r>
      <w:r w:rsidRPr="00583B2F">
        <w:t>=</w:t>
      </w:r>
      <w:r w:rsidRPr="00583B2F">
        <w:t xml:space="preserve"> 0x11</w:t>
      </w:r>
    </w:p>
    <w:p w14:paraId="11E0C8A8" w14:textId="759A7456" w:rsidR="00583B2F" w:rsidRPr="00583B2F" w:rsidRDefault="00583B2F" w:rsidP="00583B2F">
      <w:pPr>
        <w:ind w:left="360"/>
      </w:pPr>
      <w:r w:rsidRPr="00583B2F">
        <w:drawing>
          <wp:inline distT="0" distB="0" distL="0" distR="0" wp14:anchorId="416E01D3" wp14:editId="0936F790">
            <wp:extent cx="5943600" cy="1169035"/>
            <wp:effectExtent l="0" t="0" r="0" b="0"/>
            <wp:docPr id="9375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2914" w14:textId="77777777" w:rsidR="00583B2F" w:rsidRDefault="00583B2F" w:rsidP="00583B2F">
      <w:pPr>
        <w:rPr>
          <w:b/>
          <w:bCs/>
          <w:sz w:val="28"/>
          <w:szCs w:val="28"/>
        </w:rPr>
      </w:pPr>
    </w:p>
    <w:p w14:paraId="59E7DAE8" w14:textId="77777777" w:rsidR="00583B2F" w:rsidRDefault="00583B2F" w:rsidP="00583B2F">
      <w:pPr>
        <w:rPr>
          <w:b/>
          <w:bCs/>
          <w:sz w:val="28"/>
          <w:szCs w:val="28"/>
        </w:rPr>
      </w:pPr>
    </w:p>
    <w:p w14:paraId="5A89B4FC" w14:textId="462CAB94" w:rsidR="00583B2F" w:rsidRDefault="00583B2F" w:rsidP="00583B2F">
      <w:pPr>
        <w:rPr>
          <w:b/>
          <w:bCs/>
          <w:sz w:val="28"/>
          <w:szCs w:val="28"/>
        </w:rPr>
      </w:pPr>
      <w:r w:rsidRPr="00583B2F">
        <w:rPr>
          <w:b/>
          <w:bCs/>
          <w:sz w:val="28"/>
          <w:szCs w:val="28"/>
        </w:rPr>
        <w:t>Q2: SRAM vs Flash</w:t>
      </w:r>
    </w:p>
    <w:p w14:paraId="5B2F50FA" w14:textId="7BEC9B53" w:rsidR="00583B2F" w:rsidRPr="00583B2F" w:rsidRDefault="00583B2F" w:rsidP="00583B2F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4407"/>
        <w:gridCol w:w="2679"/>
      </w:tblGrid>
      <w:tr w:rsidR="00583B2F" w:rsidRPr="00583B2F" w14:paraId="2D9730A3" w14:textId="77777777" w:rsidTr="00583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26442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0CFEDC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2C9A1152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Flash</w:t>
            </w:r>
          </w:p>
        </w:tc>
      </w:tr>
      <w:tr w:rsidR="00583B2F" w:rsidRPr="00583B2F" w14:paraId="28A6AE94" w14:textId="77777777" w:rsidTr="00583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9963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D618F9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Volatile memory</w:t>
            </w:r>
          </w:p>
        </w:tc>
        <w:tc>
          <w:tcPr>
            <w:tcW w:w="0" w:type="auto"/>
            <w:vAlign w:val="center"/>
            <w:hideMark/>
          </w:tcPr>
          <w:p w14:paraId="7188D029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Non-volatile memory</w:t>
            </w:r>
          </w:p>
        </w:tc>
      </w:tr>
      <w:tr w:rsidR="00583B2F" w:rsidRPr="00583B2F" w14:paraId="2A420615" w14:textId="77777777" w:rsidTr="00583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3D02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Data after power off</w:t>
            </w:r>
          </w:p>
        </w:tc>
        <w:tc>
          <w:tcPr>
            <w:tcW w:w="0" w:type="auto"/>
            <w:vAlign w:val="center"/>
            <w:hideMark/>
          </w:tcPr>
          <w:p w14:paraId="75253603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14:paraId="2F960B73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Stored permanently</w:t>
            </w:r>
          </w:p>
        </w:tc>
      </w:tr>
      <w:tr w:rsidR="00583B2F" w:rsidRPr="00583B2F" w14:paraId="636F801A" w14:textId="77777777" w:rsidTr="00583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1C29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33752424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Store variables during program execution</w:t>
            </w:r>
          </w:p>
        </w:tc>
        <w:tc>
          <w:tcPr>
            <w:tcW w:w="0" w:type="auto"/>
            <w:vAlign w:val="center"/>
            <w:hideMark/>
          </w:tcPr>
          <w:p w14:paraId="2FF84B5A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Store the program code</w:t>
            </w:r>
          </w:p>
        </w:tc>
      </w:tr>
      <w:tr w:rsidR="00583B2F" w:rsidRPr="00583B2F" w14:paraId="1986E704" w14:textId="77777777" w:rsidTr="00583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5F6E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563CDB6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0D79548" w14:textId="77777777" w:rsidR="00583B2F" w:rsidRPr="00583B2F" w:rsidRDefault="00583B2F" w:rsidP="00583B2F">
            <w:pPr>
              <w:rPr>
                <w:b/>
                <w:bCs/>
                <w:sz w:val="28"/>
                <w:szCs w:val="28"/>
              </w:rPr>
            </w:pPr>
            <w:r w:rsidRPr="00583B2F">
              <w:rPr>
                <w:b/>
                <w:bCs/>
                <w:sz w:val="28"/>
                <w:szCs w:val="28"/>
              </w:rPr>
              <w:t>Slower than SRAM</w:t>
            </w:r>
          </w:p>
        </w:tc>
      </w:tr>
    </w:tbl>
    <w:p w14:paraId="2122F1F8" w14:textId="77777777" w:rsidR="00583B2F" w:rsidRPr="00583B2F" w:rsidRDefault="00583B2F" w:rsidP="00583B2F">
      <w:pPr>
        <w:rPr>
          <w:b/>
          <w:bCs/>
          <w:sz w:val="28"/>
          <w:szCs w:val="28"/>
        </w:rPr>
      </w:pPr>
    </w:p>
    <w:sectPr w:rsidR="00583B2F" w:rsidRPr="00583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86D9D"/>
    <w:multiLevelType w:val="multilevel"/>
    <w:tmpl w:val="FD2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2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72"/>
    <w:rsid w:val="0007292B"/>
    <w:rsid w:val="000F302C"/>
    <w:rsid w:val="0036443A"/>
    <w:rsid w:val="00575D7F"/>
    <w:rsid w:val="00583B2F"/>
    <w:rsid w:val="006E4472"/>
    <w:rsid w:val="00B037FB"/>
    <w:rsid w:val="00D83C96"/>
    <w:rsid w:val="00F56040"/>
    <w:rsid w:val="00FD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6111"/>
  <w15:chartTrackingRefBased/>
  <w15:docId w15:val="{357A3B73-F888-4B7F-8B2E-B33579C1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hassan</dc:creator>
  <cp:keywords/>
  <dc:description/>
  <cp:lastModifiedBy>azzam hassan</cp:lastModifiedBy>
  <cp:revision>2</cp:revision>
  <dcterms:created xsi:type="dcterms:W3CDTF">2026-03-17T03:16:00Z</dcterms:created>
  <dcterms:modified xsi:type="dcterms:W3CDTF">2026-03-17T03:22:00Z</dcterms:modified>
</cp:coreProperties>
</file>